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0D509618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80010</wp:posOffset>
                  </wp:positionV>
                  <wp:extent cx="2415540" cy="1625600"/>
                  <wp:effectExtent l="0" t="0" r="3810" b="0"/>
                  <wp:wrapTight wrapText="bothSides">
                    <wp:wrapPolygon edited="0">
                      <wp:start x="0" y="0"/>
                      <wp:lineTo x="0" y="21263"/>
                      <wp:lineTo x="21464" y="21263"/>
                      <wp:lineTo x="21464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162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B33A017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EA67A9">
              <w:rPr>
                <w:b/>
                <w:bCs/>
                <w:sz w:val="72"/>
                <w:szCs w:val="72"/>
              </w:rPr>
              <w:t>Burns Night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5C412191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A67A9">
              <w:rPr>
                <w:sz w:val="56"/>
                <w:szCs w:val="56"/>
              </w:rPr>
              <w:t>20/01/2026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8EAF6ED" w14:textId="77777777" w:rsidR="0085007F" w:rsidRDefault="00EA67A9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Senior Singers</w:t>
            </w:r>
          </w:p>
          <w:p w14:paraId="533FEAED" w14:textId="573E909A" w:rsidR="00EA67A9" w:rsidRPr="00E10FFA" w:rsidRDefault="00EA67A9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with Jenny LT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7920A986" w14:textId="77777777" w:rsidR="007442D0" w:rsidRDefault="007442D0" w:rsidP="007442D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Discussion and Quiz:</w:t>
            </w:r>
          </w:p>
          <w:p w14:paraId="75147CE0" w14:textId="77777777" w:rsidR="007442D0" w:rsidRDefault="007442D0" w:rsidP="007442D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Scotland &amp; Robert Burns</w:t>
            </w:r>
          </w:p>
          <w:p w14:paraId="348A1BE9" w14:textId="3E27BBDE" w:rsidR="009042D6" w:rsidRPr="00E10FFA" w:rsidRDefault="009042D6" w:rsidP="007442D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FDDA" w14:textId="7870050F" w:rsidR="001637FD" w:rsidRDefault="001637FD" w:rsidP="00EA67A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60FB8B30" w14:textId="7DEF6D7D" w:rsidR="00EA67A9" w:rsidRPr="00EA67A9" w:rsidRDefault="00EA67A9" w:rsidP="00EA67A9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A67A9">
              <w:rPr>
                <w:b/>
                <w:bCs/>
                <w:color w:val="FF0000"/>
                <w:sz w:val="28"/>
                <w:szCs w:val="28"/>
              </w:rPr>
              <w:t>(12.00-14.30 Visit to Signature Cinema)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563BDF18" w14:textId="77777777" w:rsidR="00EA67A9" w:rsidRDefault="00EA67A9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7359B32" w14:textId="7359C73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2D58E1D8" w14:textId="77777777" w:rsidR="00EA67A9" w:rsidRDefault="00EA67A9" w:rsidP="00C90EF9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A495834" w14:textId="25D17A96" w:rsidR="006728D4" w:rsidRPr="00E10FFA" w:rsidRDefault="00872FCF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611F15DC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72199" w14:textId="77777777" w:rsidR="00DE6263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 w:rsidRPr="00EF4671">
              <w:rPr>
                <w:b/>
                <w:bCs/>
                <w:sz w:val="40"/>
                <w:szCs w:val="40"/>
              </w:rPr>
              <w:t>Arts and Crafts:</w:t>
            </w:r>
          </w:p>
          <w:p w14:paraId="04FD6235" w14:textId="55F723C4" w:rsidR="00EF4671" w:rsidRPr="00EF4671" w:rsidRDefault="00EA67A9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 Thistle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B091F1B" w14:textId="77777777" w:rsidR="007442D0" w:rsidRDefault="007442D0" w:rsidP="007442D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Creative Writing:</w:t>
            </w:r>
          </w:p>
          <w:p w14:paraId="57FB2F8A" w14:textId="77777777" w:rsidR="007442D0" w:rsidRDefault="007442D0" w:rsidP="007442D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Poetry Workshop</w:t>
            </w:r>
          </w:p>
          <w:p w14:paraId="478F31C7" w14:textId="51710CCF" w:rsidR="00DE6263" w:rsidRPr="008C6338" w:rsidRDefault="00DE6263" w:rsidP="007442D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70015C1A" w:rsidR="00595E76" w:rsidRPr="00561135" w:rsidRDefault="00EA67A9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Songs and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E0BD" w14:textId="77777777" w:rsidR="009963B3" w:rsidRDefault="009963B3" w:rsidP="00DC5D31">
      <w:r>
        <w:separator/>
      </w:r>
    </w:p>
  </w:endnote>
  <w:endnote w:type="continuationSeparator" w:id="0">
    <w:p w14:paraId="4A077162" w14:textId="77777777" w:rsidR="009963B3" w:rsidRDefault="009963B3" w:rsidP="00DC5D31">
      <w:r>
        <w:continuationSeparator/>
      </w:r>
    </w:p>
  </w:endnote>
  <w:endnote w:type="continuationNotice" w:id="1">
    <w:p w14:paraId="757498D8" w14:textId="77777777" w:rsidR="009963B3" w:rsidRDefault="00996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D0B9" w14:textId="77777777" w:rsidR="009963B3" w:rsidRDefault="009963B3" w:rsidP="00DC5D31">
      <w:r>
        <w:separator/>
      </w:r>
    </w:p>
  </w:footnote>
  <w:footnote w:type="continuationSeparator" w:id="0">
    <w:p w14:paraId="60E7C0BE" w14:textId="77777777" w:rsidR="009963B3" w:rsidRDefault="009963B3" w:rsidP="00DC5D31">
      <w:r>
        <w:continuationSeparator/>
      </w:r>
    </w:p>
  </w:footnote>
  <w:footnote w:type="continuationNotice" w:id="1">
    <w:p w14:paraId="0BC7664E" w14:textId="77777777" w:rsidR="009963B3" w:rsidRDefault="00996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578E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197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38AF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20C"/>
    <w:rsid w:val="00412C77"/>
    <w:rsid w:val="0041305A"/>
    <w:rsid w:val="0041452D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3DB0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0325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D7F39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42D0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2FCF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3B3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6E00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109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59E9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0690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B7DDE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2026-01-19T12:55:00Z</dcterms:created>
  <dcterms:modified xsi:type="dcterms:W3CDTF">2026-01-19T12:55:00Z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