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32BC" w14:textId="2C4587C3" w:rsidR="00C14A85" w:rsidRDefault="007F38BC" w:rsidP="00C14A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18A689C2" wp14:editId="3C243C9D">
            <wp:simplePos x="0" y="0"/>
            <wp:positionH relativeFrom="page">
              <wp:posOffset>6049010</wp:posOffset>
            </wp:positionH>
            <wp:positionV relativeFrom="page">
              <wp:posOffset>107950</wp:posOffset>
            </wp:positionV>
            <wp:extent cx="1383999" cy="1080000"/>
            <wp:effectExtent l="0" t="0" r="6985" b="635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9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Leeds </w:t>
      </w:r>
      <w:r w:rsidR="00C377A7" w:rsidRPr="00C377A7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LGBT+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Community Consortium</w:t>
      </w:r>
    </w:p>
    <w:p w14:paraId="0C84B9E6" w14:textId="0275FCF0" w:rsidR="00C377A7" w:rsidRPr="00C377A7" w:rsidRDefault="00C14A85" w:rsidP="00C1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Cool Co-ordinator </w:t>
      </w:r>
      <w:r w:rsidR="00C377A7" w:rsidRPr="00C377A7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Application Form</w:t>
      </w:r>
    </w:p>
    <w:p w14:paraId="5ADC6B7E" w14:textId="54326CAB" w:rsidR="00C377A7" w:rsidRPr="00C377A7" w:rsidRDefault="00C377A7" w:rsidP="00C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6571"/>
      </w:tblGrid>
      <w:tr w:rsidR="00C377A7" w:rsidRPr="00C377A7" w14:paraId="46B54AC8" w14:textId="77777777" w:rsidTr="003178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4B0CA" w14:textId="77777777" w:rsidR="00C377A7" w:rsidRPr="00C377A7" w:rsidRDefault="00C377A7" w:rsidP="00C3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7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Name: 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F246E" w14:textId="77777777" w:rsidR="00C377A7" w:rsidRPr="00C377A7" w:rsidRDefault="00C377A7" w:rsidP="00C3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7A7" w:rsidRPr="00C377A7" w14:paraId="6CEDC0A8" w14:textId="77777777" w:rsidTr="003178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2A4B0" w14:textId="77777777" w:rsidR="00C377A7" w:rsidRPr="00C377A7" w:rsidRDefault="00C377A7" w:rsidP="00C3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7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Pronouns: 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4B918" w14:textId="77777777" w:rsidR="00C377A7" w:rsidRPr="00C377A7" w:rsidRDefault="00C377A7" w:rsidP="00C3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7A7" w:rsidRPr="00C377A7" w14:paraId="41760D44" w14:textId="77777777" w:rsidTr="003178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4DF4B" w14:textId="77777777" w:rsidR="00C377A7" w:rsidRPr="00C377A7" w:rsidRDefault="00C377A7" w:rsidP="00C3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7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74099" w14:textId="77777777" w:rsidR="00C377A7" w:rsidRPr="00C377A7" w:rsidRDefault="00C377A7" w:rsidP="00C3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7A7" w:rsidRPr="00C377A7" w14:paraId="70D29A6A" w14:textId="77777777" w:rsidTr="003178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7C1E4" w14:textId="77777777" w:rsidR="00C377A7" w:rsidRPr="00C377A7" w:rsidRDefault="00C377A7" w:rsidP="00C3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7A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Mobile Number: 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64004" w14:textId="77777777" w:rsidR="00C377A7" w:rsidRPr="00C377A7" w:rsidRDefault="00C377A7" w:rsidP="00C3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A7AC0DA" w14:textId="77777777" w:rsidR="00C377A7" w:rsidRPr="00C377A7" w:rsidRDefault="00C377A7" w:rsidP="00C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3C107D" w14:textId="4E3473EB" w:rsidR="00C377A7" w:rsidRDefault="00C377A7" w:rsidP="00C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7A7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look at </w:t>
      </w:r>
      <w:r w:rsidR="007F38BC">
        <w:rPr>
          <w:rFonts w:ascii="Arial" w:eastAsia="Times New Roman" w:hAnsi="Arial" w:cs="Arial"/>
          <w:b/>
          <w:bCs/>
          <w:color w:val="000000"/>
          <w:lang w:eastAsia="en-GB"/>
        </w:rPr>
        <w:t xml:space="preserve">the attached </w:t>
      </w:r>
      <w:r w:rsidRPr="00C377A7">
        <w:rPr>
          <w:rFonts w:ascii="Arial" w:eastAsia="Times New Roman" w:hAnsi="Arial" w:cs="Arial"/>
          <w:b/>
          <w:bCs/>
          <w:color w:val="000000"/>
          <w:lang w:eastAsia="en-GB"/>
        </w:rPr>
        <w:t xml:space="preserve">job description and </w:t>
      </w:r>
      <w:r w:rsidR="002E022B">
        <w:rPr>
          <w:rFonts w:ascii="Arial" w:eastAsia="Times New Roman" w:hAnsi="Arial" w:cs="Arial"/>
          <w:b/>
          <w:bCs/>
          <w:color w:val="000000"/>
          <w:lang w:eastAsia="en-GB"/>
        </w:rPr>
        <w:t xml:space="preserve">specification </w:t>
      </w:r>
      <w:r w:rsidRPr="00C377A7">
        <w:rPr>
          <w:rFonts w:ascii="Arial" w:eastAsia="Times New Roman" w:hAnsi="Arial" w:cs="Arial"/>
          <w:b/>
          <w:bCs/>
          <w:color w:val="000000"/>
          <w:lang w:eastAsia="en-GB"/>
        </w:rPr>
        <w:t>then complete the following sections. </w:t>
      </w:r>
    </w:p>
    <w:p w14:paraId="540CCCC7" w14:textId="77777777" w:rsidR="002E022B" w:rsidRPr="00C377A7" w:rsidRDefault="002E022B" w:rsidP="00C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516134" w14:textId="43B3D2CF" w:rsidR="00C377A7" w:rsidRPr="00C377A7" w:rsidRDefault="00C377A7" w:rsidP="00C377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377A7">
        <w:rPr>
          <w:rFonts w:ascii="Arial" w:eastAsia="Times New Roman" w:hAnsi="Arial" w:cs="Arial"/>
          <w:color w:val="000000"/>
          <w:lang w:eastAsia="en-GB"/>
        </w:rPr>
        <w:t>What previous experience have you</w:t>
      </w:r>
      <w:r w:rsidR="00991CB4">
        <w:rPr>
          <w:rFonts w:ascii="Arial" w:eastAsia="Times New Roman" w:hAnsi="Arial" w:cs="Arial"/>
          <w:color w:val="000000"/>
          <w:lang w:eastAsia="en-GB"/>
        </w:rPr>
        <w:t xml:space="preserve"> of planning, co-ordinating and delivering projects</w:t>
      </w:r>
      <w:r w:rsidRPr="00C377A7">
        <w:rPr>
          <w:rFonts w:ascii="Arial" w:eastAsia="Times New Roman" w:hAnsi="Arial" w:cs="Arial"/>
          <w:color w:val="000000"/>
          <w:lang w:eastAsia="en-GB"/>
        </w:rPr>
        <w:t>?  (Please provide as much detail as possible.)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377A7" w:rsidRPr="00C377A7" w14:paraId="3A62F607" w14:textId="77777777" w:rsidTr="00C14A85">
        <w:trPr>
          <w:trHeight w:val="10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AE0E9" w14:textId="77777777" w:rsidR="00C377A7" w:rsidRPr="00C377A7" w:rsidRDefault="00C377A7" w:rsidP="00C377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7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71974A05" w14:textId="09715021" w:rsidR="00C377A7" w:rsidRPr="00C377A7" w:rsidRDefault="00317804" w:rsidP="00C377A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A115BEA" wp14:editId="34D1E8C2">
            <wp:simplePos x="0" y="0"/>
            <wp:positionH relativeFrom="page">
              <wp:posOffset>6049010</wp:posOffset>
            </wp:positionH>
            <wp:positionV relativeFrom="page">
              <wp:posOffset>107950</wp:posOffset>
            </wp:positionV>
            <wp:extent cx="1383999" cy="1080000"/>
            <wp:effectExtent l="0" t="0" r="6985" b="635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9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7A7" w:rsidRPr="00C377A7">
        <w:rPr>
          <w:rFonts w:ascii="Arial" w:eastAsia="Times New Roman" w:hAnsi="Arial" w:cs="Arial"/>
          <w:color w:val="000000"/>
          <w:lang w:eastAsia="en-GB"/>
        </w:rPr>
        <w:t>Please outline any experience in: </w:t>
      </w:r>
    </w:p>
    <w:p w14:paraId="0EE96EB2" w14:textId="39C543A1" w:rsidR="00C377A7" w:rsidRDefault="002E022B" w:rsidP="00C377A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Using s</w:t>
      </w:r>
      <w:r w:rsidR="00C377A7" w:rsidRPr="00C377A7">
        <w:rPr>
          <w:rFonts w:ascii="Arial" w:eastAsia="Times New Roman" w:hAnsi="Arial" w:cs="Arial"/>
          <w:color w:val="000000"/>
          <w:lang w:eastAsia="en-GB"/>
        </w:rPr>
        <w:t>ocial media platforms </w:t>
      </w:r>
    </w:p>
    <w:p w14:paraId="0F2442DA" w14:textId="19DCAAE7" w:rsidR="002E022B" w:rsidRDefault="002E022B" w:rsidP="00C377A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Improving digital literacy</w:t>
      </w:r>
    </w:p>
    <w:p w14:paraId="71ACABC0" w14:textId="68F1A891" w:rsidR="00C377A7" w:rsidRPr="00C377A7" w:rsidRDefault="002E022B" w:rsidP="00C377A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Using a</w:t>
      </w:r>
      <w:r w:rsidR="00C377A7" w:rsidRPr="00C377A7">
        <w:rPr>
          <w:rFonts w:ascii="Arial" w:eastAsia="Times New Roman" w:hAnsi="Arial" w:cs="Arial"/>
          <w:color w:val="000000"/>
          <w:lang w:eastAsia="en-GB"/>
        </w:rPr>
        <w:t>ny other relevant software </w:t>
      </w:r>
    </w:p>
    <w:p w14:paraId="26B01CD9" w14:textId="2320418E" w:rsidR="007F38BC" w:rsidRPr="00C377A7" w:rsidRDefault="007F38BC" w:rsidP="00C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377A7" w:rsidRPr="00C377A7" w14:paraId="4DBB8DCD" w14:textId="77777777" w:rsidTr="00C377A7">
        <w:trPr>
          <w:trHeight w:val="4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E5ABA" w14:textId="14D46A3B" w:rsidR="00C377A7" w:rsidRPr="00C377A7" w:rsidRDefault="00C377A7" w:rsidP="00C3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F3BD19B" w14:textId="77777777" w:rsidR="00C377A7" w:rsidRPr="00C377A7" w:rsidRDefault="00C377A7" w:rsidP="00C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E502DF" w14:textId="074AE99B" w:rsidR="00C377A7" w:rsidRPr="00C377A7" w:rsidRDefault="00C377A7" w:rsidP="00C377A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377A7">
        <w:rPr>
          <w:rFonts w:ascii="Arial" w:eastAsia="Times New Roman" w:hAnsi="Arial" w:cs="Arial"/>
          <w:color w:val="000000"/>
          <w:lang w:eastAsia="en-GB"/>
        </w:rPr>
        <w:t xml:space="preserve">Please outline your understanding of the experiences and needs of LGBT+ </w:t>
      </w:r>
      <w:r w:rsidR="00E10B2C">
        <w:rPr>
          <w:rFonts w:ascii="Arial" w:eastAsia="Times New Roman" w:hAnsi="Arial" w:cs="Arial"/>
          <w:color w:val="000000"/>
          <w:lang w:eastAsia="en-GB"/>
        </w:rPr>
        <w:t xml:space="preserve">          co</w:t>
      </w:r>
      <w:r w:rsidRPr="00C377A7">
        <w:rPr>
          <w:rFonts w:ascii="Arial" w:eastAsia="Times New Roman" w:hAnsi="Arial" w:cs="Arial"/>
          <w:color w:val="000000"/>
          <w:lang w:eastAsia="en-GB"/>
        </w:rPr>
        <w:t>mmunities</w:t>
      </w:r>
      <w:r w:rsidR="00991CB4">
        <w:rPr>
          <w:rFonts w:ascii="Arial" w:eastAsia="Times New Roman" w:hAnsi="Arial" w:cs="Arial"/>
          <w:color w:val="000000"/>
          <w:lang w:eastAsia="en-GB"/>
        </w:rPr>
        <w:t>, older or disabled people.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377A7" w:rsidRPr="00C377A7" w14:paraId="61290531" w14:textId="77777777" w:rsidTr="00C377A7">
        <w:trPr>
          <w:trHeight w:val="4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BFD82" w14:textId="77777777" w:rsidR="00C377A7" w:rsidRPr="00C377A7" w:rsidRDefault="00C377A7" w:rsidP="00C3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DB92601" w14:textId="77777777" w:rsidR="00C377A7" w:rsidRPr="00C377A7" w:rsidRDefault="00C377A7" w:rsidP="00C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F3EDAC" w14:textId="77777777" w:rsidR="00C377A7" w:rsidRPr="00C377A7" w:rsidRDefault="00C377A7" w:rsidP="00C377A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377A7">
        <w:rPr>
          <w:rFonts w:ascii="Arial" w:eastAsia="Times New Roman" w:hAnsi="Arial" w:cs="Arial"/>
          <w:color w:val="000000"/>
          <w:lang w:eastAsia="en-GB"/>
        </w:rPr>
        <w:t>Please provide the name and email address of a referee (can be known in either a personal or professional capacity). </w:t>
      </w:r>
    </w:p>
    <w:p w14:paraId="22F1BC53" w14:textId="77777777" w:rsidR="00C377A7" w:rsidRPr="00C377A7" w:rsidRDefault="00C377A7" w:rsidP="00C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D271A7" w14:textId="77777777" w:rsidR="00C377A7" w:rsidRPr="00C377A7" w:rsidRDefault="00C377A7" w:rsidP="00C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7A7">
        <w:rPr>
          <w:rFonts w:ascii="Arial" w:eastAsia="Times New Roman" w:hAnsi="Arial" w:cs="Arial"/>
          <w:b/>
          <w:bCs/>
          <w:color w:val="000000"/>
          <w:lang w:eastAsia="en-GB"/>
        </w:rPr>
        <w:t>Name: </w:t>
      </w:r>
    </w:p>
    <w:p w14:paraId="5A5EE1AB" w14:textId="77777777" w:rsidR="00C377A7" w:rsidRPr="00C377A7" w:rsidRDefault="00C377A7" w:rsidP="00C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7A7">
        <w:rPr>
          <w:rFonts w:ascii="Arial" w:eastAsia="Times New Roman" w:hAnsi="Arial" w:cs="Arial"/>
          <w:b/>
          <w:bCs/>
          <w:color w:val="000000"/>
          <w:lang w:eastAsia="en-GB"/>
        </w:rPr>
        <w:t>Email: </w:t>
      </w:r>
    </w:p>
    <w:p w14:paraId="05043A56" w14:textId="77777777" w:rsidR="00C377A7" w:rsidRPr="00C377A7" w:rsidRDefault="00C377A7" w:rsidP="00C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7A7">
        <w:rPr>
          <w:rFonts w:ascii="Arial" w:eastAsia="Times New Roman" w:hAnsi="Arial" w:cs="Arial"/>
          <w:b/>
          <w:bCs/>
          <w:color w:val="000000"/>
          <w:lang w:eastAsia="en-GB"/>
        </w:rPr>
        <w:t>Relationship to you:</w:t>
      </w:r>
    </w:p>
    <w:p w14:paraId="0E3EA739" w14:textId="77777777" w:rsidR="00C377A7" w:rsidRPr="00C377A7" w:rsidRDefault="00C377A7" w:rsidP="00C377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657602" w14:textId="47113D83" w:rsidR="00FF6679" w:rsidRDefault="00C377A7" w:rsidP="002E022B">
      <w:pPr>
        <w:spacing w:after="0" w:line="240" w:lineRule="auto"/>
        <w:jc w:val="center"/>
      </w:pPr>
      <w:r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return this application form </w:t>
      </w:r>
      <w:r w:rsidR="006A7443"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 email </w:t>
      </w:r>
      <w:r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r w:rsidR="006A7443"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A7443" w:rsidRPr="002E0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LGBT</w:t>
      </w:r>
      <w:r w:rsidR="00CA00C5" w:rsidRPr="002E0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</w:t>
      </w:r>
      <w:r w:rsidR="006A7443" w:rsidRPr="002E0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CC@gmail.com</w:t>
      </w:r>
      <w:r w:rsidR="006A7443"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 </w:t>
      </w:r>
      <w:r w:rsidR="002E022B"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end of </w:t>
      </w:r>
      <w:r w:rsidR="002E022B" w:rsidRPr="002E0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Sunday </w:t>
      </w:r>
      <w:r w:rsidRPr="002E0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CA00C5" w:rsidRPr="002E0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2E0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 </w:t>
      </w:r>
      <w:r w:rsidR="00CA00C5" w:rsidRPr="002E0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Dec</w:t>
      </w:r>
      <w:r w:rsidRPr="002E0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ember 2020</w:t>
      </w:r>
      <w:r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Interviews will take place via Zoom a</w:t>
      </w:r>
      <w:r w:rsidR="002E022B"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 the end of th</w:t>
      </w:r>
      <w:r w:rsidR="00B90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</w:t>
      </w:r>
      <w:r w:rsidR="002E022B"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week</w:t>
      </w:r>
      <w:r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E022B"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a view to commencing the </w:t>
      </w:r>
      <w:r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work </w:t>
      </w:r>
      <w:r w:rsidR="002E022B"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r w:rsidRPr="002E02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E022B" w:rsidRPr="002E0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early January 2021</w:t>
      </w:r>
    </w:p>
    <w:sectPr w:rsidR="00FF6679" w:rsidSect="001A35C6">
      <w:headerReference w:type="default" r:id="rId8"/>
      <w:pgSz w:w="11906" w:h="16838"/>
      <w:pgMar w:top="1134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49096" w14:textId="77777777" w:rsidR="002E3260" w:rsidRDefault="002E3260" w:rsidP="00C377A7">
      <w:pPr>
        <w:spacing w:after="0" w:line="240" w:lineRule="auto"/>
      </w:pPr>
      <w:r>
        <w:separator/>
      </w:r>
    </w:p>
  </w:endnote>
  <w:endnote w:type="continuationSeparator" w:id="0">
    <w:p w14:paraId="590D46D1" w14:textId="77777777" w:rsidR="002E3260" w:rsidRDefault="002E3260" w:rsidP="00C3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B6B8D" w14:textId="77777777" w:rsidR="002E3260" w:rsidRDefault="002E3260" w:rsidP="00C377A7">
      <w:pPr>
        <w:spacing w:after="0" w:line="240" w:lineRule="auto"/>
      </w:pPr>
      <w:r>
        <w:separator/>
      </w:r>
    </w:p>
  </w:footnote>
  <w:footnote w:type="continuationSeparator" w:id="0">
    <w:p w14:paraId="062AF360" w14:textId="77777777" w:rsidR="002E3260" w:rsidRDefault="002E3260" w:rsidP="00C3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E942" w14:textId="149C5F4B" w:rsidR="00CA00C5" w:rsidRDefault="00CA00C5">
    <w:pPr>
      <w:pStyle w:val="Header"/>
    </w:pPr>
  </w:p>
  <w:p w14:paraId="6662D6D6" w14:textId="77777777" w:rsidR="00CA00C5" w:rsidRDefault="00CA0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B73"/>
    <w:multiLevelType w:val="multilevel"/>
    <w:tmpl w:val="864EF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43EC6"/>
    <w:multiLevelType w:val="multilevel"/>
    <w:tmpl w:val="5158E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F7E65"/>
    <w:multiLevelType w:val="multilevel"/>
    <w:tmpl w:val="09D0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1A39DB"/>
    <w:multiLevelType w:val="multilevel"/>
    <w:tmpl w:val="96C6D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A7"/>
    <w:rsid w:val="001A35C6"/>
    <w:rsid w:val="0020305E"/>
    <w:rsid w:val="002E022B"/>
    <w:rsid w:val="002E3260"/>
    <w:rsid w:val="00317804"/>
    <w:rsid w:val="003F47B7"/>
    <w:rsid w:val="006A7443"/>
    <w:rsid w:val="0071065A"/>
    <w:rsid w:val="007F38BC"/>
    <w:rsid w:val="00887DA7"/>
    <w:rsid w:val="008F7C2A"/>
    <w:rsid w:val="00944FFB"/>
    <w:rsid w:val="00991CB4"/>
    <w:rsid w:val="00B90C27"/>
    <w:rsid w:val="00C14A85"/>
    <w:rsid w:val="00C377A7"/>
    <w:rsid w:val="00CA00C5"/>
    <w:rsid w:val="00E10B2C"/>
    <w:rsid w:val="00F12A7F"/>
    <w:rsid w:val="00FD72AF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4929F"/>
  <w15:chartTrackingRefBased/>
  <w15:docId w15:val="{073C8B98-2CB8-4575-8405-6F9A997B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A7"/>
  </w:style>
  <w:style w:type="paragraph" w:styleId="Footer">
    <w:name w:val="footer"/>
    <w:basedOn w:val="Normal"/>
    <w:link w:val="FooterChar"/>
    <w:uiPriority w:val="99"/>
    <w:unhideWhenUsed/>
    <w:rsid w:val="00C37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Lewis</dc:creator>
  <cp:keywords/>
  <dc:description/>
  <cp:lastModifiedBy>Karen Lewis</cp:lastModifiedBy>
  <cp:revision>3</cp:revision>
  <cp:lastPrinted>2020-11-17T13:45:00Z</cp:lastPrinted>
  <dcterms:created xsi:type="dcterms:W3CDTF">2020-11-22T09:07:00Z</dcterms:created>
  <dcterms:modified xsi:type="dcterms:W3CDTF">2020-11-23T07:30:00Z</dcterms:modified>
</cp:coreProperties>
</file>