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3F062" w14:textId="77777777" w:rsidR="00AF0D18" w:rsidRPr="002051D9" w:rsidRDefault="00AF0D18" w:rsidP="000737F1">
      <w:pPr>
        <w:spacing w:after="0" w:line="240" w:lineRule="auto"/>
        <w:ind w:left="-142" w:right="-306" w:hanging="142"/>
        <w:jc w:val="center"/>
        <w:rPr>
          <w:rFonts w:ascii="Calibri" w:eastAsia="Calibri" w:hAnsi="Calibri" w:cs="Calibri"/>
          <w:b/>
          <w:bCs/>
          <w:color w:val="000000" w:themeColor="text1"/>
          <w:sz w:val="80"/>
          <w:szCs w:val="80"/>
          <w:u w:val="single"/>
        </w:rPr>
      </w:pPr>
      <w:r w:rsidRPr="002051D9">
        <w:rPr>
          <w:rFonts w:ascii="Calibri" w:eastAsia="Calibri" w:hAnsi="Calibri" w:cs="Calibri"/>
          <w:b/>
          <w:bCs/>
          <w:color w:val="000000" w:themeColor="text1"/>
          <w:sz w:val="80"/>
          <w:szCs w:val="80"/>
          <w:u w:val="single"/>
        </w:rPr>
        <w:t>Lunch Menu</w:t>
      </w:r>
    </w:p>
    <w:p w14:paraId="743C88CE" w14:textId="29F3F841" w:rsidR="00AF0D18" w:rsidRPr="002051D9" w:rsidRDefault="00AF0D18" w:rsidP="000737F1">
      <w:pPr>
        <w:spacing w:after="0" w:line="240" w:lineRule="auto"/>
        <w:ind w:left="-142" w:right="-306" w:hanging="142"/>
        <w:jc w:val="center"/>
        <w:rPr>
          <w:rFonts w:ascii="Calibri" w:eastAsia="Calibri" w:hAnsi="Calibri" w:cs="Calibri"/>
          <w:b/>
          <w:bCs/>
          <w:color w:val="000000" w:themeColor="text1"/>
          <w:sz w:val="68"/>
          <w:szCs w:val="68"/>
          <w:u w:val="single"/>
        </w:rPr>
      </w:pPr>
      <w:r w:rsidRPr="002051D9">
        <w:rPr>
          <w:rFonts w:ascii="Calibri" w:eastAsia="Calibri" w:hAnsi="Calibri" w:cs="Calibri"/>
          <w:b/>
          <w:bCs/>
          <w:color w:val="000000" w:themeColor="text1"/>
          <w:sz w:val="68"/>
          <w:szCs w:val="68"/>
          <w:u w:val="single"/>
        </w:rPr>
        <w:t>Mains</w:t>
      </w:r>
    </w:p>
    <w:p w14:paraId="70CC1AC1" w14:textId="1E964BBA" w:rsidR="00565DC2" w:rsidRPr="000737F1" w:rsidRDefault="00325885" w:rsidP="000737F1">
      <w:pPr>
        <w:pStyle w:val="ListParagraph"/>
        <w:numPr>
          <w:ilvl w:val="0"/>
          <w:numId w:val="11"/>
        </w:numPr>
        <w:tabs>
          <w:tab w:val="left" w:pos="0"/>
        </w:tabs>
        <w:spacing w:after="0"/>
        <w:ind w:left="-142" w:right="-23" w:hanging="142"/>
        <w:jc w:val="center"/>
        <w:rPr>
          <w:rFonts w:eastAsia="Times New Roman"/>
          <w:sz w:val="56"/>
          <w:szCs w:val="56"/>
        </w:rPr>
      </w:pPr>
      <w:r w:rsidRPr="00325885">
        <w:rPr>
          <w:rFonts w:eastAsia="Times New Roman"/>
          <w:sz w:val="52"/>
          <w:szCs w:val="52"/>
        </w:rPr>
        <w:t xml:space="preserve">Beef </w:t>
      </w:r>
      <w:r w:rsidRPr="00325885">
        <w:rPr>
          <w:rFonts w:eastAsia="Times New Roman"/>
          <w:sz w:val="56"/>
          <w:szCs w:val="56"/>
        </w:rPr>
        <w:t>spaghetti Bolognese</w:t>
      </w:r>
      <w:r w:rsidR="000737F1">
        <w:rPr>
          <w:rFonts w:eastAsia="Times New Roman"/>
          <w:sz w:val="56"/>
          <w:szCs w:val="56"/>
        </w:rPr>
        <w:t xml:space="preserve"> </w:t>
      </w:r>
      <w:r w:rsidR="000737F1">
        <w:rPr>
          <w:rFonts w:eastAsia="Times New Roman"/>
          <w:sz w:val="56"/>
          <w:szCs w:val="56"/>
        </w:rPr>
        <w:br/>
      </w:r>
      <w:r w:rsidR="000401BE" w:rsidRPr="000737F1">
        <w:rPr>
          <w:rFonts w:eastAsia="Times New Roman"/>
          <w:sz w:val="56"/>
          <w:szCs w:val="56"/>
        </w:rPr>
        <w:t xml:space="preserve">served with </w:t>
      </w:r>
      <w:r w:rsidR="009B2E29">
        <w:rPr>
          <w:rFonts w:eastAsia="Times New Roman"/>
          <w:sz w:val="56"/>
          <w:szCs w:val="56"/>
        </w:rPr>
        <w:t>green bean</w:t>
      </w:r>
    </w:p>
    <w:p w14:paraId="534231CE" w14:textId="12ECAC35" w:rsidR="00BB17DE" w:rsidRPr="00022410" w:rsidRDefault="00565DC2" w:rsidP="000737F1">
      <w:pPr>
        <w:spacing w:line="240" w:lineRule="auto"/>
        <w:ind w:left="-142" w:right="-306" w:hanging="142"/>
        <w:jc w:val="center"/>
        <w:rPr>
          <w:i/>
          <w:iCs/>
          <w:sz w:val="48"/>
          <w:szCs w:val="48"/>
        </w:rPr>
      </w:pPr>
      <w:r w:rsidRPr="002051D9">
        <w:rPr>
          <w:rFonts w:ascii="Calibri" w:eastAsia="Calibri" w:hAnsi="Calibri" w:cs="Calibri"/>
          <w:i/>
          <w:iCs/>
          <w:color w:val="FF0000"/>
          <w:sz w:val="48"/>
          <w:szCs w:val="48"/>
        </w:rPr>
        <w:t>Allergens</w:t>
      </w:r>
      <w:r w:rsidRPr="002051D9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 xml:space="preserve"> –</w:t>
      </w:r>
      <w:r w:rsidRPr="002051D9">
        <w:rPr>
          <w:i/>
          <w:iCs/>
          <w:sz w:val="48"/>
          <w:szCs w:val="48"/>
        </w:rPr>
        <w:t xml:space="preserve"> </w:t>
      </w:r>
      <w:r w:rsidR="000F037B">
        <w:rPr>
          <w:i/>
          <w:iCs/>
          <w:sz w:val="48"/>
          <w:szCs w:val="48"/>
        </w:rPr>
        <w:t>Wheat</w:t>
      </w:r>
      <w:r w:rsidR="00325885">
        <w:rPr>
          <w:i/>
          <w:iCs/>
          <w:sz w:val="48"/>
          <w:szCs w:val="48"/>
        </w:rPr>
        <w:t xml:space="preserve">, </w:t>
      </w:r>
      <w:r w:rsidR="000F037B">
        <w:rPr>
          <w:i/>
          <w:iCs/>
          <w:sz w:val="48"/>
          <w:szCs w:val="48"/>
        </w:rPr>
        <w:t>milk</w:t>
      </w:r>
      <w:r w:rsidR="00325885">
        <w:rPr>
          <w:i/>
          <w:iCs/>
          <w:sz w:val="48"/>
          <w:szCs w:val="48"/>
        </w:rPr>
        <w:t xml:space="preserve"> &amp;</w:t>
      </w:r>
      <w:r w:rsidR="00665327">
        <w:rPr>
          <w:i/>
          <w:iCs/>
          <w:sz w:val="48"/>
          <w:szCs w:val="48"/>
        </w:rPr>
        <w:t xml:space="preserve"> </w:t>
      </w:r>
      <w:r w:rsidR="00325885">
        <w:rPr>
          <w:i/>
          <w:iCs/>
          <w:sz w:val="48"/>
          <w:szCs w:val="48"/>
        </w:rPr>
        <w:t>celery</w:t>
      </w:r>
    </w:p>
    <w:p w14:paraId="220B17AE" w14:textId="56136F16" w:rsidR="00AF0D18" w:rsidRPr="002051D9" w:rsidRDefault="00AF0D18" w:rsidP="000737F1">
      <w:pPr>
        <w:pStyle w:val="ListParagraph"/>
        <w:ind w:left="-142" w:right="-306" w:hanging="142"/>
        <w:jc w:val="center"/>
        <w:rPr>
          <w:rFonts w:ascii="Calibri" w:eastAsia="Calibri" w:hAnsi="Calibri" w:cs="Calibri"/>
          <w:b/>
          <w:bCs/>
          <w:color w:val="000000" w:themeColor="text1"/>
          <w:sz w:val="68"/>
          <w:szCs w:val="68"/>
          <w:u w:val="single"/>
        </w:rPr>
      </w:pPr>
      <w:r w:rsidRPr="002051D9">
        <w:rPr>
          <w:rFonts w:ascii="Calibri" w:eastAsia="Calibri" w:hAnsi="Calibri" w:cs="Calibri"/>
          <w:b/>
          <w:bCs/>
          <w:color w:val="000000" w:themeColor="text1"/>
          <w:sz w:val="68"/>
          <w:szCs w:val="68"/>
          <w:u w:val="single"/>
        </w:rPr>
        <w:t>Vegetarian</w:t>
      </w:r>
    </w:p>
    <w:p w14:paraId="5EB0EB95" w14:textId="1C972FF1" w:rsidR="00325885" w:rsidRPr="00325885" w:rsidRDefault="00325885" w:rsidP="000737F1">
      <w:pPr>
        <w:pStyle w:val="ListParagraph"/>
        <w:numPr>
          <w:ilvl w:val="0"/>
          <w:numId w:val="11"/>
        </w:numPr>
        <w:tabs>
          <w:tab w:val="left" w:pos="-426"/>
        </w:tabs>
        <w:spacing w:after="0"/>
        <w:ind w:left="-142" w:right="-23" w:hanging="142"/>
        <w:jc w:val="center"/>
        <w:rPr>
          <w:rFonts w:eastAsia="Times New Roman"/>
          <w:sz w:val="56"/>
          <w:szCs w:val="56"/>
        </w:rPr>
      </w:pPr>
      <w:r w:rsidRPr="00325885">
        <w:rPr>
          <w:rFonts w:eastAsia="Times New Roman"/>
          <w:sz w:val="52"/>
          <w:szCs w:val="52"/>
        </w:rPr>
        <w:t xml:space="preserve">Lentils </w:t>
      </w:r>
      <w:r w:rsidRPr="00325885">
        <w:rPr>
          <w:rFonts w:eastAsia="Times New Roman"/>
          <w:sz w:val="56"/>
          <w:szCs w:val="56"/>
        </w:rPr>
        <w:t>spaghetti Bolognese</w:t>
      </w:r>
    </w:p>
    <w:p w14:paraId="5E018424" w14:textId="5DC44095" w:rsidR="00565DC2" w:rsidRPr="00325885" w:rsidRDefault="00325885" w:rsidP="000737F1">
      <w:pPr>
        <w:tabs>
          <w:tab w:val="left" w:pos="-426"/>
        </w:tabs>
        <w:spacing w:after="0"/>
        <w:ind w:left="-142" w:right="-306" w:hanging="142"/>
        <w:jc w:val="center"/>
        <w:rPr>
          <w:rFonts w:eastAsia="Times New Roman"/>
          <w:sz w:val="52"/>
          <w:szCs w:val="52"/>
        </w:rPr>
      </w:pPr>
      <w:r w:rsidRPr="00325885">
        <w:rPr>
          <w:rFonts w:eastAsia="Times New Roman"/>
          <w:sz w:val="56"/>
          <w:szCs w:val="56"/>
        </w:rPr>
        <w:t xml:space="preserve">served with </w:t>
      </w:r>
      <w:r w:rsidR="009B2E29">
        <w:rPr>
          <w:rFonts w:eastAsia="Times New Roman"/>
          <w:sz w:val="56"/>
          <w:szCs w:val="56"/>
        </w:rPr>
        <w:t>green bean</w:t>
      </w:r>
      <w:r>
        <w:rPr>
          <w:rFonts w:eastAsia="Times New Roman"/>
          <w:sz w:val="52"/>
          <w:szCs w:val="52"/>
        </w:rPr>
        <w:t xml:space="preserve"> </w:t>
      </w:r>
      <w:r w:rsidR="00565DC2" w:rsidRPr="00325885">
        <w:rPr>
          <w:sz w:val="52"/>
          <w:szCs w:val="52"/>
        </w:rPr>
        <w:t>(V)</w:t>
      </w:r>
    </w:p>
    <w:p w14:paraId="46EED24D" w14:textId="5E7526D9" w:rsidR="005164EB" w:rsidRDefault="00565DC2" w:rsidP="000737F1">
      <w:pPr>
        <w:spacing w:line="240" w:lineRule="auto"/>
        <w:ind w:left="-142" w:right="-306" w:hanging="142"/>
        <w:jc w:val="center"/>
        <w:rPr>
          <w:i/>
          <w:iCs/>
          <w:sz w:val="48"/>
          <w:szCs w:val="48"/>
        </w:rPr>
      </w:pPr>
      <w:r w:rsidRPr="002051D9">
        <w:rPr>
          <w:rFonts w:ascii="Calibri" w:eastAsia="Calibri" w:hAnsi="Calibri" w:cs="Calibri"/>
          <w:i/>
          <w:iCs/>
          <w:color w:val="FF0000"/>
          <w:sz w:val="48"/>
          <w:szCs w:val="48"/>
        </w:rPr>
        <w:t>Allergens</w:t>
      </w:r>
      <w:r w:rsidRPr="002051D9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 xml:space="preserve"> –</w:t>
      </w:r>
      <w:r w:rsidR="00912332" w:rsidRPr="00912332">
        <w:rPr>
          <w:i/>
          <w:iCs/>
          <w:sz w:val="48"/>
          <w:szCs w:val="48"/>
        </w:rPr>
        <w:t xml:space="preserve"> </w:t>
      </w:r>
      <w:r w:rsidR="00325885">
        <w:rPr>
          <w:i/>
          <w:iCs/>
          <w:sz w:val="48"/>
          <w:szCs w:val="48"/>
        </w:rPr>
        <w:t>Wheat, milk &amp; celery</w:t>
      </w:r>
    </w:p>
    <w:p w14:paraId="71C10F72" w14:textId="357E6B71" w:rsidR="00A1745E" w:rsidRDefault="00A57847" w:rsidP="000737F1">
      <w:pPr>
        <w:spacing w:line="240" w:lineRule="auto"/>
        <w:ind w:left="-142" w:right="-306" w:hanging="142"/>
        <w:jc w:val="center"/>
        <w:rPr>
          <w:i/>
          <w:iCs/>
          <w:sz w:val="48"/>
          <w:szCs w:val="48"/>
        </w:rPr>
      </w:pPr>
      <w:r>
        <w:rPr>
          <w:i/>
          <w:iCs/>
          <w:sz w:val="48"/>
          <w:szCs w:val="48"/>
        </w:rPr>
        <w:t>o</w:t>
      </w:r>
      <w:r w:rsidR="00A1745E">
        <w:rPr>
          <w:i/>
          <w:iCs/>
          <w:sz w:val="48"/>
          <w:szCs w:val="48"/>
        </w:rPr>
        <w:t>r</w:t>
      </w:r>
    </w:p>
    <w:p w14:paraId="7044008D" w14:textId="74AC95DB" w:rsidR="009B05CB" w:rsidRPr="00A57847" w:rsidRDefault="009B05CB" w:rsidP="000737F1">
      <w:pPr>
        <w:pStyle w:val="ListParagraph"/>
        <w:numPr>
          <w:ilvl w:val="0"/>
          <w:numId w:val="11"/>
        </w:numPr>
        <w:spacing w:line="240" w:lineRule="auto"/>
        <w:ind w:left="-142" w:right="-306" w:hanging="142"/>
        <w:jc w:val="center"/>
        <w:rPr>
          <w:i/>
          <w:iCs/>
          <w:sz w:val="56"/>
          <w:szCs w:val="56"/>
        </w:rPr>
      </w:pPr>
      <w:r w:rsidRPr="00A57847">
        <w:rPr>
          <w:i/>
          <w:iCs/>
          <w:sz w:val="56"/>
          <w:szCs w:val="56"/>
        </w:rPr>
        <w:t xml:space="preserve">Quorn nuggets served with gravy, </w:t>
      </w:r>
      <w:r w:rsidR="008D1960">
        <w:rPr>
          <w:i/>
          <w:iCs/>
          <w:sz w:val="56"/>
          <w:szCs w:val="56"/>
        </w:rPr>
        <w:br/>
      </w:r>
      <w:r w:rsidRPr="00A57847">
        <w:rPr>
          <w:i/>
          <w:iCs/>
          <w:sz w:val="56"/>
          <w:szCs w:val="56"/>
        </w:rPr>
        <w:t xml:space="preserve">mashed </w:t>
      </w:r>
      <w:r w:rsidR="004332BD" w:rsidRPr="00A57847">
        <w:rPr>
          <w:i/>
          <w:iCs/>
          <w:sz w:val="56"/>
          <w:szCs w:val="56"/>
        </w:rPr>
        <w:t>potato &amp;</w:t>
      </w:r>
      <w:r w:rsidRPr="00A57847">
        <w:rPr>
          <w:i/>
          <w:iCs/>
          <w:sz w:val="56"/>
          <w:szCs w:val="56"/>
        </w:rPr>
        <w:t xml:space="preserve"> </w:t>
      </w:r>
      <w:r w:rsidR="009B2E29">
        <w:rPr>
          <w:rFonts w:eastAsia="Times New Roman"/>
          <w:sz w:val="56"/>
          <w:szCs w:val="56"/>
        </w:rPr>
        <w:t>green bean</w:t>
      </w:r>
      <w:r w:rsidRPr="00A57847">
        <w:rPr>
          <w:i/>
          <w:iCs/>
          <w:sz w:val="56"/>
          <w:szCs w:val="56"/>
        </w:rPr>
        <w:t xml:space="preserve"> (V)</w:t>
      </w:r>
    </w:p>
    <w:p w14:paraId="53502818" w14:textId="4BC78F86" w:rsidR="00BB17DE" w:rsidRPr="00325885" w:rsidRDefault="00A1745E" w:rsidP="000737F1">
      <w:pPr>
        <w:spacing w:line="240" w:lineRule="auto"/>
        <w:ind w:left="-142" w:right="-306" w:hanging="142"/>
        <w:jc w:val="center"/>
        <w:rPr>
          <w:i/>
          <w:iCs/>
          <w:sz w:val="48"/>
          <w:szCs w:val="48"/>
        </w:rPr>
      </w:pPr>
      <w:r w:rsidRPr="00325885">
        <w:rPr>
          <w:rFonts w:ascii="Calibri" w:eastAsia="Calibri" w:hAnsi="Calibri" w:cs="Calibri"/>
          <w:i/>
          <w:iCs/>
          <w:color w:val="FF0000"/>
          <w:sz w:val="48"/>
          <w:szCs w:val="48"/>
        </w:rPr>
        <w:t>Allergens</w:t>
      </w:r>
      <w:r w:rsidRPr="00325885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 xml:space="preserve"> –</w:t>
      </w:r>
      <w:r w:rsidR="00325885">
        <w:rPr>
          <w:i/>
          <w:iCs/>
          <w:sz w:val="48"/>
          <w:szCs w:val="48"/>
        </w:rPr>
        <w:t xml:space="preserve"> </w:t>
      </w:r>
      <w:r w:rsidR="009B05CB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>W</w:t>
      </w:r>
      <w:r w:rsidR="009B05CB" w:rsidRPr="002051D9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>heat</w:t>
      </w:r>
      <w:r w:rsidR="009B05CB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>, soya</w:t>
      </w:r>
      <w:r w:rsidR="009B05CB" w:rsidRPr="00325885">
        <w:rPr>
          <w:i/>
          <w:iCs/>
          <w:sz w:val="48"/>
          <w:szCs w:val="48"/>
        </w:rPr>
        <w:t>, egg</w:t>
      </w:r>
      <w:r w:rsidR="009B05CB">
        <w:rPr>
          <w:i/>
          <w:iCs/>
          <w:sz w:val="48"/>
          <w:szCs w:val="48"/>
        </w:rPr>
        <w:t xml:space="preserve"> &amp;</w:t>
      </w:r>
      <w:r w:rsidR="009B05CB" w:rsidRPr="00325885">
        <w:rPr>
          <w:i/>
          <w:iCs/>
          <w:sz w:val="48"/>
          <w:szCs w:val="48"/>
        </w:rPr>
        <w:t xml:space="preserve"> milk</w:t>
      </w:r>
    </w:p>
    <w:p w14:paraId="0E8B86F6" w14:textId="30DD5591" w:rsidR="00AF0D18" w:rsidRPr="003D4950" w:rsidRDefault="00AF0D18" w:rsidP="000737F1">
      <w:pPr>
        <w:tabs>
          <w:tab w:val="left" w:pos="7068"/>
        </w:tabs>
        <w:spacing w:after="0" w:line="240" w:lineRule="auto"/>
        <w:ind w:left="-142" w:right="-306" w:hanging="142"/>
        <w:jc w:val="center"/>
        <w:rPr>
          <w:rFonts w:ascii="Calibri" w:eastAsia="Times New Roman" w:hAnsi="Calibri" w:cs="Calibri"/>
          <w:b/>
          <w:bCs/>
          <w:color w:val="000000" w:themeColor="text1"/>
          <w:sz w:val="72"/>
          <w:szCs w:val="72"/>
          <w:u w:val="single"/>
          <w:lang w:eastAsia="en-GB"/>
        </w:rPr>
      </w:pPr>
      <w:r w:rsidRPr="003D4950">
        <w:rPr>
          <w:rFonts w:ascii="Calibri" w:eastAsia="Times New Roman" w:hAnsi="Calibri" w:cs="Calibri"/>
          <w:b/>
          <w:bCs/>
          <w:color w:val="000000" w:themeColor="text1"/>
          <w:sz w:val="72"/>
          <w:szCs w:val="72"/>
          <w:u w:val="single"/>
          <w:lang w:eastAsia="en-GB"/>
        </w:rPr>
        <w:t>Pudding</w:t>
      </w:r>
    </w:p>
    <w:p w14:paraId="19C54211" w14:textId="020F143B" w:rsidR="00AF0D18" w:rsidRPr="00325885" w:rsidRDefault="00D632B0" w:rsidP="000737F1">
      <w:pPr>
        <w:pStyle w:val="ListParagraph"/>
        <w:numPr>
          <w:ilvl w:val="0"/>
          <w:numId w:val="11"/>
        </w:numPr>
        <w:spacing w:line="240" w:lineRule="auto"/>
        <w:ind w:left="-142" w:right="-306" w:hanging="142"/>
        <w:jc w:val="center"/>
        <w:rPr>
          <w:sz w:val="52"/>
          <w:szCs w:val="52"/>
        </w:rPr>
      </w:pPr>
      <w:r>
        <w:rPr>
          <w:sz w:val="52"/>
          <w:szCs w:val="52"/>
        </w:rPr>
        <w:t>Lemon drizzle cake served with custard</w:t>
      </w:r>
      <w:r w:rsidR="001D2AE9" w:rsidRPr="00325885">
        <w:rPr>
          <w:sz w:val="52"/>
          <w:szCs w:val="52"/>
        </w:rPr>
        <w:t xml:space="preserve"> </w:t>
      </w:r>
      <w:r w:rsidR="00CB428E" w:rsidRPr="00325885">
        <w:rPr>
          <w:sz w:val="52"/>
          <w:szCs w:val="52"/>
        </w:rPr>
        <w:t>(V)</w:t>
      </w:r>
      <w:r w:rsidR="00856175" w:rsidRPr="00325885">
        <w:rPr>
          <w:sz w:val="52"/>
          <w:szCs w:val="52"/>
        </w:rPr>
        <w:t xml:space="preserve"> </w:t>
      </w:r>
      <w:r w:rsidR="0036138C" w:rsidRPr="00325885">
        <w:rPr>
          <w:sz w:val="52"/>
          <w:szCs w:val="52"/>
        </w:rPr>
        <w:t>or</w:t>
      </w:r>
    </w:p>
    <w:p w14:paraId="25198804" w14:textId="77777777" w:rsidR="00A57847" w:rsidRDefault="00AF0D18" w:rsidP="000737F1">
      <w:pPr>
        <w:spacing w:line="240" w:lineRule="auto"/>
        <w:ind w:left="-142" w:right="-306" w:hanging="142"/>
        <w:jc w:val="center"/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</w:pPr>
      <w:r w:rsidRPr="002051D9">
        <w:rPr>
          <w:rFonts w:ascii="Calibri" w:eastAsia="Calibri" w:hAnsi="Calibri" w:cs="Calibri"/>
          <w:i/>
          <w:iCs/>
          <w:color w:val="FF0000"/>
          <w:sz w:val="48"/>
          <w:szCs w:val="48"/>
        </w:rPr>
        <w:t>Allergens</w:t>
      </w:r>
      <w:r w:rsidRPr="002051D9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 xml:space="preserve"> – wheat</w:t>
      </w:r>
      <w:r w:rsidR="006909F6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 xml:space="preserve">, </w:t>
      </w:r>
      <w:r w:rsidRPr="002051D9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>mil</w:t>
      </w:r>
      <w:r w:rsidR="000C1EF0" w:rsidRPr="002051D9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>k</w:t>
      </w:r>
      <w:r w:rsidR="000F037B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 xml:space="preserve"> &amp; </w:t>
      </w:r>
      <w:r w:rsidR="0036138C"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t>egg</w:t>
      </w:r>
    </w:p>
    <w:p w14:paraId="0D9B1C8E" w14:textId="12D589F0" w:rsidR="00E42C63" w:rsidRPr="00A57847" w:rsidRDefault="000C1EF0" w:rsidP="000737F1">
      <w:pPr>
        <w:spacing w:line="240" w:lineRule="auto"/>
        <w:ind w:left="-142" w:right="-306" w:hanging="142"/>
        <w:jc w:val="center"/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sectPr w:rsidR="00E42C63" w:rsidRPr="00A57847" w:rsidSect="000737F1">
          <w:headerReference w:type="default" r:id="rId8"/>
          <w:footerReference w:type="default" r:id="rId9"/>
          <w:pgSz w:w="11906" w:h="16838" w:code="9"/>
          <w:pgMar w:top="1134" w:right="1133" w:bottom="1276" w:left="1134" w:header="720" w:footer="0" w:gutter="0"/>
          <w:cols w:space="720"/>
          <w:docGrid w:linePitch="360"/>
        </w:sectPr>
      </w:pPr>
      <w:r w:rsidRPr="003D4950">
        <w:rPr>
          <w:sz w:val="52"/>
          <w:szCs w:val="52"/>
        </w:rPr>
        <w:t>Fruit of the day</w:t>
      </w:r>
      <w:r w:rsidR="004E60EE">
        <w:rPr>
          <w:sz w:val="52"/>
          <w:szCs w:val="52"/>
        </w:rPr>
        <w:t xml:space="preserve"> or</w:t>
      </w:r>
      <w:r w:rsidR="005B331E" w:rsidRPr="003D4950">
        <w:rPr>
          <w:sz w:val="52"/>
          <w:szCs w:val="52"/>
        </w:rPr>
        <w:t xml:space="preserve"> </w:t>
      </w:r>
      <w:r w:rsidR="00BB17DE">
        <w:rPr>
          <w:sz w:val="52"/>
          <w:szCs w:val="52"/>
        </w:rPr>
        <w:br/>
      </w:r>
      <w:r w:rsidRPr="003D4950">
        <w:rPr>
          <w:sz w:val="52"/>
          <w:szCs w:val="52"/>
        </w:rPr>
        <w:t>Sugar free jelly</w:t>
      </w:r>
      <w:r w:rsidR="004E60EE">
        <w:rPr>
          <w:sz w:val="52"/>
          <w:szCs w:val="52"/>
        </w:rPr>
        <w:t xml:space="preserve"> or </w:t>
      </w:r>
      <w:r w:rsidR="008057B8" w:rsidRPr="003D4950">
        <w:rPr>
          <w:sz w:val="52"/>
          <w:szCs w:val="52"/>
        </w:rPr>
        <w:t>(V)</w:t>
      </w:r>
      <w:r w:rsidR="00BB17DE">
        <w:rPr>
          <w:rFonts w:eastAsia="Times New Roman"/>
          <w:sz w:val="36"/>
          <w:szCs w:val="36"/>
        </w:rPr>
        <w:t xml:space="preserve"> </w:t>
      </w:r>
      <w:r w:rsidR="00E42C63">
        <w:rPr>
          <w:rFonts w:eastAsia="Times New Roman"/>
          <w:sz w:val="36"/>
          <w:szCs w:val="36"/>
        </w:rPr>
        <w:br/>
      </w:r>
    </w:p>
    <w:tbl>
      <w:tblPr>
        <w:tblStyle w:val="TableGrid"/>
        <w:tblpPr w:leftFromText="180" w:rightFromText="180" w:horzAnchor="margin" w:tblpY="41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7"/>
        <w:gridCol w:w="4461"/>
      </w:tblGrid>
      <w:tr w:rsidR="003A20ED" w:rsidRPr="001D2AE9" w14:paraId="55E85A29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sz w:val="36"/>
              <w:szCs w:val="36"/>
            </w:rPr>
            <w:id w:val="1164818936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3A211AF6" w14:textId="5A390A63" w:rsidR="002D48D8" w:rsidRPr="001D2AE9" w:rsidRDefault="002D48D8" w:rsidP="00C37F3D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 w:rsidRPr="001D2AE9"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3CDCC57E" wp14:editId="50D1AA11">
                      <wp:extent cx="2496698" cy="2220153"/>
                      <wp:effectExtent l="114300" t="114300" r="151765" b="142240"/>
                      <wp:docPr id="16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9363" r="1936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96698" cy="222015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3E4212FA" w14:textId="46C9E6EB" w:rsidR="00960A8F" w:rsidRPr="00960A8F" w:rsidRDefault="00960A8F" w:rsidP="00960A8F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960A8F">
              <w:rPr>
                <w:rFonts w:eastAsia="Times New Roman"/>
                <w:sz w:val="40"/>
                <w:szCs w:val="40"/>
              </w:rPr>
              <w:t>Beef spaghetti Bolognese</w:t>
            </w:r>
          </w:p>
          <w:p w14:paraId="23141EA5" w14:textId="7B7E50FE" w:rsidR="00C37F3D" w:rsidRPr="001D2AE9" w:rsidRDefault="00960A8F" w:rsidP="00960A8F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960A8F">
              <w:rPr>
                <w:rFonts w:eastAsia="Times New Roman"/>
                <w:sz w:val="40"/>
                <w:szCs w:val="40"/>
              </w:rPr>
              <w:t xml:space="preserve">served </w:t>
            </w:r>
            <w:proofErr w:type="gramStart"/>
            <w:r w:rsidRPr="00960A8F">
              <w:rPr>
                <w:rFonts w:eastAsia="Times New Roman"/>
                <w:sz w:val="40"/>
                <w:szCs w:val="40"/>
              </w:rPr>
              <w:t xml:space="preserve">with </w:t>
            </w:r>
            <w:r w:rsidR="009B2E29">
              <w:t xml:space="preserve"> </w:t>
            </w:r>
            <w:r w:rsidR="009B2E29" w:rsidRPr="009B2E29">
              <w:rPr>
                <w:rFonts w:eastAsia="Times New Roman"/>
                <w:sz w:val="40"/>
                <w:szCs w:val="40"/>
              </w:rPr>
              <w:t>green</w:t>
            </w:r>
            <w:proofErr w:type="gramEnd"/>
            <w:r w:rsidR="009B2E29" w:rsidRPr="009B2E29">
              <w:rPr>
                <w:rFonts w:eastAsia="Times New Roman"/>
                <w:sz w:val="40"/>
                <w:szCs w:val="40"/>
              </w:rPr>
              <w:t xml:space="preserve"> bean</w:t>
            </w:r>
          </w:p>
        </w:tc>
      </w:tr>
      <w:tr w:rsidR="002A33A3" w:rsidRPr="001D2AE9" w14:paraId="72E7A6F0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sz w:val="36"/>
              <w:szCs w:val="36"/>
            </w:rPr>
            <w:id w:val="-1303149600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4DD7B5E7" w14:textId="70DEFD13" w:rsidR="002A33A3" w:rsidRPr="001D2AE9" w:rsidRDefault="002A33A3" w:rsidP="002A33A3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 w:rsidRPr="001D2AE9"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2B2FB36D" wp14:editId="41CC2C70">
                      <wp:extent cx="2478694" cy="2240673"/>
                      <wp:effectExtent l="133350" t="114300" r="131445" b="140970"/>
                      <wp:docPr id="1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9830" r="19830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78694" cy="224067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676A450B" w14:textId="78AD0C4C" w:rsidR="002A33A3" w:rsidRPr="001D2AE9" w:rsidRDefault="00960A8F" w:rsidP="00960A8F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960A8F">
              <w:rPr>
                <w:rFonts w:eastAsia="Times New Roman"/>
                <w:sz w:val="40"/>
                <w:szCs w:val="40"/>
              </w:rPr>
              <w:t>Lentils spaghetti Bolognese</w:t>
            </w:r>
            <w:r>
              <w:rPr>
                <w:rFonts w:eastAsia="Times New Roman"/>
                <w:sz w:val="40"/>
                <w:szCs w:val="40"/>
              </w:rPr>
              <w:t xml:space="preserve"> </w:t>
            </w:r>
            <w:r w:rsidRPr="00960A8F">
              <w:rPr>
                <w:rFonts w:eastAsia="Times New Roman"/>
                <w:sz w:val="40"/>
                <w:szCs w:val="40"/>
              </w:rPr>
              <w:t xml:space="preserve">served </w:t>
            </w:r>
            <w:proofErr w:type="gramStart"/>
            <w:r w:rsidRPr="00960A8F">
              <w:rPr>
                <w:rFonts w:eastAsia="Times New Roman"/>
                <w:sz w:val="40"/>
                <w:szCs w:val="40"/>
              </w:rPr>
              <w:t xml:space="preserve">with </w:t>
            </w:r>
            <w:r w:rsidR="009B2E29">
              <w:t xml:space="preserve"> </w:t>
            </w:r>
            <w:r w:rsidR="009B2E29" w:rsidRPr="009B2E29">
              <w:rPr>
                <w:rFonts w:eastAsia="Times New Roman"/>
                <w:sz w:val="40"/>
                <w:szCs w:val="40"/>
              </w:rPr>
              <w:t>green</w:t>
            </w:r>
            <w:proofErr w:type="gramEnd"/>
            <w:r w:rsidR="009B2E29" w:rsidRPr="009B2E29">
              <w:rPr>
                <w:rFonts w:eastAsia="Times New Roman"/>
                <w:sz w:val="40"/>
                <w:szCs w:val="40"/>
              </w:rPr>
              <w:t xml:space="preserve"> </w:t>
            </w:r>
            <w:proofErr w:type="gramStart"/>
            <w:r w:rsidR="009B2E29" w:rsidRPr="009B2E29">
              <w:rPr>
                <w:rFonts w:eastAsia="Times New Roman"/>
                <w:sz w:val="40"/>
                <w:szCs w:val="40"/>
              </w:rPr>
              <w:t xml:space="preserve">bean </w:t>
            </w:r>
            <w:r w:rsidRPr="00960A8F">
              <w:rPr>
                <w:rFonts w:eastAsia="Times New Roman"/>
                <w:sz w:val="40"/>
                <w:szCs w:val="40"/>
              </w:rPr>
              <w:t xml:space="preserve"> (</w:t>
            </w:r>
            <w:proofErr w:type="gramEnd"/>
            <w:r w:rsidRPr="00960A8F">
              <w:rPr>
                <w:rFonts w:eastAsia="Times New Roman"/>
                <w:sz w:val="40"/>
                <w:szCs w:val="40"/>
              </w:rPr>
              <w:t>V)</w:t>
            </w:r>
          </w:p>
        </w:tc>
      </w:tr>
      <w:tr w:rsidR="002A33A3" w:rsidRPr="001D2AE9" w14:paraId="332F8B78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noProof/>
              <w:sz w:val="36"/>
              <w:szCs w:val="36"/>
            </w:rPr>
            <w:id w:val="-914930784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3BFC2D43" w14:textId="4CACA731" w:rsidR="002A33A3" w:rsidRPr="001D2AE9" w:rsidRDefault="002A33A3" w:rsidP="002A33A3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1696F166" wp14:editId="2D1EBFD7">
                      <wp:extent cx="2484427" cy="1898418"/>
                      <wp:effectExtent l="133350" t="114300" r="125730" b="159385"/>
                      <wp:docPr id="1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4270" r="14270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84427" cy="1898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1E5072E4" w14:textId="77777777" w:rsidR="002A33A3" w:rsidRPr="001D2AE9" w:rsidRDefault="002A33A3" w:rsidP="002A33A3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</w:p>
          <w:p w14:paraId="3C90DD29" w14:textId="2F42B4CC" w:rsidR="00D632B0" w:rsidRPr="00D632B0" w:rsidRDefault="00D632B0" w:rsidP="00D632B0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D632B0">
              <w:rPr>
                <w:rFonts w:eastAsia="Times New Roman"/>
                <w:sz w:val="40"/>
                <w:szCs w:val="40"/>
              </w:rPr>
              <w:t xml:space="preserve">Lemon drizzle cake </w:t>
            </w:r>
          </w:p>
          <w:p w14:paraId="300A0354" w14:textId="1C8146D6" w:rsidR="002A33A3" w:rsidRDefault="00D632B0" w:rsidP="00D632B0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D632B0">
              <w:rPr>
                <w:rFonts w:eastAsia="Times New Roman"/>
                <w:sz w:val="40"/>
                <w:szCs w:val="40"/>
              </w:rPr>
              <w:t xml:space="preserve">served with custard (V) </w:t>
            </w:r>
            <w:r w:rsidR="002A33A3">
              <w:rPr>
                <w:rFonts w:eastAsia="Times New Roman"/>
                <w:sz w:val="40"/>
                <w:szCs w:val="40"/>
              </w:rPr>
              <w:t xml:space="preserve">or </w:t>
            </w:r>
          </w:p>
          <w:p w14:paraId="2574A507" w14:textId="77777777" w:rsidR="002A33A3" w:rsidRDefault="002A33A3" w:rsidP="002A33A3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>
              <w:rPr>
                <w:rFonts w:eastAsia="Times New Roman"/>
                <w:sz w:val="40"/>
                <w:szCs w:val="40"/>
              </w:rPr>
              <w:t>Fruit of the day</w:t>
            </w:r>
          </w:p>
          <w:p w14:paraId="070B43BE" w14:textId="58C5FC14" w:rsidR="002A33A3" w:rsidRDefault="002A33A3" w:rsidP="002A33A3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>
              <w:rPr>
                <w:rFonts w:eastAsia="Times New Roman"/>
                <w:sz w:val="40"/>
                <w:szCs w:val="40"/>
              </w:rPr>
              <w:t>or</w:t>
            </w:r>
          </w:p>
          <w:p w14:paraId="546148B8" w14:textId="78335767" w:rsidR="002A33A3" w:rsidRPr="001D2AE9" w:rsidRDefault="002A33A3" w:rsidP="002A33A3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>
              <w:rPr>
                <w:rFonts w:eastAsia="Times New Roman"/>
                <w:sz w:val="40"/>
                <w:szCs w:val="40"/>
              </w:rPr>
              <w:t>Sugar free jelly</w:t>
            </w:r>
          </w:p>
        </w:tc>
      </w:tr>
    </w:tbl>
    <w:p w14:paraId="12A31C93" w14:textId="363384C2" w:rsidR="004375A6" w:rsidRPr="001D2AE9" w:rsidRDefault="004375A6" w:rsidP="002D48D8">
      <w:pPr>
        <w:tabs>
          <w:tab w:val="left" w:pos="1200"/>
        </w:tabs>
        <w:spacing w:line="240" w:lineRule="auto"/>
        <w:ind w:right="-330"/>
        <w:rPr>
          <w:rFonts w:eastAsia="Times New Roman"/>
          <w:sz w:val="44"/>
          <w:szCs w:val="44"/>
        </w:rPr>
        <w:sectPr w:rsidR="004375A6" w:rsidRPr="001D2AE9" w:rsidSect="00292B09">
          <w:type w:val="continuous"/>
          <w:pgSz w:w="11906" w:h="16838" w:code="9"/>
          <w:pgMar w:top="1701" w:right="1440" w:bottom="1276" w:left="1440" w:header="720" w:footer="0" w:gutter="0"/>
          <w:cols w:space="720"/>
          <w:docGrid w:linePitch="360"/>
        </w:sectPr>
      </w:pPr>
    </w:p>
    <w:p w14:paraId="6276F28E" w14:textId="2DE41B4B" w:rsidR="00A446FD" w:rsidRPr="00A446FD" w:rsidRDefault="00A446FD" w:rsidP="002D48D8">
      <w:pPr>
        <w:spacing w:line="240" w:lineRule="auto"/>
        <w:ind w:right="-330"/>
        <w:rPr>
          <w:rFonts w:eastAsia="Times New Roman"/>
          <w:sz w:val="36"/>
          <w:szCs w:val="36"/>
        </w:rPr>
      </w:pPr>
    </w:p>
    <w:sectPr w:rsidR="00A446FD" w:rsidRPr="00A446FD" w:rsidSect="0013774E">
      <w:type w:val="continuous"/>
      <w:pgSz w:w="11906" w:h="16838" w:code="9"/>
      <w:pgMar w:top="1418" w:right="1440" w:bottom="1843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AB9BC" w14:textId="77777777" w:rsidR="00052632" w:rsidRPr="001D2AE9" w:rsidRDefault="00052632" w:rsidP="00A17B0C">
      <w:pPr>
        <w:spacing w:after="0" w:line="240" w:lineRule="auto"/>
      </w:pPr>
      <w:r w:rsidRPr="001D2AE9">
        <w:separator/>
      </w:r>
    </w:p>
  </w:endnote>
  <w:endnote w:type="continuationSeparator" w:id="0">
    <w:p w14:paraId="43F96671" w14:textId="77777777" w:rsidR="00052632" w:rsidRPr="001D2AE9" w:rsidRDefault="00052632" w:rsidP="00A17B0C">
      <w:pPr>
        <w:spacing w:after="0" w:line="240" w:lineRule="auto"/>
      </w:pPr>
      <w:r w:rsidRPr="001D2A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6C3CF" w14:textId="46A183E6" w:rsidR="005C4130" w:rsidRPr="001D2AE9" w:rsidRDefault="005C4130" w:rsidP="005C4130">
    <w:pPr>
      <w:pStyle w:val="Footer"/>
      <w:jc w:val="center"/>
      <w:rPr>
        <w:rFonts w:ascii="Calibri" w:eastAsia="Calibri" w:hAnsi="Calibri" w:cs="Calibri"/>
        <w:color w:val="FF0000"/>
        <w:sz w:val="28"/>
        <w:szCs w:val="28"/>
      </w:rPr>
    </w:pPr>
    <w:r w:rsidRPr="001D2AE9">
      <w:rPr>
        <w:rFonts w:ascii="Calibri" w:eastAsia="Calibri" w:hAnsi="Calibri" w:cs="Calibri"/>
        <w:color w:val="FF0000"/>
        <w:sz w:val="28"/>
        <w:szCs w:val="28"/>
      </w:rPr>
      <w:t>If you have any food allergies or intolerances, please speak to</w:t>
    </w:r>
    <w:r w:rsidRPr="001D2AE9">
      <w:rPr>
        <w:rFonts w:ascii="Calibri" w:eastAsia="Calibri" w:hAnsi="Calibri" w:cs="Calibri"/>
        <w:color w:val="FF0000"/>
        <w:sz w:val="28"/>
        <w:szCs w:val="28"/>
      </w:rPr>
      <w:br/>
      <w:t xml:space="preserve"> our member of staff.</w:t>
    </w:r>
  </w:p>
  <w:p w14:paraId="28A2C6D3" w14:textId="77777777" w:rsidR="005C4130" w:rsidRPr="001D2AE9" w:rsidRDefault="005C4130" w:rsidP="005C4130">
    <w:pPr>
      <w:pStyle w:val="Footer"/>
      <w:jc w:val="center"/>
      <w:rPr>
        <w:sz w:val="28"/>
        <w:szCs w:val="28"/>
      </w:rPr>
    </w:pPr>
    <w:r w:rsidRPr="001D2AE9">
      <w:rPr>
        <w:rFonts w:ascii="Calibri" w:eastAsia="Calibri" w:hAnsi="Calibri" w:cs="Calibri"/>
        <w:color w:val="FF0000"/>
        <w:sz w:val="28"/>
        <w:szCs w:val="28"/>
      </w:rPr>
      <w:t>Our kitchen prepares items containing wheat, milk etc. We cannot guarantee a 100% allergy-free environment.</w:t>
    </w:r>
  </w:p>
  <w:p w14:paraId="609322E1" w14:textId="77777777" w:rsidR="00991DF5" w:rsidRPr="001D2AE9" w:rsidRDefault="00991D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813AC" w14:textId="77777777" w:rsidR="00052632" w:rsidRPr="001D2AE9" w:rsidRDefault="00052632" w:rsidP="00A17B0C">
      <w:pPr>
        <w:spacing w:after="0" w:line="240" w:lineRule="auto"/>
      </w:pPr>
      <w:r w:rsidRPr="001D2AE9">
        <w:separator/>
      </w:r>
    </w:p>
  </w:footnote>
  <w:footnote w:type="continuationSeparator" w:id="0">
    <w:p w14:paraId="3BA3C917" w14:textId="77777777" w:rsidR="00052632" w:rsidRPr="001D2AE9" w:rsidRDefault="00052632" w:rsidP="00A17B0C">
      <w:pPr>
        <w:spacing w:after="0" w:line="240" w:lineRule="auto"/>
      </w:pPr>
      <w:r w:rsidRPr="001D2AE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41543" w14:textId="2B79C056" w:rsidR="00A17B0C" w:rsidRPr="001D2AE9" w:rsidRDefault="00A17B0C">
    <w:pPr>
      <w:pStyle w:val="Header"/>
    </w:pPr>
    <w:r w:rsidRPr="001D2AE9">
      <w:rPr>
        <w:noProof/>
        <w:lang w:eastAsia="en-GB"/>
      </w:rPr>
      <w:drawing>
        <wp:anchor distT="0" distB="0" distL="114300" distR="114300" simplePos="0" relativeHeight="251659776" behindDoc="1" locked="0" layoutInCell="1" allowOverlap="1" wp14:anchorId="14295326" wp14:editId="78D47B34">
          <wp:simplePos x="0" y="0"/>
          <wp:positionH relativeFrom="column">
            <wp:posOffset>4450080</wp:posOffset>
          </wp:positionH>
          <wp:positionV relativeFrom="paragraph">
            <wp:posOffset>-99060</wp:posOffset>
          </wp:positionV>
          <wp:extent cx="1836751" cy="874643"/>
          <wp:effectExtent l="0" t="0" r="0" b="1905"/>
          <wp:wrapNone/>
          <wp:docPr id="209870872" name="Picture 209870872" descr="C:\Users\Dawn Mead-Morris\Documents\Rebrand\Logos\LOGO cropped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Dawn Mead-Morris\Documents\Rebrand\Logos\LOGO 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751" cy="8746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6.05pt;height:54pt;visibility:visible" o:bullet="t">
        <v:imagedata r:id="rId1" o:title="" croptop="11994f" cropbottom="11965f" cropleft="16829f" cropright="16991f"/>
      </v:shape>
    </w:pict>
  </w:numPicBullet>
  <w:abstractNum w:abstractNumId="0" w15:restartNumberingAfterBreak="0">
    <w:nsid w:val="00E57EAF"/>
    <w:multiLevelType w:val="hybridMultilevel"/>
    <w:tmpl w:val="9F143360"/>
    <w:lvl w:ilvl="0" w:tplc="314828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F1C47"/>
    <w:multiLevelType w:val="hybridMultilevel"/>
    <w:tmpl w:val="F3A6CA5E"/>
    <w:lvl w:ilvl="0" w:tplc="F8A2E9FC">
      <w:start w:val="1"/>
      <w:numFmt w:val="bullet"/>
      <w:lvlText w:val=""/>
      <w:lvlPicBulletId w:val="0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EB408EB6" w:tentative="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60309A3E" w:tentative="1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hint="default"/>
      </w:rPr>
    </w:lvl>
    <w:lvl w:ilvl="3" w:tplc="D7D0F57E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900A5754" w:tentative="1">
      <w:start w:val="1"/>
      <w:numFmt w:val="bullet"/>
      <w:lvlText w:val=""/>
      <w:lvlJc w:val="left"/>
      <w:pPr>
        <w:tabs>
          <w:tab w:val="num" w:pos="3523"/>
        </w:tabs>
        <w:ind w:left="3523" w:hanging="360"/>
      </w:pPr>
      <w:rPr>
        <w:rFonts w:ascii="Symbol" w:hAnsi="Symbol" w:hint="default"/>
      </w:rPr>
    </w:lvl>
    <w:lvl w:ilvl="5" w:tplc="9B1876CA" w:tentative="1">
      <w:start w:val="1"/>
      <w:numFmt w:val="bullet"/>
      <w:lvlText w:val=""/>
      <w:lvlJc w:val="left"/>
      <w:pPr>
        <w:tabs>
          <w:tab w:val="num" w:pos="4243"/>
        </w:tabs>
        <w:ind w:left="4243" w:hanging="360"/>
      </w:pPr>
      <w:rPr>
        <w:rFonts w:ascii="Symbol" w:hAnsi="Symbol" w:hint="default"/>
      </w:rPr>
    </w:lvl>
    <w:lvl w:ilvl="6" w:tplc="8B9AF720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3E7A196A" w:tentative="1">
      <w:start w:val="1"/>
      <w:numFmt w:val="bullet"/>
      <w:lvlText w:val=""/>
      <w:lvlJc w:val="left"/>
      <w:pPr>
        <w:tabs>
          <w:tab w:val="num" w:pos="5683"/>
        </w:tabs>
        <w:ind w:left="5683" w:hanging="360"/>
      </w:pPr>
      <w:rPr>
        <w:rFonts w:ascii="Symbol" w:hAnsi="Symbol" w:hint="default"/>
      </w:rPr>
    </w:lvl>
    <w:lvl w:ilvl="8" w:tplc="7568ACA4" w:tentative="1">
      <w:start w:val="1"/>
      <w:numFmt w:val="bullet"/>
      <w:lvlText w:val=""/>
      <w:lvlJc w:val="left"/>
      <w:pPr>
        <w:tabs>
          <w:tab w:val="num" w:pos="6403"/>
        </w:tabs>
        <w:ind w:left="6403" w:hanging="360"/>
      </w:pPr>
      <w:rPr>
        <w:rFonts w:ascii="Symbol" w:hAnsi="Symbol" w:hint="default"/>
      </w:rPr>
    </w:lvl>
  </w:abstractNum>
  <w:abstractNum w:abstractNumId="2" w15:restartNumberingAfterBreak="0">
    <w:nsid w:val="1A5E494F"/>
    <w:multiLevelType w:val="hybridMultilevel"/>
    <w:tmpl w:val="45CAB7EE"/>
    <w:lvl w:ilvl="0" w:tplc="D180AD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9E22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1F28A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BD2A2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420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08BC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22BE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EE5C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E898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FD451E0"/>
    <w:multiLevelType w:val="hybridMultilevel"/>
    <w:tmpl w:val="66506BD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A69A6"/>
    <w:multiLevelType w:val="hybridMultilevel"/>
    <w:tmpl w:val="005412DC"/>
    <w:lvl w:ilvl="0" w:tplc="2E1406C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52A0E"/>
    <w:multiLevelType w:val="hybridMultilevel"/>
    <w:tmpl w:val="62C6A9FA"/>
    <w:lvl w:ilvl="0" w:tplc="589A7CA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6C6993"/>
    <w:multiLevelType w:val="hybridMultilevel"/>
    <w:tmpl w:val="96EC6884"/>
    <w:lvl w:ilvl="0" w:tplc="0809000B">
      <w:start w:val="1"/>
      <w:numFmt w:val="bullet"/>
      <w:lvlText w:val=""/>
      <w:lvlJc w:val="left"/>
      <w:pPr>
        <w:ind w:left="28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7" w15:restartNumberingAfterBreak="0">
    <w:nsid w:val="49ED3EFC"/>
    <w:multiLevelType w:val="hybridMultilevel"/>
    <w:tmpl w:val="09509B44"/>
    <w:lvl w:ilvl="0" w:tplc="2EFCDE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2EBE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56D5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CE28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C473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CA6C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3AE3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A0DB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CEC6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510D2A43"/>
    <w:multiLevelType w:val="hybridMultilevel"/>
    <w:tmpl w:val="800494AE"/>
    <w:lvl w:ilvl="0" w:tplc="54B2B39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5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434342"/>
    <w:multiLevelType w:val="hybridMultilevel"/>
    <w:tmpl w:val="4CEC4716"/>
    <w:lvl w:ilvl="0" w:tplc="1FCC2128">
      <w:numFmt w:val="bullet"/>
      <w:lvlText w:val="-"/>
      <w:lvlJc w:val="left"/>
      <w:pPr>
        <w:ind w:left="1003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58A6311A"/>
    <w:multiLevelType w:val="hybridMultilevel"/>
    <w:tmpl w:val="F00CA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380961">
    <w:abstractNumId w:val="2"/>
  </w:num>
  <w:num w:numId="2" w16cid:durableId="78329113">
    <w:abstractNumId w:val="4"/>
  </w:num>
  <w:num w:numId="3" w16cid:durableId="1541480067">
    <w:abstractNumId w:val="6"/>
  </w:num>
  <w:num w:numId="4" w16cid:durableId="18632139">
    <w:abstractNumId w:val="3"/>
  </w:num>
  <w:num w:numId="5" w16cid:durableId="1166089325">
    <w:abstractNumId w:val="1"/>
  </w:num>
  <w:num w:numId="6" w16cid:durableId="903417814">
    <w:abstractNumId w:val="7"/>
  </w:num>
  <w:num w:numId="7" w16cid:durableId="1146437168">
    <w:abstractNumId w:val="9"/>
  </w:num>
  <w:num w:numId="8" w16cid:durableId="1223952659">
    <w:abstractNumId w:val="10"/>
  </w:num>
  <w:num w:numId="9" w16cid:durableId="647593602">
    <w:abstractNumId w:val="0"/>
  </w:num>
  <w:num w:numId="10" w16cid:durableId="1795758085">
    <w:abstractNumId w:val="5"/>
  </w:num>
  <w:num w:numId="11" w16cid:durableId="1706039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5A5B56"/>
    <w:rsid w:val="00004A78"/>
    <w:rsid w:val="00006620"/>
    <w:rsid w:val="00014BA4"/>
    <w:rsid w:val="00015E40"/>
    <w:rsid w:val="0002220E"/>
    <w:rsid w:val="00022410"/>
    <w:rsid w:val="000354EE"/>
    <w:rsid w:val="00037FDB"/>
    <w:rsid w:val="000401BE"/>
    <w:rsid w:val="00051FA2"/>
    <w:rsid w:val="00052632"/>
    <w:rsid w:val="00061E60"/>
    <w:rsid w:val="00064AE3"/>
    <w:rsid w:val="00071548"/>
    <w:rsid w:val="000737F1"/>
    <w:rsid w:val="00081136"/>
    <w:rsid w:val="00092704"/>
    <w:rsid w:val="00095F25"/>
    <w:rsid w:val="00096379"/>
    <w:rsid w:val="0009693B"/>
    <w:rsid w:val="000A29A2"/>
    <w:rsid w:val="000B5DCD"/>
    <w:rsid w:val="000C1EF0"/>
    <w:rsid w:val="000C28FA"/>
    <w:rsid w:val="000C480E"/>
    <w:rsid w:val="000E4247"/>
    <w:rsid w:val="000E5757"/>
    <w:rsid w:val="000E57A1"/>
    <w:rsid w:val="000E5CFD"/>
    <w:rsid w:val="000F037B"/>
    <w:rsid w:val="000F1B73"/>
    <w:rsid w:val="000F35FB"/>
    <w:rsid w:val="00106285"/>
    <w:rsid w:val="00107D7D"/>
    <w:rsid w:val="001117B3"/>
    <w:rsid w:val="0011491B"/>
    <w:rsid w:val="0011493D"/>
    <w:rsid w:val="001241A4"/>
    <w:rsid w:val="00124AE3"/>
    <w:rsid w:val="001258A4"/>
    <w:rsid w:val="00131724"/>
    <w:rsid w:val="00136FFE"/>
    <w:rsid w:val="0013774E"/>
    <w:rsid w:val="00137DF2"/>
    <w:rsid w:val="001503BF"/>
    <w:rsid w:val="00150981"/>
    <w:rsid w:val="00156B67"/>
    <w:rsid w:val="001574C7"/>
    <w:rsid w:val="001579C7"/>
    <w:rsid w:val="0016306F"/>
    <w:rsid w:val="00165B97"/>
    <w:rsid w:val="001727AF"/>
    <w:rsid w:val="001767BA"/>
    <w:rsid w:val="001846FE"/>
    <w:rsid w:val="00187C57"/>
    <w:rsid w:val="00196C79"/>
    <w:rsid w:val="001B039D"/>
    <w:rsid w:val="001B337B"/>
    <w:rsid w:val="001B3A38"/>
    <w:rsid w:val="001B4642"/>
    <w:rsid w:val="001B615B"/>
    <w:rsid w:val="001B79DB"/>
    <w:rsid w:val="001C4B4E"/>
    <w:rsid w:val="001D2AE9"/>
    <w:rsid w:val="001D774C"/>
    <w:rsid w:val="001E55B8"/>
    <w:rsid w:val="001F1DC1"/>
    <w:rsid w:val="002051D9"/>
    <w:rsid w:val="00205C38"/>
    <w:rsid w:val="00206B9E"/>
    <w:rsid w:val="002152F8"/>
    <w:rsid w:val="0021566A"/>
    <w:rsid w:val="00216D65"/>
    <w:rsid w:val="00216DA8"/>
    <w:rsid w:val="00221B80"/>
    <w:rsid w:val="00230221"/>
    <w:rsid w:val="00231AEE"/>
    <w:rsid w:val="00233906"/>
    <w:rsid w:val="00266D61"/>
    <w:rsid w:val="002841BA"/>
    <w:rsid w:val="00292B09"/>
    <w:rsid w:val="00297F7E"/>
    <w:rsid w:val="002A2038"/>
    <w:rsid w:val="002A33A3"/>
    <w:rsid w:val="002A4BC1"/>
    <w:rsid w:val="002A6465"/>
    <w:rsid w:val="002C2C5F"/>
    <w:rsid w:val="002C77FF"/>
    <w:rsid w:val="002D0938"/>
    <w:rsid w:val="002D48D8"/>
    <w:rsid w:val="002D6BFD"/>
    <w:rsid w:val="002D7B81"/>
    <w:rsid w:val="002F06BC"/>
    <w:rsid w:val="003003F9"/>
    <w:rsid w:val="003029F5"/>
    <w:rsid w:val="0031308C"/>
    <w:rsid w:val="0031703F"/>
    <w:rsid w:val="00325885"/>
    <w:rsid w:val="00326880"/>
    <w:rsid w:val="00331D6A"/>
    <w:rsid w:val="00335E86"/>
    <w:rsid w:val="00340884"/>
    <w:rsid w:val="00353FD6"/>
    <w:rsid w:val="0036138C"/>
    <w:rsid w:val="0036770F"/>
    <w:rsid w:val="003846AB"/>
    <w:rsid w:val="003926FC"/>
    <w:rsid w:val="003937BF"/>
    <w:rsid w:val="003A084A"/>
    <w:rsid w:val="003A20ED"/>
    <w:rsid w:val="003A3DDD"/>
    <w:rsid w:val="003A523C"/>
    <w:rsid w:val="003B15CF"/>
    <w:rsid w:val="003C3845"/>
    <w:rsid w:val="003D4950"/>
    <w:rsid w:val="003E13DC"/>
    <w:rsid w:val="003E50E7"/>
    <w:rsid w:val="003F391C"/>
    <w:rsid w:val="004015FC"/>
    <w:rsid w:val="00402C29"/>
    <w:rsid w:val="00407802"/>
    <w:rsid w:val="00413433"/>
    <w:rsid w:val="0041494B"/>
    <w:rsid w:val="0042598B"/>
    <w:rsid w:val="00425CF7"/>
    <w:rsid w:val="00430848"/>
    <w:rsid w:val="004332BD"/>
    <w:rsid w:val="004350C1"/>
    <w:rsid w:val="004375A6"/>
    <w:rsid w:val="00443D32"/>
    <w:rsid w:val="00450832"/>
    <w:rsid w:val="00451E8E"/>
    <w:rsid w:val="00452292"/>
    <w:rsid w:val="004542DC"/>
    <w:rsid w:val="00460CA6"/>
    <w:rsid w:val="00472EBA"/>
    <w:rsid w:val="00473B57"/>
    <w:rsid w:val="0047601E"/>
    <w:rsid w:val="00481720"/>
    <w:rsid w:val="004A1CBD"/>
    <w:rsid w:val="004A4C9C"/>
    <w:rsid w:val="004B4F12"/>
    <w:rsid w:val="004B7929"/>
    <w:rsid w:val="004E4760"/>
    <w:rsid w:val="004E60EE"/>
    <w:rsid w:val="004F5F5D"/>
    <w:rsid w:val="0050433B"/>
    <w:rsid w:val="005058CB"/>
    <w:rsid w:val="005164EB"/>
    <w:rsid w:val="00531313"/>
    <w:rsid w:val="005351D3"/>
    <w:rsid w:val="00544EB1"/>
    <w:rsid w:val="00547EBF"/>
    <w:rsid w:val="005506D8"/>
    <w:rsid w:val="00551B9F"/>
    <w:rsid w:val="0055282C"/>
    <w:rsid w:val="00553A29"/>
    <w:rsid w:val="0055564B"/>
    <w:rsid w:val="00555BFE"/>
    <w:rsid w:val="005653A4"/>
    <w:rsid w:val="00565DC2"/>
    <w:rsid w:val="00567137"/>
    <w:rsid w:val="00570BE9"/>
    <w:rsid w:val="005728FF"/>
    <w:rsid w:val="00576D56"/>
    <w:rsid w:val="0058170C"/>
    <w:rsid w:val="005943B3"/>
    <w:rsid w:val="005A634F"/>
    <w:rsid w:val="005B1550"/>
    <w:rsid w:val="005B331E"/>
    <w:rsid w:val="005B6078"/>
    <w:rsid w:val="005B727F"/>
    <w:rsid w:val="005C4130"/>
    <w:rsid w:val="005D1617"/>
    <w:rsid w:val="005D3572"/>
    <w:rsid w:val="005D60FF"/>
    <w:rsid w:val="005D7736"/>
    <w:rsid w:val="005D7E23"/>
    <w:rsid w:val="005E330C"/>
    <w:rsid w:val="005F75DA"/>
    <w:rsid w:val="005F776D"/>
    <w:rsid w:val="0060055B"/>
    <w:rsid w:val="00601B3F"/>
    <w:rsid w:val="006027EE"/>
    <w:rsid w:val="00605359"/>
    <w:rsid w:val="006057DD"/>
    <w:rsid w:val="00606B0B"/>
    <w:rsid w:val="00623AA0"/>
    <w:rsid w:val="00624238"/>
    <w:rsid w:val="00624A2D"/>
    <w:rsid w:val="00626E6C"/>
    <w:rsid w:val="00630CC9"/>
    <w:rsid w:val="00636247"/>
    <w:rsid w:val="0063791E"/>
    <w:rsid w:val="00640C26"/>
    <w:rsid w:val="0064760B"/>
    <w:rsid w:val="00650CB9"/>
    <w:rsid w:val="00653A9D"/>
    <w:rsid w:val="00660591"/>
    <w:rsid w:val="0066311B"/>
    <w:rsid w:val="006642E8"/>
    <w:rsid w:val="00665327"/>
    <w:rsid w:val="00666B35"/>
    <w:rsid w:val="00674DFB"/>
    <w:rsid w:val="006758BB"/>
    <w:rsid w:val="00681412"/>
    <w:rsid w:val="00684248"/>
    <w:rsid w:val="006909F6"/>
    <w:rsid w:val="006966CA"/>
    <w:rsid w:val="006A3BFD"/>
    <w:rsid w:val="006A70DF"/>
    <w:rsid w:val="006B6327"/>
    <w:rsid w:val="006C3658"/>
    <w:rsid w:val="006C7BCC"/>
    <w:rsid w:val="006D1122"/>
    <w:rsid w:val="006E3D76"/>
    <w:rsid w:val="006E6C41"/>
    <w:rsid w:val="006E6C97"/>
    <w:rsid w:val="006F0925"/>
    <w:rsid w:val="006F1F50"/>
    <w:rsid w:val="006F3F93"/>
    <w:rsid w:val="00701982"/>
    <w:rsid w:val="00702EA1"/>
    <w:rsid w:val="00704FB3"/>
    <w:rsid w:val="00721E66"/>
    <w:rsid w:val="00724D41"/>
    <w:rsid w:val="00732908"/>
    <w:rsid w:val="00734D2A"/>
    <w:rsid w:val="00735F8A"/>
    <w:rsid w:val="0074533A"/>
    <w:rsid w:val="00750512"/>
    <w:rsid w:val="00751FB2"/>
    <w:rsid w:val="0075203C"/>
    <w:rsid w:val="0076368E"/>
    <w:rsid w:val="00765C8A"/>
    <w:rsid w:val="007663B7"/>
    <w:rsid w:val="00767496"/>
    <w:rsid w:val="00772128"/>
    <w:rsid w:val="007733EF"/>
    <w:rsid w:val="0077368E"/>
    <w:rsid w:val="00773C1C"/>
    <w:rsid w:val="0077582B"/>
    <w:rsid w:val="0078051A"/>
    <w:rsid w:val="007841DA"/>
    <w:rsid w:val="007848A8"/>
    <w:rsid w:val="0079433D"/>
    <w:rsid w:val="007955FF"/>
    <w:rsid w:val="0079692E"/>
    <w:rsid w:val="00797BCA"/>
    <w:rsid w:val="00797E8E"/>
    <w:rsid w:val="007A428A"/>
    <w:rsid w:val="007A5574"/>
    <w:rsid w:val="007B2B48"/>
    <w:rsid w:val="007B3773"/>
    <w:rsid w:val="007C0831"/>
    <w:rsid w:val="007C144B"/>
    <w:rsid w:val="007C3DEF"/>
    <w:rsid w:val="007D3135"/>
    <w:rsid w:val="007E73C3"/>
    <w:rsid w:val="008057B8"/>
    <w:rsid w:val="00806BF1"/>
    <w:rsid w:val="00811664"/>
    <w:rsid w:val="008128E8"/>
    <w:rsid w:val="00814DC3"/>
    <w:rsid w:val="00815B28"/>
    <w:rsid w:val="00825EFD"/>
    <w:rsid w:val="0082604A"/>
    <w:rsid w:val="00826D14"/>
    <w:rsid w:val="00827D5A"/>
    <w:rsid w:val="00837650"/>
    <w:rsid w:val="0084158B"/>
    <w:rsid w:val="0084426F"/>
    <w:rsid w:val="00844EB5"/>
    <w:rsid w:val="008528F0"/>
    <w:rsid w:val="00856175"/>
    <w:rsid w:val="008729D2"/>
    <w:rsid w:val="00880E1F"/>
    <w:rsid w:val="008846E1"/>
    <w:rsid w:val="00884949"/>
    <w:rsid w:val="0088511B"/>
    <w:rsid w:val="00885DDD"/>
    <w:rsid w:val="00891A56"/>
    <w:rsid w:val="00895040"/>
    <w:rsid w:val="008A27CD"/>
    <w:rsid w:val="008A5428"/>
    <w:rsid w:val="008A680C"/>
    <w:rsid w:val="008B113F"/>
    <w:rsid w:val="008B1885"/>
    <w:rsid w:val="008C3DE9"/>
    <w:rsid w:val="008D1960"/>
    <w:rsid w:val="008D2C74"/>
    <w:rsid w:val="008D6E13"/>
    <w:rsid w:val="008E3847"/>
    <w:rsid w:val="008E396A"/>
    <w:rsid w:val="008E4142"/>
    <w:rsid w:val="00900812"/>
    <w:rsid w:val="009011AE"/>
    <w:rsid w:val="00906934"/>
    <w:rsid w:val="00912332"/>
    <w:rsid w:val="00915222"/>
    <w:rsid w:val="00915F4C"/>
    <w:rsid w:val="0092387F"/>
    <w:rsid w:val="00924801"/>
    <w:rsid w:val="00927F02"/>
    <w:rsid w:val="00935F9A"/>
    <w:rsid w:val="0094450A"/>
    <w:rsid w:val="00944C25"/>
    <w:rsid w:val="00957A5D"/>
    <w:rsid w:val="00960A8F"/>
    <w:rsid w:val="00961FD9"/>
    <w:rsid w:val="0097093E"/>
    <w:rsid w:val="00974BD6"/>
    <w:rsid w:val="0098158C"/>
    <w:rsid w:val="00991DF5"/>
    <w:rsid w:val="00992B89"/>
    <w:rsid w:val="009A0FDA"/>
    <w:rsid w:val="009A105D"/>
    <w:rsid w:val="009B05CB"/>
    <w:rsid w:val="009B2E29"/>
    <w:rsid w:val="009C31E6"/>
    <w:rsid w:val="009C4107"/>
    <w:rsid w:val="009C6B9E"/>
    <w:rsid w:val="009D4720"/>
    <w:rsid w:val="009D5671"/>
    <w:rsid w:val="009D777D"/>
    <w:rsid w:val="009E1719"/>
    <w:rsid w:val="009E6D89"/>
    <w:rsid w:val="00A00625"/>
    <w:rsid w:val="00A039CC"/>
    <w:rsid w:val="00A0690E"/>
    <w:rsid w:val="00A16AE8"/>
    <w:rsid w:val="00A1745E"/>
    <w:rsid w:val="00A17B0C"/>
    <w:rsid w:val="00A253E9"/>
    <w:rsid w:val="00A26326"/>
    <w:rsid w:val="00A270F3"/>
    <w:rsid w:val="00A345C5"/>
    <w:rsid w:val="00A42032"/>
    <w:rsid w:val="00A44003"/>
    <w:rsid w:val="00A446FD"/>
    <w:rsid w:val="00A47CD7"/>
    <w:rsid w:val="00A56F96"/>
    <w:rsid w:val="00A57847"/>
    <w:rsid w:val="00A731BE"/>
    <w:rsid w:val="00A81F77"/>
    <w:rsid w:val="00A828B9"/>
    <w:rsid w:val="00A84DA8"/>
    <w:rsid w:val="00AB0F29"/>
    <w:rsid w:val="00AB2A2D"/>
    <w:rsid w:val="00AC09BB"/>
    <w:rsid w:val="00AC637B"/>
    <w:rsid w:val="00AF0D18"/>
    <w:rsid w:val="00B00741"/>
    <w:rsid w:val="00B07326"/>
    <w:rsid w:val="00B105B5"/>
    <w:rsid w:val="00B16F66"/>
    <w:rsid w:val="00B301B1"/>
    <w:rsid w:val="00B374FB"/>
    <w:rsid w:val="00B4336B"/>
    <w:rsid w:val="00B437F9"/>
    <w:rsid w:val="00B43B82"/>
    <w:rsid w:val="00B56894"/>
    <w:rsid w:val="00B602B9"/>
    <w:rsid w:val="00B63348"/>
    <w:rsid w:val="00B73023"/>
    <w:rsid w:val="00B77B90"/>
    <w:rsid w:val="00B87227"/>
    <w:rsid w:val="00B9354F"/>
    <w:rsid w:val="00BA1C4F"/>
    <w:rsid w:val="00BA50D6"/>
    <w:rsid w:val="00BB17DE"/>
    <w:rsid w:val="00BB5907"/>
    <w:rsid w:val="00BC124A"/>
    <w:rsid w:val="00BD1B55"/>
    <w:rsid w:val="00BD6D42"/>
    <w:rsid w:val="00BE1481"/>
    <w:rsid w:val="00BE18B4"/>
    <w:rsid w:val="00BF1257"/>
    <w:rsid w:val="00C010CA"/>
    <w:rsid w:val="00C03B3A"/>
    <w:rsid w:val="00C071AC"/>
    <w:rsid w:val="00C21808"/>
    <w:rsid w:val="00C31652"/>
    <w:rsid w:val="00C32524"/>
    <w:rsid w:val="00C37F3D"/>
    <w:rsid w:val="00C40AB7"/>
    <w:rsid w:val="00C53966"/>
    <w:rsid w:val="00C56428"/>
    <w:rsid w:val="00C613C9"/>
    <w:rsid w:val="00C66A04"/>
    <w:rsid w:val="00C67E4F"/>
    <w:rsid w:val="00C760F6"/>
    <w:rsid w:val="00C81507"/>
    <w:rsid w:val="00C81A95"/>
    <w:rsid w:val="00C849C5"/>
    <w:rsid w:val="00C92907"/>
    <w:rsid w:val="00C93061"/>
    <w:rsid w:val="00C9702F"/>
    <w:rsid w:val="00C97357"/>
    <w:rsid w:val="00CA17DE"/>
    <w:rsid w:val="00CA5F9A"/>
    <w:rsid w:val="00CB428E"/>
    <w:rsid w:val="00CC0857"/>
    <w:rsid w:val="00CC4CD9"/>
    <w:rsid w:val="00CC6139"/>
    <w:rsid w:val="00CC7077"/>
    <w:rsid w:val="00CD2360"/>
    <w:rsid w:val="00CD25C5"/>
    <w:rsid w:val="00CD3276"/>
    <w:rsid w:val="00CE00D9"/>
    <w:rsid w:val="00CE102C"/>
    <w:rsid w:val="00CE6C0C"/>
    <w:rsid w:val="00CE7E42"/>
    <w:rsid w:val="00CF0045"/>
    <w:rsid w:val="00CF1522"/>
    <w:rsid w:val="00D02F06"/>
    <w:rsid w:val="00D1010B"/>
    <w:rsid w:val="00D13F11"/>
    <w:rsid w:val="00D156FE"/>
    <w:rsid w:val="00D24A09"/>
    <w:rsid w:val="00D321D8"/>
    <w:rsid w:val="00D35E70"/>
    <w:rsid w:val="00D379A9"/>
    <w:rsid w:val="00D418F0"/>
    <w:rsid w:val="00D42FFF"/>
    <w:rsid w:val="00D46A14"/>
    <w:rsid w:val="00D50B78"/>
    <w:rsid w:val="00D50BB0"/>
    <w:rsid w:val="00D60DBF"/>
    <w:rsid w:val="00D62D28"/>
    <w:rsid w:val="00D632B0"/>
    <w:rsid w:val="00D6646B"/>
    <w:rsid w:val="00D74884"/>
    <w:rsid w:val="00D7671C"/>
    <w:rsid w:val="00D77257"/>
    <w:rsid w:val="00D81751"/>
    <w:rsid w:val="00DA3F5C"/>
    <w:rsid w:val="00DA717C"/>
    <w:rsid w:val="00DB04BC"/>
    <w:rsid w:val="00DB571B"/>
    <w:rsid w:val="00DC0BFC"/>
    <w:rsid w:val="00DC2EFF"/>
    <w:rsid w:val="00DD116B"/>
    <w:rsid w:val="00DD2CA4"/>
    <w:rsid w:val="00DD4A43"/>
    <w:rsid w:val="00E03995"/>
    <w:rsid w:val="00E04BFC"/>
    <w:rsid w:val="00E115F6"/>
    <w:rsid w:val="00E26585"/>
    <w:rsid w:val="00E27537"/>
    <w:rsid w:val="00E313B5"/>
    <w:rsid w:val="00E37AE7"/>
    <w:rsid w:val="00E40EC1"/>
    <w:rsid w:val="00E41561"/>
    <w:rsid w:val="00E42C63"/>
    <w:rsid w:val="00E5419C"/>
    <w:rsid w:val="00E546EA"/>
    <w:rsid w:val="00E65844"/>
    <w:rsid w:val="00E668BE"/>
    <w:rsid w:val="00E672F8"/>
    <w:rsid w:val="00E7281C"/>
    <w:rsid w:val="00E73E42"/>
    <w:rsid w:val="00E857BE"/>
    <w:rsid w:val="00E923F9"/>
    <w:rsid w:val="00EB14D8"/>
    <w:rsid w:val="00EB1E76"/>
    <w:rsid w:val="00EB5C03"/>
    <w:rsid w:val="00ED3DBC"/>
    <w:rsid w:val="00EE61EA"/>
    <w:rsid w:val="00EF25FE"/>
    <w:rsid w:val="00EF7627"/>
    <w:rsid w:val="00F02063"/>
    <w:rsid w:val="00F03B35"/>
    <w:rsid w:val="00F053D8"/>
    <w:rsid w:val="00F102CE"/>
    <w:rsid w:val="00F21EC0"/>
    <w:rsid w:val="00F25398"/>
    <w:rsid w:val="00F32AEB"/>
    <w:rsid w:val="00F3448D"/>
    <w:rsid w:val="00F37817"/>
    <w:rsid w:val="00F37E70"/>
    <w:rsid w:val="00F40D78"/>
    <w:rsid w:val="00F419B9"/>
    <w:rsid w:val="00F46317"/>
    <w:rsid w:val="00F50C79"/>
    <w:rsid w:val="00F57000"/>
    <w:rsid w:val="00F60A4D"/>
    <w:rsid w:val="00F80C9E"/>
    <w:rsid w:val="00F91B27"/>
    <w:rsid w:val="00F92423"/>
    <w:rsid w:val="00F94DB2"/>
    <w:rsid w:val="00F974E8"/>
    <w:rsid w:val="00FA31B3"/>
    <w:rsid w:val="00FB1511"/>
    <w:rsid w:val="00FC7CE5"/>
    <w:rsid w:val="00FD2BCF"/>
    <w:rsid w:val="00FD3E6C"/>
    <w:rsid w:val="00FD47BF"/>
    <w:rsid w:val="00FE084C"/>
    <w:rsid w:val="00FE26CD"/>
    <w:rsid w:val="00FF4B13"/>
    <w:rsid w:val="07764616"/>
    <w:rsid w:val="09F47655"/>
    <w:rsid w:val="126A5A8B"/>
    <w:rsid w:val="15CB6AF5"/>
    <w:rsid w:val="19877D02"/>
    <w:rsid w:val="1AA6DE7E"/>
    <w:rsid w:val="1FF36D4D"/>
    <w:rsid w:val="202A4A95"/>
    <w:rsid w:val="20A7E061"/>
    <w:rsid w:val="24DF3686"/>
    <w:rsid w:val="298DE790"/>
    <w:rsid w:val="2CB1518E"/>
    <w:rsid w:val="2D380B96"/>
    <w:rsid w:val="37C8B5A3"/>
    <w:rsid w:val="400AD460"/>
    <w:rsid w:val="4382CAC6"/>
    <w:rsid w:val="4476ED79"/>
    <w:rsid w:val="45B20F84"/>
    <w:rsid w:val="49A6468A"/>
    <w:rsid w:val="4D544016"/>
    <w:rsid w:val="4EACCFFA"/>
    <w:rsid w:val="4F94E87C"/>
    <w:rsid w:val="5006F92A"/>
    <w:rsid w:val="5314CA02"/>
    <w:rsid w:val="5A5A5B56"/>
    <w:rsid w:val="5CE95422"/>
    <w:rsid w:val="5F97BDA1"/>
    <w:rsid w:val="63EF147B"/>
    <w:rsid w:val="7DEEAF5D"/>
    <w:rsid w:val="7E4CE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5A5B56"/>
  <w15:docId w15:val="{24D728EF-FE4F-4882-BF94-9BF4545CE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A5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156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6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6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6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66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1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B0C"/>
  </w:style>
  <w:style w:type="paragraph" w:styleId="Footer">
    <w:name w:val="footer"/>
    <w:basedOn w:val="Normal"/>
    <w:link w:val="FooterChar"/>
    <w:uiPriority w:val="99"/>
    <w:unhideWhenUsed/>
    <w:rsid w:val="00A1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B0C"/>
  </w:style>
  <w:style w:type="paragraph" w:styleId="ListParagraph">
    <w:name w:val="List Paragraph"/>
    <w:basedOn w:val="Normal"/>
    <w:uiPriority w:val="34"/>
    <w:qFormat/>
    <w:rsid w:val="00F4631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0081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375A6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D48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50DFA-899F-48BF-9305-CBE90B50B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</Words>
  <Characters>547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Sonali Tailor</dc:creator>
  <cp:keywords/>
  <dc:description/>
  <cp:lastModifiedBy>Teresa Gallagher</cp:lastModifiedBy>
  <cp:revision>2</cp:revision>
  <cp:lastPrinted>2024-06-03T09:25:00Z</cp:lastPrinted>
  <dcterms:created xsi:type="dcterms:W3CDTF">2026-10-08T07:42:00Z</dcterms:created>
  <dcterms:modified xsi:type="dcterms:W3CDTF">2026-10-08T07:42:00Z</dcterms:modified>
</cp:coreProperties>
</file>