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7BC0" w14:textId="77777777" w:rsidR="008E4A91" w:rsidRPr="008E4A91" w:rsidRDefault="4E481F1A" w:rsidP="4E481F1A">
      <w:pPr>
        <w:ind w:left="720" w:hanging="720"/>
        <w:jc w:val="center"/>
        <w:rPr>
          <w:rFonts w:ascii="Arial" w:hAnsi="Arial" w:cs="Arial"/>
          <w:b/>
          <w:bCs/>
          <w:u w:val="single"/>
        </w:rPr>
      </w:pPr>
      <w:r w:rsidRPr="4E481F1A">
        <w:rPr>
          <w:rFonts w:ascii="Arial" w:hAnsi="Arial" w:cs="Arial"/>
          <w:b/>
          <w:bCs/>
          <w:u w:val="single"/>
        </w:rPr>
        <w:t>AGE UK DONCASTER</w:t>
      </w:r>
      <w:smartTag w:uri="urn:schemas-microsoft-com:office:smarttags" w:element="place"/>
      <w:smartTag w:uri="urn:schemas-microsoft-com:office:smarttags" w:element="country-region"/>
    </w:p>
    <w:p w14:paraId="5A2A34D6" w14:textId="77777777" w:rsidR="009B71D5" w:rsidRPr="008E4A91" w:rsidRDefault="4E481F1A" w:rsidP="4E481F1A">
      <w:pPr>
        <w:ind w:left="720" w:hanging="720"/>
        <w:jc w:val="center"/>
        <w:rPr>
          <w:rFonts w:ascii="Arial" w:hAnsi="Arial" w:cs="Arial"/>
        </w:rPr>
      </w:pPr>
      <w:r w:rsidRPr="4E481F1A">
        <w:rPr>
          <w:rFonts w:ascii="Arial" w:hAnsi="Arial" w:cs="Arial"/>
          <w:b/>
          <w:bCs/>
          <w:u w:val="single"/>
        </w:rPr>
        <w:t>JOB DESCRIPTION</w:t>
      </w:r>
    </w:p>
    <w:p w14:paraId="16051D12" w14:textId="77777777" w:rsidR="009B71D5" w:rsidRPr="008E4A91" w:rsidRDefault="009B71D5">
      <w:pPr>
        <w:ind w:left="720" w:hanging="720"/>
        <w:rPr>
          <w:rFonts w:ascii="Arial" w:hAnsi="Arial" w:cs="Arial"/>
          <w:szCs w:val="24"/>
        </w:rPr>
      </w:pPr>
    </w:p>
    <w:p w14:paraId="5FF262A4" w14:textId="68BB8937" w:rsidR="009B71D5" w:rsidRPr="008E4A91" w:rsidRDefault="009B71D5" w:rsidP="1B3AC294">
      <w:pPr>
        <w:ind w:left="720" w:hanging="720"/>
        <w:rPr>
          <w:rFonts w:ascii="Arial" w:hAnsi="Arial" w:cs="Arial"/>
        </w:rPr>
      </w:pPr>
      <w:r w:rsidRPr="1B3AC294">
        <w:rPr>
          <w:rFonts w:ascii="Arial" w:hAnsi="Arial" w:cs="Arial"/>
          <w:b/>
          <w:bCs/>
        </w:rPr>
        <w:t>JOB TITLE:</w:t>
      </w:r>
      <w:r w:rsidRPr="008E4A91">
        <w:rPr>
          <w:rFonts w:ascii="Arial" w:hAnsi="Arial" w:cs="Arial"/>
          <w:b/>
          <w:szCs w:val="24"/>
        </w:rPr>
        <w:tab/>
      </w:r>
      <w:r w:rsidRPr="008E4A91">
        <w:rPr>
          <w:rFonts w:ascii="Arial" w:hAnsi="Arial" w:cs="Arial"/>
          <w:b/>
          <w:szCs w:val="24"/>
        </w:rPr>
        <w:tab/>
      </w:r>
      <w:r w:rsidR="1B3AC294" w:rsidRPr="1B3AC294">
        <w:rPr>
          <w:rFonts w:ascii="Arial" w:hAnsi="Arial" w:cs="Arial"/>
          <w:b/>
          <w:bCs/>
        </w:rPr>
        <w:t xml:space="preserve">                      </w:t>
      </w:r>
      <w:r w:rsidR="008E4A91">
        <w:rPr>
          <w:rFonts w:ascii="Arial" w:hAnsi="Arial" w:cs="Arial"/>
          <w:b/>
          <w:szCs w:val="24"/>
        </w:rPr>
        <w:tab/>
      </w:r>
      <w:r w:rsidR="00703F68" w:rsidRPr="1B3AC294">
        <w:rPr>
          <w:rFonts w:ascii="Arial" w:hAnsi="Arial" w:cs="Arial"/>
        </w:rPr>
        <w:t>Home Care</w:t>
      </w:r>
      <w:r w:rsidR="00703F68" w:rsidRPr="1B3AC294">
        <w:rPr>
          <w:rFonts w:ascii="Arial" w:hAnsi="Arial" w:cs="Arial"/>
          <w:b/>
          <w:bCs/>
        </w:rPr>
        <w:t xml:space="preserve"> </w:t>
      </w:r>
      <w:r w:rsidR="004A693D" w:rsidRPr="1B3AC294">
        <w:rPr>
          <w:rFonts w:ascii="Arial" w:hAnsi="Arial" w:cs="Arial"/>
        </w:rPr>
        <w:t>Support</w:t>
      </w:r>
      <w:r w:rsidRPr="1B3AC294">
        <w:rPr>
          <w:rFonts w:ascii="Arial" w:hAnsi="Arial" w:cs="Arial"/>
        </w:rPr>
        <w:t xml:space="preserve"> Worker</w:t>
      </w:r>
    </w:p>
    <w:p w14:paraId="2F44464E" w14:textId="77777777" w:rsidR="009B71D5" w:rsidRPr="008E4A91" w:rsidRDefault="009B71D5">
      <w:pPr>
        <w:ind w:left="720" w:hanging="720"/>
        <w:rPr>
          <w:rFonts w:ascii="Arial" w:hAnsi="Arial" w:cs="Arial"/>
          <w:szCs w:val="24"/>
        </w:rPr>
      </w:pPr>
    </w:p>
    <w:p w14:paraId="3B18A86C" w14:textId="061CF248" w:rsidR="009B71D5" w:rsidRPr="008E4A91" w:rsidRDefault="009B71D5" w:rsidP="1B3AC294">
      <w:pPr>
        <w:ind w:left="720" w:hanging="720"/>
        <w:rPr>
          <w:rFonts w:ascii="Arial" w:hAnsi="Arial" w:cs="Arial"/>
        </w:rPr>
      </w:pPr>
      <w:r w:rsidRPr="1B3AC294">
        <w:rPr>
          <w:rFonts w:ascii="Arial" w:hAnsi="Arial" w:cs="Arial"/>
          <w:b/>
          <w:bCs/>
        </w:rPr>
        <w:t>LINE MANAGER:</w:t>
      </w:r>
      <w:r w:rsidRPr="1B3AC294">
        <w:rPr>
          <w:rFonts w:ascii="Arial" w:hAnsi="Arial" w:cs="Arial"/>
        </w:rPr>
        <w:t xml:space="preserve"> </w:t>
      </w:r>
      <w:r w:rsidRPr="008E4A91">
        <w:rPr>
          <w:rFonts w:ascii="Arial" w:hAnsi="Arial" w:cs="Arial"/>
          <w:szCs w:val="24"/>
        </w:rPr>
        <w:tab/>
      </w:r>
      <w:r w:rsidR="1B3AC294" w:rsidRPr="1B3AC294">
        <w:rPr>
          <w:rFonts w:ascii="Arial" w:hAnsi="Arial" w:cs="Arial"/>
        </w:rPr>
        <w:t xml:space="preserve">            </w:t>
      </w:r>
      <w:r w:rsidR="008E4A91">
        <w:rPr>
          <w:rFonts w:ascii="Arial" w:hAnsi="Arial" w:cs="Arial"/>
          <w:szCs w:val="24"/>
        </w:rPr>
        <w:tab/>
      </w:r>
      <w:r w:rsidR="004A693D" w:rsidRPr="1B3AC294">
        <w:rPr>
          <w:rFonts w:ascii="Arial" w:hAnsi="Arial" w:cs="Arial"/>
        </w:rPr>
        <w:t>Home Support</w:t>
      </w:r>
      <w:r w:rsidR="00B57655" w:rsidRPr="1B3AC294">
        <w:rPr>
          <w:rFonts w:ascii="Arial" w:hAnsi="Arial" w:cs="Arial"/>
        </w:rPr>
        <w:t xml:space="preserve"> Services Manager</w:t>
      </w:r>
    </w:p>
    <w:p w14:paraId="41DDFD87" w14:textId="77777777" w:rsidR="009B71D5" w:rsidRPr="008E4A91" w:rsidRDefault="009B71D5">
      <w:pPr>
        <w:ind w:left="720" w:hanging="720"/>
        <w:rPr>
          <w:rFonts w:ascii="Arial" w:hAnsi="Arial" w:cs="Arial"/>
          <w:szCs w:val="24"/>
        </w:rPr>
      </w:pPr>
    </w:p>
    <w:p w14:paraId="33DB8F94" w14:textId="6D07D05B" w:rsidR="009B71D5" w:rsidRPr="008E4A91" w:rsidRDefault="009B71D5" w:rsidP="4E481F1A">
      <w:pPr>
        <w:ind w:left="2880" w:hanging="2880"/>
        <w:rPr>
          <w:rFonts w:ascii="Arial" w:hAnsi="Arial" w:cs="Arial"/>
        </w:rPr>
      </w:pPr>
      <w:r w:rsidRPr="1B3AC294">
        <w:rPr>
          <w:rFonts w:ascii="Arial" w:hAnsi="Arial" w:cs="Arial"/>
          <w:b/>
          <w:bCs/>
        </w:rPr>
        <w:t>JOB PURPOSE:</w:t>
      </w:r>
      <w:r w:rsidR="008E4A91" w:rsidRPr="1B3AC294">
        <w:rPr>
          <w:rFonts w:ascii="Arial" w:hAnsi="Arial" w:cs="Arial"/>
        </w:rPr>
        <w:t xml:space="preserve">               </w:t>
      </w:r>
      <w:r w:rsidR="008E4A91">
        <w:rPr>
          <w:rFonts w:ascii="Arial" w:hAnsi="Arial" w:cs="Arial"/>
          <w:szCs w:val="24"/>
        </w:rPr>
        <w:tab/>
      </w:r>
      <w:r w:rsidR="00703F68" w:rsidRPr="1B3AC294">
        <w:rPr>
          <w:rFonts w:ascii="Arial" w:hAnsi="Arial" w:cs="Arial"/>
        </w:rPr>
        <w:t>To provide person centred support</w:t>
      </w:r>
      <w:r w:rsidRPr="1B3AC294">
        <w:rPr>
          <w:rFonts w:ascii="Arial" w:hAnsi="Arial" w:cs="Arial"/>
        </w:rPr>
        <w:t xml:space="preserve"> </w:t>
      </w:r>
      <w:r w:rsidR="00703F68" w:rsidRPr="1B3AC294">
        <w:rPr>
          <w:rFonts w:ascii="Arial" w:hAnsi="Arial" w:cs="Arial"/>
        </w:rPr>
        <w:t>based on individual outcomes with service users</w:t>
      </w:r>
      <w:r w:rsidRPr="1B3AC294">
        <w:rPr>
          <w:rFonts w:ascii="Arial" w:hAnsi="Arial" w:cs="Arial"/>
        </w:rPr>
        <w:t xml:space="preserve"> in their own homes in line with the agreed policies and procedure of Age </w:t>
      </w:r>
      <w:r w:rsidR="008E4A91" w:rsidRPr="1B3AC294">
        <w:rPr>
          <w:rFonts w:ascii="Arial" w:hAnsi="Arial" w:cs="Arial"/>
        </w:rPr>
        <w:t>UK</w:t>
      </w:r>
      <w:r w:rsidRPr="1B3AC294">
        <w:rPr>
          <w:rFonts w:ascii="Arial" w:hAnsi="Arial" w:cs="Arial"/>
        </w:rPr>
        <w:t xml:space="preserve"> Doncaster and in a manner which at all times promotes the dig</w:t>
      </w:r>
      <w:r w:rsidR="00703F68" w:rsidRPr="1B3AC294">
        <w:rPr>
          <w:rFonts w:ascii="Arial" w:hAnsi="Arial" w:cs="Arial"/>
        </w:rPr>
        <w:t>nity and independence of service users</w:t>
      </w:r>
      <w:r w:rsidRPr="1B3AC294">
        <w:rPr>
          <w:rFonts w:ascii="Arial" w:hAnsi="Arial" w:cs="Arial"/>
        </w:rPr>
        <w:t>.</w:t>
      </w:r>
    </w:p>
    <w:p w14:paraId="443511A1" w14:textId="42119CCB" w:rsidR="009B71D5" w:rsidRPr="008E4A91" w:rsidRDefault="1B3AC294" w:rsidP="1B3AC294">
      <w:pPr>
        <w:rPr>
          <w:rFonts w:ascii="Arial" w:hAnsi="Arial" w:cs="Arial"/>
          <w:b/>
          <w:bCs/>
        </w:rPr>
      </w:pPr>
      <w:r w:rsidRPr="1B3AC294">
        <w:rPr>
          <w:rFonts w:ascii="Arial" w:hAnsi="Arial" w:cs="Arial"/>
          <w:b/>
          <w:bCs/>
        </w:rPr>
        <w:t>DUTIES:</w:t>
      </w:r>
    </w:p>
    <w:p w14:paraId="7D49A96E" w14:textId="77777777" w:rsidR="009B71D5" w:rsidRDefault="009B71D5">
      <w:pPr>
        <w:rPr>
          <w:rFonts w:ascii="Arial" w:hAnsi="Arial" w:cs="Arial"/>
          <w:szCs w:val="24"/>
        </w:rPr>
      </w:pPr>
    </w:p>
    <w:p w14:paraId="07FFEC3C" w14:textId="77777777" w:rsidR="00703F68" w:rsidRDefault="00703F68" w:rsidP="4E481F1A">
      <w:pPr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Home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Care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Support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Worker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means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many things to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service users and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you will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establish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a vital trusted, professional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relationship with service users which</w:t>
      </w:r>
      <w:r w:rsidR="00B809B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will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provide the service user with emotional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support.</w:t>
      </w:r>
    </w:p>
    <w:p w14:paraId="6276EA9F" w14:textId="77777777" w:rsidR="00703F68" w:rsidRPr="008E4A91" w:rsidRDefault="00703F68">
      <w:pPr>
        <w:rPr>
          <w:rFonts w:ascii="Arial" w:hAnsi="Arial" w:cs="Arial"/>
          <w:szCs w:val="24"/>
        </w:rPr>
      </w:pPr>
    </w:p>
    <w:p w14:paraId="79CCD37F" w14:textId="77777777" w:rsidR="009B71D5" w:rsidRPr="008E4A91" w:rsidRDefault="4E481F1A" w:rsidP="4E481F1A">
      <w:pPr>
        <w:rPr>
          <w:rFonts w:ascii="Arial" w:hAnsi="Arial" w:cs="Arial"/>
        </w:rPr>
      </w:pPr>
      <w:r w:rsidRPr="4E481F1A">
        <w:rPr>
          <w:rFonts w:ascii="Arial" w:hAnsi="Arial" w:cs="Arial"/>
        </w:rPr>
        <w:t>The following lists practical duties which serve to indicate the range of tasks expected</w:t>
      </w:r>
    </w:p>
    <w:p w14:paraId="4E9397A1" w14:textId="77777777" w:rsidR="009B71D5" w:rsidRPr="008E4A91" w:rsidRDefault="009B71D5">
      <w:pPr>
        <w:rPr>
          <w:rFonts w:ascii="Arial" w:hAnsi="Arial" w:cs="Arial"/>
          <w:szCs w:val="24"/>
        </w:rPr>
      </w:pPr>
    </w:p>
    <w:p w14:paraId="68F50BB0" w14:textId="7CE488EE" w:rsidR="009B71D5" w:rsidRPr="008E4A91" w:rsidRDefault="009B71D5" w:rsidP="1B3AC294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1B3AC294">
        <w:rPr>
          <w:rFonts w:ascii="Arial" w:hAnsi="Arial" w:cs="Arial"/>
          <w:b/>
          <w:bCs/>
        </w:rPr>
        <w:t>Personal Care Tasks:</w:t>
      </w:r>
    </w:p>
    <w:p w14:paraId="1416321E" w14:textId="77777777" w:rsidR="009B71D5" w:rsidRPr="008E4A91" w:rsidRDefault="009B71D5">
      <w:pPr>
        <w:rPr>
          <w:rFonts w:ascii="Arial" w:hAnsi="Arial" w:cs="Arial"/>
          <w:szCs w:val="24"/>
        </w:rPr>
      </w:pPr>
    </w:p>
    <w:p w14:paraId="367DDD1C" w14:textId="2D264D30" w:rsidR="009B71D5" w:rsidRPr="008E4A91" w:rsidRDefault="00703F68" w:rsidP="1B3AC294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(a) </w:t>
      </w:r>
      <w:r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>Supporting service users</w:t>
      </w:r>
      <w:r w:rsidR="009B71D5" w:rsidRPr="1B3AC294">
        <w:rPr>
          <w:rFonts w:ascii="Arial" w:hAnsi="Arial" w:cs="Arial"/>
        </w:rPr>
        <w:t xml:space="preserve"> to get up/go to bed</w:t>
      </w:r>
    </w:p>
    <w:p w14:paraId="479703FD" w14:textId="02ED5BAC" w:rsidR="009B71D5" w:rsidRPr="008E4A91" w:rsidRDefault="00703F68" w:rsidP="1B3AC294">
      <w:pPr>
        <w:ind w:left="1440" w:hanging="720"/>
        <w:rPr>
          <w:rFonts w:ascii="Arial" w:hAnsi="Arial" w:cs="Arial"/>
        </w:rPr>
      </w:pPr>
      <w:r w:rsidRPr="1B3AC294">
        <w:rPr>
          <w:rFonts w:ascii="Arial" w:hAnsi="Arial" w:cs="Arial"/>
        </w:rPr>
        <w:t xml:space="preserve">(b) </w:t>
      </w:r>
      <w:r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>Supporting service users</w:t>
      </w:r>
      <w:r w:rsidR="009B71D5" w:rsidRPr="1B3AC294">
        <w:rPr>
          <w:rFonts w:ascii="Arial" w:hAnsi="Arial" w:cs="Arial"/>
        </w:rPr>
        <w:t xml:space="preserve"> to dress/undress or change clothes</w:t>
      </w:r>
    </w:p>
    <w:p w14:paraId="7B969CB0" w14:textId="5DD20C7F" w:rsidR="009B71D5" w:rsidRPr="008E4A91" w:rsidRDefault="00703F68" w:rsidP="1B3AC294">
      <w:pPr>
        <w:ind w:left="1440" w:hanging="720"/>
        <w:rPr>
          <w:rFonts w:ascii="Arial" w:hAnsi="Arial" w:cs="Arial"/>
        </w:rPr>
      </w:pPr>
      <w:r w:rsidRPr="1B3AC294">
        <w:rPr>
          <w:rFonts w:ascii="Arial" w:hAnsi="Arial" w:cs="Arial"/>
        </w:rPr>
        <w:t>(c) Supporting service users</w:t>
      </w:r>
      <w:r w:rsidR="009B71D5" w:rsidRPr="1B3AC294">
        <w:rPr>
          <w:rFonts w:ascii="Arial" w:hAnsi="Arial" w:cs="Arial"/>
        </w:rPr>
        <w:t xml:space="preserve"> with washing, bathing or showering</w:t>
      </w:r>
    </w:p>
    <w:p w14:paraId="6F9D275B" w14:textId="21E0FEF3" w:rsidR="009B71D5" w:rsidRPr="008E4A91" w:rsidRDefault="00703F68" w:rsidP="1B3AC294">
      <w:pPr>
        <w:ind w:left="1440" w:hanging="720"/>
        <w:rPr>
          <w:rFonts w:ascii="Arial" w:hAnsi="Arial" w:cs="Arial"/>
        </w:rPr>
      </w:pPr>
      <w:r w:rsidRPr="1B3AC294">
        <w:rPr>
          <w:rFonts w:ascii="Arial" w:hAnsi="Arial" w:cs="Arial"/>
        </w:rPr>
        <w:t xml:space="preserve">(d) </w:t>
      </w:r>
      <w:r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>Supporting service users with continence needs</w:t>
      </w:r>
      <w:r w:rsidR="009B71D5" w:rsidRPr="1B3AC294">
        <w:rPr>
          <w:rFonts w:ascii="Arial" w:hAnsi="Arial" w:cs="Arial"/>
        </w:rPr>
        <w:t xml:space="preserve"> including the emptying of</w:t>
      </w:r>
      <w:r w:rsidRPr="1B3AC294">
        <w:rPr>
          <w:rFonts w:ascii="Arial" w:hAnsi="Arial" w:cs="Arial"/>
        </w:rPr>
        <w:t xml:space="preserve"> catheter bags and</w:t>
      </w:r>
      <w:r w:rsidR="009B71D5" w:rsidRPr="1B3AC294">
        <w:rPr>
          <w:rFonts w:ascii="Arial" w:hAnsi="Arial" w:cs="Arial"/>
        </w:rPr>
        <w:t xml:space="preserve"> commodes</w:t>
      </w:r>
    </w:p>
    <w:p w14:paraId="01F085F0" w14:textId="395F14F1" w:rsidR="009B71D5" w:rsidRPr="008E4A91" w:rsidRDefault="00703F68" w:rsidP="1B3AC294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(e) </w:t>
      </w:r>
      <w:r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>Supporting service users</w:t>
      </w:r>
      <w:r w:rsidR="009B71D5" w:rsidRPr="1B3AC294">
        <w:rPr>
          <w:rFonts w:ascii="Arial" w:hAnsi="Arial" w:cs="Arial"/>
        </w:rPr>
        <w:t xml:space="preserve"> with oral hygiene</w:t>
      </w:r>
    </w:p>
    <w:p w14:paraId="72B4D237" w14:textId="19725BEC" w:rsidR="009B71D5" w:rsidRPr="008E4A91" w:rsidRDefault="009B71D5" w:rsidP="1B3AC294">
      <w:pPr>
        <w:ind w:left="1440" w:hanging="720"/>
        <w:rPr>
          <w:rFonts w:ascii="Arial" w:hAnsi="Arial" w:cs="Arial"/>
        </w:rPr>
      </w:pPr>
      <w:r w:rsidRPr="1B3AC294">
        <w:rPr>
          <w:rFonts w:ascii="Arial" w:hAnsi="Arial" w:cs="Arial"/>
        </w:rPr>
        <w:t xml:space="preserve">(f) </w:t>
      </w:r>
      <w:r w:rsidRPr="008E4A91">
        <w:rPr>
          <w:rFonts w:ascii="Arial" w:hAnsi="Arial" w:cs="Arial"/>
          <w:szCs w:val="24"/>
        </w:rPr>
        <w:tab/>
      </w:r>
      <w:r w:rsidR="00703F68" w:rsidRPr="1B3AC294">
        <w:rPr>
          <w:rFonts w:ascii="Arial" w:hAnsi="Arial" w:cs="Arial"/>
        </w:rPr>
        <w:t xml:space="preserve">Supporting service users </w:t>
      </w:r>
      <w:r w:rsidRPr="1B3AC294">
        <w:rPr>
          <w:rFonts w:ascii="Arial" w:hAnsi="Arial" w:cs="Arial"/>
        </w:rPr>
        <w:t>with washing and brushing their hair</w:t>
      </w:r>
    </w:p>
    <w:p w14:paraId="53F3E49A" w14:textId="3DB800A2" w:rsidR="009B71D5" w:rsidRPr="008E4A91" w:rsidRDefault="009B71D5" w:rsidP="1B3AC294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(g) </w:t>
      </w:r>
      <w:r w:rsidRPr="008E4A91">
        <w:rPr>
          <w:rFonts w:ascii="Arial" w:hAnsi="Arial" w:cs="Arial"/>
          <w:szCs w:val="24"/>
        </w:rPr>
        <w:tab/>
      </w:r>
      <w:r w:rsidR="00703F68" w:rsidRPr="1B3AC294">
        <w:rPr>
          <w:rFonts w:ascii="Arial" w:hAnsi="Arial" w:cs="Arial"/>
        </w:rPr>
        <w:t xml:space="preserve">Supporting service users </w:t>
      </w:r>
      <w:r w:rsidRPr="1B3AC294">
        <w:rPr>
          <w:rFonts w:ascii="Arial" w:hAnsi="Arial" w:cs="Arial"/>
        </w:rPr>
        <w:t>to shave</w:t>
      </w:r>
    </w:p>
    <w:p w14:paraId="26454B0C" w14:textId="4635B4F3" w:rsidR="009B71D5" w:rsidRPr="008E4A91" w:rsidRDefault="009B71D5" w:rsidP="1B3AC294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(h) </w:t>
      </w:r>
      <w:r w:rsidRPr="008E4A91">
        <w:rPr>
          <w:rFonts w:ascii="Arial" w:hAnsi="Arial" w:cs="Arial"/>
          <w:szCs w:val="24"/>
        </w:rPr>
        <w:tab/>
      </w:r>
      <w:r w:rsidR="00703F68" w:rsidRPr="1B3AC294">
        <w:rPr>
          <w:rFonts w:ascii="Arial" w:hAnsi="Arial" w:cs="Arial"/>
        </w:rPr>
        <w:t xml:space="preserve">Supporting service users to take </w:t>
      </w:r>
      <w:r w:rsidRPr="1B3AC294">
        <w:rPr>
          <w:rFonts w:ascii="Arial" w:hAnsi="Arial" w:cs="Arial"/>
        </w:rPr>
        <w:t>their medication</w:t>
      </w:r>
      <w:r w:rsidR="00703F68" w:rsidRPr="1B3AC294">
        <w:rPr>
          <w:rFonts w:ascii="Arial" w:hAnsi="Arial" w:cs="Arial"/>
        </w:rPr>
        <w:t xml:space="preserve"> appropriately</w:t>
      </w:r>
    </w:p>
    <w:p w14:paraId="4DE02ACF" w14:textId="77777777" w:rsidR="009B71D5" w:rsidRPr="008E4A91" w:rsidRDefault="009B71D5">
      <w:pPr>
        <w:rPr>
          <w:rFonts w:ascii="Arial" w:hAnsi="Arial" w:cs="Arial"/>
          <w:szCs w:val="24"/>
        </w:rPr>
      </w:pPr>
    </w:p>
    <w:p w14:paraId="084481BE" w14:textId="6F6DC949" w:rsidR="009B71D5" w:rsidRPr="008E4A91" w:rsidRDefault="009B71D5" w:rsidP="1B3AC294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1B3AC294">
        <w:rPr>
          <w:rFonts w:ascii="Arial" w:hAnsi="Arial" w:cs="Arial"/>
          <w:b/>
          <w:bCs/>
        </w:rPr>
        <w:t>Domestic Tasks:</w:t>
      </w:r>
    </w:p>
    <w:p w14:paraId="14CEFC76" w14:textId="77777777" w:rsidR="009B71D5" w:rsidRPr="008E4A91" w:rsidRDefault="009B71D5">
      <w:pPr>
        <w:rPr>
          <w:rFonts w:ascii="Arial" w:hAnsi="Arial" w:cs="Arial"/>
          <w:szCs w:val="24"/>
        </w:rPr>
      </w:pPr>
    </w:p>
    <w:p w14:paraId="7DF148CD" w14:textId="02C83D0B" w:rsidR="009B71D5" w:rsidRPr="008E4A91" w:rsidRDefault="009B71D5" w:rsidP="1B3AC294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(a) </w:t>
      </w:r>
      <w:r w:rsidRPr="008E4A91">
        <w:rPr>
          <w:rFonts w:ascii="Arial" w:hAnsi="Arial" w:cs="Arial"/>
          <w:szCs w:val="24"/>
        </w:rPr>
        <w:tab/>
      </w:r>
      <w:r w:rsidR="00703F68" w:rsidRPr="1B3AC294">
        <w:rPr>
          <w:rFonts w:ascii="Arial" w:hAnsi="Arial" w:cs="Arial"/>
        </w:rPr>
        <w:t>Supporting service users with p</w:t>
      </w:r>
      <w:r w:rsidRPr="1B3AC294">
        <w:rPr>
          <w:rFonts w:ascii="Arial" w:hAnsi="Arial" w:cs="Arial"/>
        </w:rPr>
        <w:t>reparing and cooking meals</w:t>
      </w:r>
    </w:p>
    <w:p w14:paraId="1BBC13BE" w14:textId="74E60BFA" w:rsidR="009B71D5" w:rsidRPr="008E4A91" w:rsidRDefault="009B71D5" w:rsidP="1B3AC294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(b) </w:t>
      </w:r>
      <w:r w:rsidRPr="008E4A91">
        <w:rPr>
          <w:rFonts w:ascii="Arial" w:hAnsi="Arial" w:cs="Arial"/>
          <w:szCs w:val="24"/>
        </w:rPr>
        <w:tab/>
      </w:r>
      <w:r w:rsidR="00703F68" w:rsidRPr="1B3AC294">
        <w:rPr>
          <w:rFonts w:ascii="Arial" w:hAnsi="Arial" w:cs="Arial"/>
        </w:rPr>
        <w:t>Supporting service users with m</w:t>
      </w:r>
      <w:r w:rsidRPr="1B3AC294">
        <w:rPr>
          <w:rFonts w:ascii="Arial" w:hAnsi="Arial" w:cs="Arial"/>
        </w:rPr>
        <w:t xml:space="preserve">aking drinks </w:t>
      </w:r>
    </w:p>
    <w:p w14:paraId="57EFFC4C" w14:textId="77777777" w:rsidR="009B71D5" w:rsidRPr="008E4A91" w:rsidRDefault="009B71D5" w:rsidP="1B3AC294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(c) </w:t>
      </w:r>
      <w:r w:rsidRPr="008E4A91">
        <w:rPr>
          <w:rFonts w:ascii="Arial" w:hAnsi="Arial" w:cs="Arial"/>
          <w:szCs w:val="24"/>
        </w:rPr>
        <w:tab/>
      </w:r>
      <w:r w:rsidR="00703F68" w:rsidRPr="1B3AC294">
        <w:rPr>
          <w:rFonts w:ascii="Arial" w:hAnsi="Arial" w:cs="Arial"/>
        </w:rPr>
        <w:t>Supporting service users with w</w:t>
      </w:r>
      <w:r w:rsidRPr="1B3AC294">
        <w:rPr>
          <w:rFonts w:ascii="Arial" w:hAnsi="Arial" w:cs="Arial"/>
        </w:rPr>
        <w:t>ashing up</w:t>
      </w:r>
    </w:p>
    <w:p w14:paraId="2545D8E9" w14:textId="79647943" w:rsidR="009B71D5" w:rsidRPr="008E4A91" w:rsidRDefault="009B71D5" w:rsidP="1B3AC294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(d) </w:t>
      </w:r>
      <w:r w:rsidRPr="008E4A91">
        <w:rPr>
          <w:rFonts w:ascii="Arial" w:hAnsi="Arial" w:cs="Arial"/>
          <w:szCs w:val="24"/>
        </w:rPr>
        <w:tab/>
      </w:r>
      <w:r w:rsidR="00703F68" w:rsidRPr="1B3AC294">
        <w:rPr>
          <w:rFonts w:ascii="Arial" w:hAnsi="Arial" w:cs="Arial"/>
        </w:rPr>
        <w:t>Supporting service users with p</w:t>
      </w:r>
      <w:r w:rsidRPr="1B3AC294">
        <w:rPr>
          <w:rFonts w:ascii="Arial" w:hAnsi="Arial" w:cs="Arial"/>
        </w:rPr>
        <w:t>reparing and lighting fires</w:t>
      </w:r>
    </w:p>
    <w:p w14:paraId="2FC345AC" w14:textId="18595A4A" w:rsidR="009B71D5" w:rsidRPr="008E4A91" w:rsidRDefault="009B71D5" w:rsidP="1B3AC294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(e) </w:t>
      </w:r>
      <w:r w:rsidRPr="008E4A91">
        <w:rPr>
          <w:rFonts w:ascii="Arial" w:hAnsi="Arial" w:cs="Arial"/>
          <w:szCs w:val="24"/>
        </w:rPr>
        <w:tab/>
      </w:r>
      <w:r w:rsidR="00703F68" w:rsidRPr="1B3AC294">
        <w:rPr>
          <w:rFonts w:ascii="Arial" w:hAnsi="Arial" w:cs="Arial"/>
        </w:rPr>
        <w:t>Supporting service users with m</w:t>
      </w:r>
      <w:r w:rsidRPr="1B3AC294">
        <w:rPr>
          <w:rFonts w:ascii="Arial" w:hAnsi="Arial" w:cs="Arial"/>
        </w:rPr>
        <w:t>aking/changing beds</w:t>
      </w:r>
    </w:p>
    <w:p w14:paraId="58D1D61D" w14:textId="57F496E3" w:rsidR="009B71D5" w:rsidRPr="008E4A91" w:rsidRDefault="009B71D5" w:rsidP="1B3AC294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(f) </w:t>
      </w:r>
      <w:r w:rsidRPr="008E4A91">
        <w:rPr>
          <w:rFonts w:ascii="Arial" w:hAnsi="Arial" w:cs="Arial"/>
          <w:szCs w:val="24"/>
        </w:rPr>
        <w:tab/>
      </w:r>
      <w:r w:rsidR="00703F68" w:rsidRPr="1B3AC294">
        <w:rPr>
          <w:rFonts w:ascii="Arial" w:hAnsi="Arial" w:cs="Arial"/>
        </w:rPr>
        <w:t>Supporting service users with laundry requirements</w:t>
      </w:r>
    </w:p>
    <w:p w14:paraId="58DD6823" w14:textId="2A7CF2BF" w:rsidR="009B71D5" w:rsidRPr="008E4A91" w:rsidRDefault="00703F68" w:rsidP="1B3AC294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>(g</w:t>
      </w:r>
      <w:r w:rsidR="009B71D5" w:rsidRPr="1B3AC294">
        <w:rPr>
          <w:rFonts w:ascii="Arial" w:hAnsi="Arial" w:cs="Arial"/>
        </w:rPr>
        <w:t xml:space="preserve">) </w:t>
      </w:r>
      <w:r w:rsidR="009B71D5"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>Supporting service users with s</w:t>
      </w:r>
      <w:r w:rsidR="009B71D5" w:rsidRPr="1B3AC294">
        <w:rPr>
          <w:rFonts w:ascii="Arial" w:hAnsi="Arial" w:cs="Arial"/>
        </w:rPr>
        <w:t>hopping</w:t>
      </w:r>
    </w:p>
    <w:p w14:paraId="47CBFB78" w14:textId="77777777" w:rsidR="009B71D5" w:rsidRPr="008E4A91" w:rsidRDefault="009B71D5">
      <w:pPr>
        <w:rPr>
          <w:rFonts w:ascii="Arial" w:hAnsi="Arial" w:cs="Arial"/>
          <w:szCs w:val="24"/>
        </w:rPr>
      </w:pPr>
    </w:p>
    <w:p w14:paraId="072E4C88" w14:textId="43AA4DBB" w:rsidR="009B71D5" w:rsidRPr="008E4A91" w:rsidRDefault="009B71D5" w:rsidP="1B3AC294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1B3AC294">
        <w:rPr>
          <w:rFonts w:ascii="Arial" w:hAnsi="Arial" w:cs="Arial"/>
          <w:b/>
          <w:bCs/>
        </w:rPr>
        <w:t>Social Care Tasks:</w:t>
      </w:r>
    </w:p>
    <w:p w14:paraId="5F2458E0" w14:textId="77777777" w:rsidR="009B71D5" w:rsidRPr="008E4A91" w:rsidRDefault="009B71D5">
      <w:pPr>
        <w:rPr>
          <w:rFonts w:ascii="Arial" w:hAnsi="Arial" w:cs="Arial"/>
          <w:szCs w:val="24"/>
        </w:rPr>
      </w:pPr>
    </w:p>
    <w:p w14:paraId="78086CD8" w14:textId="66642CE4" w:rsidR="009B71D5" w:rsidRPr="008E4A91" w:rsidRDefault="009B71D5" w:rsidP="1B3AC294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(a) </w:t>
      </w:r>
      <w:r w:rsidRPr="008E4A91">
        <w:rPr>
          <w:rFonts w:ascii="Arial" w:hAnsi="Arial" w:cs="Arial"/>
          <w:szCs w:val="24"/>
        </w:rPr>
        <w:tab/>
      </w:r>
      <w:r w:rsidR="00B809BA" w:rsidRPr="1B3AC294">
        <w:rPr>
          <w:rFonts w:ascii="Arial" w:hAnsi="Arial" w:cs="Arial"/>
        </w:rPr>
        <w:t>Supporting service users</w:t>
      </w:r>
      <w:r w:rsidRPr="1B3AC294">
        <w:rPr>
          <w:rFonts w:ascii="Arial" w:hAnsi="Arial" w:cs="Arial"/>
        </w:rPr>
        <w:t xml:space="preserve"> to make phone calls</w:t>
      </w:r>
    </w:p>
    <w:p w14:paraId="1E88FE2F" w14:textId="6976CD2A" w:rsidR="009B71D5" w:rsidRPr="008E4A91" w:rsidRDefault="009B71D5" w:rsidP="1B3AC294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(b) </w:t>
      </w:r>
      <w:r w:rsidRPr="008E4A91">
        <w:rPr>
          <w:rFonts w:ascii="Arial" w:hAnsi="Arial" w:cs="Arial"/>
          <w:szCs w:val="24"/>
        </w:rPr>
        <w:tab/>
      </w:r>
      <w:r w:rsidR="00B809BA" w:rsidRPr="1B3AC294">
        <w:rPr>
          <w:rFonts w:ascii="Arial" w:hAnsi="Arial" w:cs="Arial"/>
        </w:rPr>
        <w:t>Supporting service users with r</w:t>
      </w:r>
      <w:r w:rsidRPr="1B3AC294">
        <w:rPr>
          <w:rFonts w:ascii="Arial" w:hAnsi="Arial" w:cs="Arial"/>
        </w:rPr>
        <w:t>eading</w:t>
      </w:r>
      <w:r w:rsidR="00B809BA" w:rsidRPr="1B3AC294">
        <w:rPr>
          <w:rFonts w:ascii="Arial" w:hAnsi="Arial" w:cs="Arial"/>
        </w:rPr>
        <w:t xml:space="preserve"> </w:t>
      </w:r>
    </w:p>
    <w:p w14:paraId="3CAF0FC5" w14:textId="77777777" w:rsidR="009B71D5" w:rsidRPr="008E4A91" w:rsidRDefault="009B71D5" w:rsidP="1B3AC294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(c) </w:t>
      </w:r>
      <w:r w:rsidRPr="008E4A91">
        <w:rPr>
          <w:rFonts w:ascii="Arial" w:hAnsi="Arial" w:cs="Arial"/>
          <w:szCs w:val="24"/>
        </w:rPr>
        <w:tab/>
      </w:r>
      <w:r w:rsidR="00B809BA" w:rsidRPr="1B3AC294">
        <w:rPr>
          <w:rFonts w:ascii="Arial" w:hAnsi="Arial" w:cs="Arial"/>
        </w:rPr>
        <w:t>Supporting service users with l</w:t>
      </w:r>
      <w:r w:rsidRPr="1B3AC294">
        <w:rPr>
          <w:rFonts w:ascii="Arial" w:hAnsi="Arial" w:cs="Arial"/>
        </w:rPr>
        <w:t>etter writing</w:t>
      </w:r>
    </w:p>
    <w:p w14:paraId="574D1515" w14:textId="34D417D1" w:rsidR="009B71D5" w:rsidRPr="008E4A91" w:rsidRDefault="009B71D5" w:rsidP="1B3AC294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(d) </w:t>
      </w:r>
      <w:r w:rsidRPr="008E4A91">
        <w:rPr>
          <w:rFonts w:ascii="Arial" w:hAnsi="Arial" w:cs="Arial"/>
          <w:szCs w:val="24"/>
        </w:rPr>
        <w:tab/>
      </w:r>
      <w:r w:rsidR="00B809BA" w:rsidRPr="1B3AC294">
        <w:rPr>
          <w:rFonts w:ascii="Arial" w:hAnsi="Arial" w:cs="Arial"/>
        </w:rPr>
        <w:t>Supporting service users to m</w:t>
      </w:r>
      <w:r w:rsidR="00E5676A" w:rsidRPr="1B3AC294">
        <w:rPr>
          <w:rFonts w:ascii="Arial" w:hAnsi="Arial" w:cs="Arial"/>
        </w:rPr>
        <w:t>aintain</w:t>
      </w:r>
      <w:r w:rsidR="00B809BA" w:rsidRPr="1B3AC294">
        <w:rPr>
          <w:rFonts w:ascii="Arial" w:hAnsi="Arial" w:cs="Arial"/>
        </w:rPr>
        <w:t xml:space="preserve"> or </w:t>
      </w:r>
      <w:r w:rsidRPr="1B3AC294">
        <w:rPr>
          <w:rFonts w:ascii="Arial" w:hAnsi="Arial" w:cs="Arial"/>
        </w:rPr>
        <w:t xml:space="preserve">develop social </w:t>
      </w:r>
      <w:r w:rsidR="00B809BA" w:rsidRPr="1B3AC294">
        <w:rPr>
          <w:rFonts w:ascii="Arial" w:hAnsi="Arial" w:cs="Arial"/>
        </w:rPr>
        <w:t>relationships</w:t>
      </w:r>
    </w:p>
    <w:p w14:paraId="0D406F99" w14:textId="25AB473C" w:rsidR="009B71D5" w:rsidRPr="008E4A91" w:rsidRDefault="1B3AC294" w:rsidP="1B3AC294">
      <w:pPr>
        <w:ind w:left="1440" w:hanging="720"/>
        <w:rPr>
          <w:rFonts w:ascii="Arial" w:hAnsi="Arial" w:cs="Arial"/>
        </w:rPr>
      </w:pPr>
      <w:r w:rsidRPr="1B3AC294">
        <w:rPr>
          <w:rFonts w:ascii="Arial" w:hAnsi="Arial" w:cs="Arial"/>
        </w:rPr>
        <w:t>(e) Supporting service users to maintain or improve skills of daily living</w:t>
      </w:r>
    </w:p>
    <w:p w14:paraId="12A2AD88" w14:textId="41D9A993" w:rsidR="009B71D5" w:rsidRPr="008E4A91" w:rsidRDefault="009B71D5" w:rsidP="1B3AC294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lastRenderedPageBreak/>
        <w:tab/>
      </w:r>
      <w:r w:rsidRPr="1B3AC294">
        <w:rPr>
          <w:rFonts w:ascii="Arial" w:hAnsi="Arial" w:cs="Arial"/>
        </w:rPr>
        <w:t xml:space="preserve">(f) </w:t>
      </w:r>
      <w:r w:rsidRPr="008E4A91">
        <w:rPr>
          <w:rFonts w:ascii="Arial" w:hAnsi="Arial" w:cs="Arial"/>
          <w:szCs w:val="24"/>
        </w:rPr>
        <w:tab/>
      </w:r>
      <w:r w:rsidR="00E1468C" w:rsidRPr="1B3AC294">
        <w:rPr>
          <w:rFonts w:ascii="Arial" w:hAnsi="Arial" w:cs="Arial"/>
        </w:rPr>
        <w:t xml:space="preserve">Supporting service users to maintain or improve </w:t>
      </w:r>
      <w:r w:rsidRPr="1B3AC294">
        <w:rPr>
          <w:rFonts w:ascii="Arial" w:hAnsi="Arial" w:cs="Arial"/>
        </w:rPr>
        <w:t>social skills</w:t>
      </w:r>
    </w:p>
    <w:p w14:paraId="39100CC4" w14:textId="53D12E10" w:rsidR="009B71D5" w:rsidRPr="008E4A91" w:rsidRDefault="00E1468C" w:rsidP="1B3AC294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(g) </w:t>
      </w:r>
      <w:r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>Support service users to have meaningful social interactions</w:t>
      </w:r>
    </w:p>
    <w:p w14:paraId="73198832" w14:textId="59BB621E" w:rsidR="00B57655" w:rsidRPr="008E4A91" w:rsidRDefault="1B3AC294" w:rsidP="1B3AC294">
      <w:pPr>
        <w:rPr>
          <w:rFonts w:ascii="Arial" w:hAnsi="Arial" w:cs="Arial"/>
        </w:rPr>
      </w:pPr>
      <w:r w:rsidRPr="1B3AC294">
        <w:rPr>
          <w:rFonts w:ascii="Arial" w:hAnsi="Arial" w:cs="Arial"/>
        </w:rPr>
        <w:t xml:space="preserve">           (h) Provide support to attend appointments</w:t>
      </w:r>
    </w:p>
    <w:p w14:paraId="14F126D2" w14:textId="77777777" w:rsidR="009B71D5" w:rsidRPr="008E4A91" w:rsidRDefault="009B71D5">
      <w:pPr>
        <w:rPr>
          <w:rFonts w:ascii="Arial" w:hAnsi="Arial" w:cs="Arial"/>
          <w:szCs w:val="24"/>
        </w:rPr>
      </w:pPr>
    </w:p>
    <w:p w14:paraId="5EAB9803" w14:textId="041AA094" w:rsidR="009B71D5" w:rsidRPr="008E4A91" w:rsidRDefault="00E1468C" w:rsidP="1B3AC294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1B3AC294">
        <w:rPr>
          <w:rFonts w:ascii="Arial" w:hAnsi="Arial" w:cs="Arial"/>
          <w:b/>
          <w:bCs/>
        </w:rPr>
        <w:t>General tasks:</w:t>
      </w:r>
    </w:p>
    <w:p w14:paraId="7CEE617E" w14:textId="77777777" w:rsidR="009B71D5" w:rsidRPr="008E4A91" w:rsidRDefault="009B71D5">
      <w:pPr>
        <w:rPr>
          <w:rFonts w:ascii="Arial" w:hAnsi="Arial" w:cs="Arial"/>
          <w:szCs w:val="24"/>
        </w:rPr>
      </w:pPr>
    </w:p>
    <w:p w14:paraId="336F05F2" w14:textId="07A97B53" w:rsidR="009B71D5" w:rsidRPr="008E4A91" w:rsidRDefault="009B71D5" w:rsidP="23C40359">
      <w:pPr>
        <w:rPr>
          <w:rFonts w:ascii="Arial" w:hAnsi="Arial" w:cs="Arial"/>
        </w:rPr>
      </w:pPr>
      <w:r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(a) </w:t>
      </w:r>
      <w:r w:rsidRPr="008E4A91">
        <w:rPr>
          <w:rFonts w:ascii="Arial" w:hAnsi="Arial" w:cs="Arial"/>
          <w:szCs w:val="24"/>
        </w:rPr>
        <w:tab/>
      </w:r>
      <w:r w:rsidR="00E1468C" w:rsidRPr="1B3AC294">
        <w:rPr>
          <w:rFonts w:ascii="Arial" w:hAnsi="Arial" w:cs="Arial"/>
        </w:rPr>
        <w:t>Supporting service users to pay bills</w:t>
      </w:r>
    </w:p>
    <w:p w14:paraId="2AC85B22" w14:textId="5003ED22" w:rsidR="009B71D5" w:rsidRPr="008E4A91" w:rsidRDefault="00E1468C" w:rsidP="23C4035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>(b</w:t>
      </w:r>
      <w:r w:rsidR="009B71D5" w:rsidRPr="1B3AC294">
        <w:rPr>
          <w:rFonts w:ascii="Arial" w:hAnsi="Arial" w:cs="Arial"/>
        </w:rPr>
        <w:t xml:space="preserve">) </w:t>
      </w:r>
      <w:r w:rsidR="009B71D5" w:rsidRP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>Supporting service users to c</w:t>
      </w:r>
      <w:r w:rsidR="009B71D5" w:rsidRPr="1B3AC294">
        <w:rPr>
          <w:rFonts w:ascii="Arial" w:hAnsi="Arial" w:cs="Arial"/>
        </w:rPr>
        <w:t>ollect prescriptions</w:t>
      </w:r>
    </w:p>
    <w:p w14:paraId="21AB89DD" w14:textId="421C05B5" w:rsidR="009B71D5" w:rsidRDefault="00E1468C" w:rsidP="23C4035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 xml:space="preserve">(c) </w:t>
      </w:r>
      <w:r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>Ensuring service users</w:t>
      </w:r>
      <w:r w:rsidR="009B71D5" w:rsidRPr="1B3AC294">
        <w:rPr>
          <w:rFonts w:ascii="Arial" w:hAnsi="Arial" w:cs="Arial"/>
        </w:rPr>
        <w:t xml:space="preserve"> </w:t>
      </w:r>
      <w:r w:rsidRPr="1B3AC294">
        <w:rPr>
          <w:rFonts w:ascii="Arial" w:hAnsi="Arial" w:cs="Arial"/>
        </w:rPr>
        <w:t>wellbeing and reporting any concerns or                                           changes in service users health or circumstances to your line manager</w:t>
      </w:r>
    </w:p>
    <w:p w14:paraId="3BC6719F" w14:textId="59A53422" w:rsidR="00E1468C" w:rsidRDefault="23C40359" w:rsidP="23C40359">
      <w:pPr>
        <w:rPr>
          <w:rFonts w:ascii="Arial" w:hAnsi="Arial" w:cs="Arial"/>
        </w:rPr>
      </w:pPr>
      <w:r w:rsidRPr="23C40359">
        <w:rPr>
          <w:rFonts w:ascii="Arial" w:hAnsi="Arial" w:cs="Arial"/>
        </w:rPr>
        <w:t xml:space="preserve">           (d) Complete accurate and comprehensive service delivery records                                           within the service users home</w:t>
      </w:r>
    </w:p>
    <w:p w14:paraId="088F1346" w14:textId="50CEDB84" w:rsidR="00E1468C" w:rsidRDefault="23C40359" w:rsidP="23C40359">
      <w:pPr>
        <w:rPr>
          <w:rFonts w:ascii="Arial" w:hAnsi="Arial" w:cs="Arial"/>
        </w:rPr>
      </w:pPr>
      <w:r w:rsidRPr="23C40359">
        <w:rPr>
          <w:rFonts w:ascii="Arial" w:hAnsi="Arial" w:cs="Arial"/>
        </w:rPr>
        <w:t xml:space="preserve">           (e) Participate in regular supervision sessions, team meetings and                                              annual reviews with your line manager </w:t>
      </w:r>
    </w:p>
    <w:p w14:paraId="559B1643" w14:textId="790DFE73" w:rsidR="00E1468C" w:rsidRPr="008E4A91" w:rsidRDefault="23C40359" w:rsidP="23C40359">
      <w:pPr>
        <w:rPr>
          <w:rFonts w:ascii="Arial" w:hAnsi="Arial" w:cs="Arial"/>
        </w:rPr>
      </w:pPr>
      <w:r w:rsidRPr="23C40359">
        <w:rPr>
          <w:rFonts w:ascii="Arial" w:hAnsi="Arial" w:cs="Arial"/>
        </w:rPr>
        <w:t xml:space="preserve">           (f)  Participate in all training as required for your professional development  </w:t>
      </w:r>
    </w:p>
    <w:p w14:paraId="34A16234" w14:textId="0C8FA796" w:rsidR="1B3AC294" w:rsidRDefault="23C40359" w:rsidP="23C40359">
      <w:pPr>
        <w:rPr>
          <w:rFonts w:ascii="Arial" w:hAnsi="Arial" w:cs="Arial"/>
        </w:rPr>
      </w:pPr>
      <w:r w:rsidRPr="23C40359">
        <w:rPr>
          <w:rFonts w:ascii="Arial" w:hAnsi="Arial" w:cs="Arial"/>
        </w:rPr>
        <w:t xml:space="preserve">           (g) Any other reasonable duties that may be required in line with the job purpose.</w:t>
      </w:r>
    </w:p>
    <w:p w14:paraId="0EB250C2" w14:textId="00A402A8" w:rsidR="1B3AC294" w:rsidRDefault="1B3AC294" w:rsidP="1B3AC294">
      <w:pPr>
        <w:rPr>
          <w:rFonts w:ascii="Arial" w:hAnsi="Arial" w:cs="Arial"/>
        </w:rPr>
      </w:pPr>
    </w:p>
    <w:p w14:paraId="43ECB4B9" w14:textId="797CEF3C" w:rsidR="008E4A91" w:rsidRDefault="009B71D5" w:rsidP="486D8DB4">
      <w:pPr>
        <w:rPr>
          <w:rFonts w:ascii="Arial" w:hAnsi="Arial" w:cs="Arial"/>
        </w:rPr>
      </w:pPr>
      <w:r w:rsidRPr="1B3AC294">
        <w:rPr>
          <w:rFonts w:ascii="Arial" w:hAnsi="Arial" w:cs="Arial"/>
          <w:b/>
          <w:bCs/>
        </w:rPr>
        <w:t>Hours of work</w:t>
      </w:r>
      <w:r w:rsidRPr="1B3AC294">
        <w:rPr>
          <w:rFonts w:ascii="Arial" w:hAnsi="Arial" w:cs="Arial"/>
        </w:rPr>
        <w:t>:</w:t>
      </w:r>
      <w:r w:rsidRPr="008E4A91">
        <w:rPr>
          <w:rFonts w:ascii="Arial" w:hAnsi="Arial" w:cs="Arial"/>
          <w:szCs w:val="24"/>
        </w:rPr>
        <w:tab/>
      </w:r>
      <w:r w:rsidRPr="008E4A91">
        <w:rPr>
          <w:rFonts w:ascii="Arial" w:hAnsi="Arial" w:cs="Arial"/>
          <w:szCs w:val="24"/>
        </w:rPr>
        <w:tab/>
      </w:r>
      <w:r w:rsidR="1B3AC294" w:rsidRPr="1B3AC294">
        <w:rPr>
          <w:rFonts w:ascii="Arial" w:hAnsi="Arial" w:cs="Arial"/>
        </w:rPr>
        <w:t xml:space="preserve"> Minimum 16 hours per week guaranteed. Full or part time hours </w:t>
      </w:r>
      <w:r w:rsidR="008E4A91">
        <w:rPr>
          <w:rFonts w:ascii="Arial" w:hAnsi="Arial" w:cs="Arial"/>
          <w:szCs w:val="24"/>
        </w:rPr>
        <w:tab/>
      </w:r>
      <w:r w:rsidRPr="1B3AC294">
        <w:rPr>
          <w:rFonts w:ascii="Arial" w:hAnsi="Arial" w:cs="Arial"/>
        </w:rPr>
        <w:t>Subject to</w:t>
      </w:r>
      <w:r w:rsidR="00B57655" w:rsidRPr="1B3AC294">
        <w:rPr>
          <w:rFonts w:ascii="Arial" w:hAnsi="Arial" w:cs="Arial"/>
        </w:rPr>
        <w:t xml:space="preserve"> agreement.</w:t>
      </w:r>
      <w:r w:rsidRPr="1B3AC294">
        <w:rPr>
          <w:rFonts w:ascii="Arial" w:hAnsi="Arial" w:cs="Arial"/>
        </w:rPr>
        <w:t xml:space="preserve"> The service</w:t>
      </w:r>
      <w:r w:rsidR="008E4A91" w:rsidRPr="1B3AC294">
        <w:rPr>
          <w:rFonts w:ascii="Arial" w:hAnsi="Arial" w:cs="Arial"/>
        </w:rPr>
        <w:t xml:space="preserve"> </w:t>
      </w:r>
      <w:r w:rsidRPr="1B3AC294">
        <w:rPr>
          <w:rFonts w:ascii="Arial" w:hAnsi="Arial" w:cs="Arial"/>
        </w:rPr>
        <w:t xml:space="preserve">operates </w:t>
      </w:r>
      <w:r w:rsidR="1B3AC294" w:rsidRPr="1B3AC294">
        <w:rPr>
          <w:rFonts w:ascii="Arial" w:hAnsi="Arial" w:cs="Arial"/>
        </w:rPr>
        <w:t>24 hours a day, 365 days a year. The post includes working a regular fortnightly working pattern and includes alternate weekends</w:t>
      </w:r>
    </w:p>
    <w:p w14:paraId="19B57D0D" w14:textId="77B46CE5" w:rsidR="00B57655" w:rsidRPr="00E5676A" w:rsidRDefault="1B3AC294" w:rsidP="1B3AC294">
      <w:pPr>
        <w:ind w:left="720" w:hanging="720"/>
        <w:rPr>
          <w:rFonts w:ascii="Arial" w:hAnsi="Arial" w:cs="Arial"/>
        </w:rPr>
      </w:pPr>
      <w:r w:rsidRPr="1B3AC294">
        <w:rPr>
          <w:rFonts w:ascii="Arial" w:hAnsi="Arial" w:cs="Arial"/>
        </w:rPr>
        <w:t xml:space="preserve"> </w:t>
      </w:r>
    </w:p>
    <w:p w14:paraId="6C451554" w14:textId="1A8E6870" w:rsidR="00B57655" w:rsidRPr="00E5676A" w:rsidRDefault="009B71D5" w:rsidP="486D8DB4">
      <w:pPr>
        <w:ind w:left="720" w:hanging="720"/>
        <w:rPr>
          <w:rFonts w:ascii="Arial" w:hAnsi="Arial" w:cs="Arial"/>
        </w:rPr>
      </w:pPr>
      <w:r w:rsidRPr="1B3AC294">
        <w:rPr>
          <w:rFonts w:ascii="Arial" w:hAnsi="Arial" w:cs="Arial"/>
          <w:b/>
          <w:bCs/>
        </w:rPr>
        <w:t>Rate of pay:</w:t>
      </w:r>
      <w:r w:rsidRPr="008E4A91">
        <w:rPr>
          <w:rFonts w:ascii="Arial" w:hAnsi="Arial" w:cs="Arial"/>
          <w:b/>
          <w:szCs w:val="24"/>
        </w:rPr>
        <w:tab/>
      </w:r>
      <w:r w:rsidRPr="008E4A91">
        <w:rPr>
          <w:rFonts w:ascii="Arial" w:hAnsi="Arial" w:cs="Arial"/>
          <w:b/>
          <w:szCs w:val="24"/>
        </w:rPr>
        <w:tab/>
      </w:r>
      <w:r w:rsidRPr="008E4A91">
        <w:rPr>
          <w:rFonts w:ascii="Arial" w:hAnsi="Arial" w:cs="Arial"/>
          <w:b/>
          <w:szCs w:val="24"/>
        </w:rPr>
        <w:tab/>
      </w:r>
      <w:r w:rsidR="1B3AC294" w:rsidRPr="1B3AC294">
        <w:rPr>
          <w:rFonts w:ascii="Arial" w:hAnsi="Arial" w:cs="Arial"/>
          <w:b/>
          <w:bCs/>
        </w:rPr>
        <w:t xml:space="preserve"> </w:t>
      </w:r>
      <w:r w:rsidR="008E4A91">
        <w:rPr>
          <w:rFonts w:ascii="Arial" w:hAnsi="Arial" w:cs="Arial"/>
          <w:b/>
          <w:szCs w:val="24"/>
        </w:rPr>
        <w:tab/>
      </w:r>
      <w:r w:rsidR="00854A80">
        <w:rPr>
          <w:rFonts w:ascii="Arial" w:hAnsi="Arial" w:cs="Arial"/>
        </w:rPr>
        <w:t>£8.9</w:t>
      </w:r>
      <w:r w:rsidR="001620E8" w:rsidRPr="1B3AC294">
        <w:rPr>
          <w:rFonts w:ascii="Arial" w:hAnsi="Arial" w:cs="Arial"/>
        </w:rPr>
        <w:t>0</w:t>
      </w:r>
      <w:r w:rsidR="005E1E84" w:rsidRPr="1B3AC294">
        <w:rPr>
          <w:rFonts w:ascii="Arial" w:hAnsi="Arial" w:cs="Arial"/>
        </w:rPr>
        <w:t xml:space="preserve"> per hour </w:t>
      </w:r>
      <w:r w:rsidR="004A693D" w:rsidRPr="1B3AC294">
        <w:rPr>
          <w:rFonts w:ascii="Arial" w:hAnsi="Arial" w:cs="Arial"/>
          <w:b/>
          <w:bCs/>
        </w:rPr>
        <w:t xml:space="preserve">plus </w:t>
      </w:r>
      <w:r w:rsidR="00E5676A" w:rsidRPr="1B3AC294">
        <w:rPr>
          <w:rFonts w:ascii="Arial" w:hAnsi="Arial" w:cs="Arial"/>
        </w:rPr>
        <w:t xml:space="preserve">paid </w:t>
      </w:r>
      <w:r w:rsidR="00854A80">
        <w:rPr>
          <w:rFonts w:ascii="Arial" w:hAnsi="Arial" w:cs="Arial"/>
        </w:rPr>
        <w:t>travelling time at £8.9</w:t>
      </w:r>
      <w:bookmarkStart w:id="0" w:name="_GoBack"/>
      <w:bookmarkEnd w:id="0"/>
      <w:r w:rsidR="004A693D" w:rsidRPr="1B3AC294">
        <w:rPr>
          <w:rFonts w:ascii="Arial" w:hAnsi="Arial" w:cs="Arial"/>
        </w:rPr>
        <w:t>0 per hour</w:t>
      </w:r>
      <w:r w:rsidR="00BB7F2F" w:rsidRPr="1B3AC294">
        <w:rPr>
          <w:rFonts w:ascii="Arial" w:hAnsi="Arial" w:cs="Arial"/>
          <w:b/>
          <w:bCs/>
        </w:rPr>
        <w:t xml:space="preserve"> plus</w:t>
      </w:r>
      <w:r w:rsidR="00BB7F2F" w:rsidRPr="1B3AC294">
        <w:rPr>
          <w:rFonts w:ascii="Arial" w:hAnsi="Arial" w:cs="Arial"/>
        </w:rPr>
        <w:t xml:space="preserve"> enhancement</w:t>
      </w:r>
      <w:r w:rsidR="00E5676A" w:rsidRPr="1B3AC294">
        <w:rPr>
          <w:rFonts w:ascii="Arial" w:hAnsi="Arial" w:cs="Arial"/>
        </w:rPr>
        <w:t>s</w:t>
      </w:r>
      <w:r w:rsidR="00BB7F2F" w:rsidRPr="1B3AC294">
        <w:rPr>
          <w:rFonts w:ascii="Arial" w:hAnsi="Arial" w:cs="Arial"/>
        </w:rPr>
        <w:t xml:space="preserve"> for bank holiday and weekend working.</w:t>
      </w:r>
    </w:p>
    <w:p w14:paraId="67CBD1A8" w14:textId="5A0A98CE" w:rsidR="1B3AC294" w:rsidRDefault="1B3AC294" w:rsidP="1B3AC294">
      <w:pPr>
        <w:rPr>
          <w:rFonts w:ascii="Arial" w:hAnsi="Arial" w:cs="Arial"/>
          <w:b/>
          <w:bCs/>
        </w:rPr>
      </w:pPr>
    </w:p>
    <w:p w14:paraId="583CA68F" w14:textId="622CFDA1" w:rsidR="006053BD" w:rsidRPr="008E4A91" w:rsidRDefault="009B71D5" w:rsidP="576E1C9B">
      <w:pPr>
        <w:rPr>
          <w:rFonts w:ascii="Arial" w:hAnsi="Arial" w:cs="Arial"/>
        </w:rPr>
      </w:pPr>
      <w:r w:rsidRPr="1B3AC294">
        <w:rPr>
          <w:rFonts w:ascii="Arial" w:hAnsi="Arial" w:cs="Arial"/>
          <w:b/>
          <w:bCs/>
        </w:rPr>
        <w:t>Annual leave entitlement:</w:t>
      </w:r>
      <w:r w:rsidRPr="008E4A91">
        <w:rPr>
          <w:rFonts w:ascii="Arial" w:hAnsi="Arial" w:cs="Arial"/>
          <w:szCs w:val="24"/>
        </w:rPr>
        <w:tab/>
      </w:r>
      <w:r w:rsidR="00860E60" w:rsidRPr="1B3AC294">
        <w:rPr>
          <w:rFonts w:ascii="Arial" w:hAnsi="Arial" w:cs="Arial"/>
        </w:rPr>
        <w:t>5.6</w:t>
      </w:r>
      <w:r w:rsidR="006053BD" w:rsidRPr="1B3AC294">
        <w:rPr>
          <w:rFonts w:ascii="Arial" w:hAnsi="Arial" w:cs="Arial"/>
        </w:rPr>
        <w:t xml:space="preserve"> weeks per annum to include bank holidays </w:t>
      </w:r>
    </w:p>
    <w:p w14:paraId="09A51482" w14:textId="77777777" w:rsidR="009B71D5" w:rsidRPr="008E4A91" w:rsidRDefault="009B71D5">
      <w:pPr>
        <w:rPr>
          <w:rFonts w:ascii="Arial" w:hAnsi="Arial" w:cs="Arial"/>
          <w:szCs w:val="24"/>
        </w:rPr>
      </w:pPr>
    </w:p>
    <w:p w14:paraId="20EF6B5C" w14:textId="77777777" w:rsidR="009B71D5" w:rsidRPr="008E4A91" w:rsidRDefault="009B71D5">
      <w:pPr>
        <w:rPr>
          <w:rFonts w:ascii="Arial" w:hAnsi="Arial" w:cs="Arial"/>
          <w:szCs w:val="24"/>
        </w:rPr>
      </w:pPr>
    </w:p>
    <w:p w14:paraId="06C79C29" w14:textId="77777777" w:rsidR="009B71D5" w:rsidRPr="008E4A91" w:rsidRDefault="009B71D5">
      <w:pPr>
        <w:rPr>
          <w:rFonts w:ascii="Arial" w:hAnsi="Arial" w:cs="Arial"/>
          <w:szCs w:val="24"/>
        </w:rPr>
      </w:pPr>
    </w:p>
    <w:p w14:paraId="61C6BF28" w14:textId="77777777" w:rsidR="009B71D5" w:rsidRPr="008E4A91" w:rsidRDefault="4E481F1A" w:rsidP="4E481F1A">
      <w:pPr>
        <w:jc w:val="right"/>
        <w:rPr>
          <w:rFonts w:ascii="Arial" w:hAnsi="Arial" w:cs="Arial"/>
        </w:rPr>
      </w:pPr>
      <w:r w:rsidRPr="4E481F1A">
        <w:rPr>
          <w:rFonts w:ascii="Arial" w:hAnsi="Arial" w:cs="Arial"/>
        </w:rPr>
        <w:t>For guidance purposes only</w:t>
      </w:r>
    </w:p>
    <w:p w14:paraId="34F1D93D" w14:textId="77777777" w:rsidR="008D2496" w:rsidRDefault="008D2496">
      <w:pPr>
        <w:jc w:val="right"/>
        <w:rPr>
          <w:rFonts w:ascii="Arial" w:hAnsi="Arial" w:cs="Arial"/>
          <w:szCs w:val="24"/>
        </w:rPr>
      </w:pPr>
    </w:p>
    <w:p w14:paraId="3E757043" w14:textId="77777777" w:rsidR="009B71D5" w:rsidRPr="008D2496" w:rsidRDefault="008D2496" w:rsidP="008D2496">
      <w:pPr>
        <w:tabs>
          <w:tab w:val="left" w:pos="27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9B71D5" w:rsidRPr="008D2496"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B2A5A" w14:textId="77777777" w:rsidR="000F3110" w:rsidRDefault="000F3110">
      <w:r>
        <w:separator/>
      </w:r>
    </w:p>
  </w:endnote>
  <w:endnote w:type="continuationSeparator" w:id="0">
    <w:p w14:paraId="0445927B" w14:textId="77777777" w:rsidR="000F3110" w:rsidRDefault="000F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5CE" w14:textId="77777777" w:rsidR="002140D9" w:rsidRDefault="002140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78CEB" w14:textId="77777777" w:rsidR="002140D9" w:rsidRDefault="00214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BC2D9" w14:textId="77777777" w:rsidR="002140D9" w:rsidRPr="008D2496" w:rsidRDefault="666C8513" w:rsidP="666C8513">
    <w:pPr>
      <w:pStyle w:val="Footer"/>
      <w:rPr>
        <w:rFonts w:ascii="Arial" w:hAnsi="Arial" w:cs="Arial"/>
        <w:sz w:val="16"/>
        <w:szCs w:val="16"/>
      </w:rPr>
    </w:pPr>
    <w:r w:rsidRPr="666C8513">
      <w:rPr>
        <w:rFonts w:ascii="Arial" w:hAnsi="Arial" w:cs="Arial"/>
        <w:sz w:val="16"/>
        <w:szCs w:val="16"/>
      </w:rPr>
      <w:t>F:/director/personel/current jds/new/Dom Care Worker jd</w:t>
    </w:r>
  </w:p>
  <w:p w14:paraId="38EF03FD" w14:textId="6D481A4E" w:rsidR="002140D9" w:rsidRPr="008D2496" w:rsidRDefault="002140D9" w:rsidP="4E481F1A">
    <w:pPr>
      <w:pStyle w:val="Footer"/>
      <w:rPr>
        <w:rFonts w:ascii="Arial" w:hAnsi="Arial" w:cs="Arial"/>
        <w:sz w:val="16"/>
        <w:szCs w:val="16"/>
      </w:rPr>
    </w:pPr>
    <w:r w:rsidRPr="008D2496">
      <w:rPr>
        <w:rFonts w:ascii="Arial" w:hAnsi="Arial" w:cs="Arial"/>
        <w:snapToGrid w:val="0"/>
        <w:sz w:val="16"/>
        <w:szCs w:val="16"/>
      </w:rPr>
      <w:t xml:space="preserve">Page </w:t>
    </w:r>
    <w:r w:rsidRPr="4E481F1A">
      <w:rPr>
        <w:rFonts w:ascii="Arial" w:hAnsi="Arial" w:cs="Arial"/>
        <w:noProof/>
        <w:snapToGrid w:val="0"/>
        <w:sz w:val="16"/>
        <w:szCs w:val="16"/>
      </w:rPr>
      <w:fldChar w:fldCharType="begin"/>
    </w:r>
    <w:r w:rsidRPr="008D2496">
      <w:rPr>
        <w:rFonts w:ascii="Arial" w:hAnsi="Arial" w:cs="Arial"/>
        <w:snapToGrid w:val="0"/>
        <w:sz w:val="16"/>
        <w:szCs w:val="16"/>
      </w:rPr>
      <w:instrText xml:space="preserve"> PAGE </w:instrText>
    </w:r>
    <w:r w:rsidRPr="4E481F1A">
      <w:rPr>
        <w:rFonts w:ascii="Arial" w:hAnsi="Arial" w:cs="Arial"/>
        <w:snapToGrid w:val="0"/>
        <w:sz w:val="16"/>
        <w:szCs w:val="16"/>
      </w:rPr>
      <w:fldChar w:fldCharType="separate"/>
    </w:r>
    <w:r w:rsidR="00854A80">
      <w:rPr>
        <w:rFonts w:ascii="Arial" w:hAnsi="Arial" w:cs="Arial"/>
        <w:noProof/>
        <w:snapToGrid w:val="0"/>
        <w:sz w:val="16"/>
        <w:szCs w:val="16"/>
      </w:rPr>
      <w:t>2</w:t>
    </w:r>
    <w:r w:rsidRPr="4E481F1A">
      <w:rPr>
        <w:rFonts w:ascii="Arial" w:hAnsi="Arial" w:cs="Arial"/>
        <w:noProof/>
        <w:snapToGrid w:val="0"/>
        <w:sz w:val="16"/>
        <w:szCs w:val="16"/>
      </w:rPr>
      <w:fldChar w:fldCharType="end"/>
    </w:r>
    <w:r w:rsidRPr="008D2496">
      <w:rPr>
        <w:rFonts w:ascii="Arial" w:hAnsi="Arial" w:cs="Arial"/>
        <w:snapToGrid w:val="0"/>
        <w:sz w:val="16"/>
        <w:szCs w:val="16"/>
      </w:rPr>
      <w:t xml:space="preserve"> of </w:t>
    </w:r>
    <w:r w:rsidRPr="4E481F1A">
      <w:rPr>
        <w:rFonts w:ascii="Arial" w:hAnsi="Arial" w:cs="Arial"/>
        <w:noProof/>
        <w:snapToGrid w:val="0"/>
        <w:sz w:val="16"/>
        <w:szCs w:val="16"/>
      </w:rPr>
      <w:fldChar w:fldCharType="begin"/>
    </w:r>
    <w:r w:rsidRPr="008D2496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4E481F1A">
      <w:rPr>
        <w:rFonts w:ascii="Arial" w:hAnsi="Arial" w:cs="Arial"/>
        <w:snapToGrid w:val="0"/>
        <w:sz w:val="16"/>
        <w:szCs w:val="16"/>
      </w:rPr>
      <w:fldChar w:fldCharType="separate"/>
    </w:r>
    <w:r w:rsidR="00854A80">
      <w:rPr>
        <w:rFonts w:ascii="Arial" w:hAnsi="Arial" w:cs="Arial"/>
        <w:noProof/>
        <w:snapToGrid w:val="0"/>
        <w:sz w:val="16"/>
        <w:szCs w:val="16"/>
      </w:rPr>
      <w:t>2</w:t>
    </w:r>
    <w:r w:rsidRPr="4E481F1A">
      <w:rPr>
        <w:rFonts w:ascii="Arial" w:hAnsi="Arial" w:cs="Arial"/>
        <w:noProof/>
        <w:snapToGrid w:val="0"/>
        <w:sz w:val="16"/>
        <w:szCs w:val="16"/>
      </w:rPr>
      <w:fldChar w:fldCharType="end"/>
    </w:r>
  </w:p>
  <w:p w14:paraId="2998E9BA" w14:textId="77777777" w:rsidR="002140D9" w:rsidRPr="008D2496" w:rsidRDefault="4E481F1A" w:rsidP="4E481F1A">
    <w:pPr>
      <w:pStyle w:val="Footer"/>
      <w:rPr>
        <w:rFonts w:ascii="Arial" w:hAnsi="Arial" w:cs="Arial"/>
        <w:sz w:val="16"/>
        <w:szCs w:val="16"/>
      </w:rPr>
    </w:pPr>
    <w:r w:rsidRPr="4E481F1A">
      <w:rPr>
        <w:rFonts w:ascii="Arial" w:hAnsi="Arial" w:cs="Arial"/>
        <w:sz w:val="16"/>
        <w:szCs w:val="16"/>
      </w:rPr>
      <w:t>Date: 06/09/07 Revised: 20/10/08 Revised 17/07/09 Revised 11/10/10 Revised 23/05/11 Revised 10/10/12 Revised 04/10/13 Revised 06/10/14 Revised 05/10/2015</w:t>
    </w:r>
  </w:p>
  <w:p w14:paraId="17E09AF7" w14:textId="77777777" w:rsidR="002140D9" w:rsidRDefault="00214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614E2" w14:textId="77777777" w:rsidR="000F3110" w:rsidRDefault="000F3110">
      <w:r>
        <w:separator/>
      </w:r>
    </w:p>
  </w:footnote>
  <w:footnote w:type="continuationSeparator" w:id="0">
    <w:p w14:paraId="32E406A2" w14:textId="77777777" w:rsidR="000F3110" w:rsidRDefault="000F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1FE9"/>
    <w:multiLevelType w:val="hybridMultilevel"/>
    <w:tmpl w:val="A66639AE"/>
    <w:lvl w:ilvl="0" w:tplc="3626DBB4">
      <w:start w:val="1"/>
      <w:numFmt w:val="decimal"/>
      <w:lvlText w:val="%1."/>
      <w:lvlJc w:val="left"/>
      <w:pPr>
        <w:ind w:left="720" w:hanging="360"/>
      </w:pPr>
    </w:lvl>
    <w:lvl w:ilvl="1" w:tplc="27880534">
      <w:start w:val="1"/>
      <w:numFmt w:val="lowerLetter"/>
      <w:lvlText w:val="%2."/>
      <w:lvlJc w:val="left"/>
      <w:pPr>
        <w:ind w:left="1440" w:hanging="360"/>
      </w:pPr>
    </w:lvl>
    <w:lvl w:ilvl="2" w:tplc="E3B65E04">
      <w:start w:val="1"/>
      <w:numFmt w:val="lowerRoman"/>
      <w:lvlText w:val="%3."/>
      <w:lvlJc w:val="right"/>
      <w:pPr>
        <w:ind w:left="2160" w:hanging="180"/>
      </w:pPr>
    </w:lvl>
    <w:lvl w:ilvl="3" w:tplc="5798DCB0">
      <w:start w:val="1"/>
      <w:numFmt w:val="decimal"/>
      <w:lvlText w:val="%4."/>
      <w:lvlJc w:val="left"/>
      <w:pPr>
        <w:ind w:left="2880" w:hanging="360"/>
      </w:pPr>
    </w:lvl>
    <w:lvl w:ilvl="4" w:tplc="F9AE26C0">
      <w:start w:val="1"/>
      <w:numFmt w:val="lowerLetter"/>
      <w:lvlText w:val="%5."/>
      <w:lvlJc w:val="left"/>
      <w:pPr>
        <w:ind w:left="3600" w:hanging="360"/>
      </w:pPr>
    </w:lvl>
    <w:lvl w:ilvl="5" w:tplc="1FE2964A">
      <w:start w:val="1"/>
      <w:numFmt w:val="lowerRoman"/>
      <w:lvlText w:val="%6."/>
      <w:lvlJc w:val="right"/>
      <w:pPr>
        <w:ind w:left="4320" w:hanging="180"/>
      </w:pPr>
    </w:lvl>
    <w:lvl w:ilvl="6" w:tplc="2D6E26C4">
      <w:start w:val="1"/>
      <w:numFmt w:val="decimal"/>
      <w:lvlText w:val="%7."/>
      <w:lvlJc w:val="left"/>
      <w:pPr>
        <w:ind w:left="5040" w:hanging="360"/>
      </w:pPr>
    </w:lvl>
    <w:lvl w:ilvl="7" w:tplc="74625470">
      <w:start w:val="1"/>
      <w:numFmt w:val="lowerLetter"/>
      <w:lvlText w:val="%8."/>
      <w:lvlJc w:val="left"/>
      <w:pPr>
        <w:ind w:left="5760" w:hanging="360"/>
      </w:pPr>
    </w:lvl>
    <w:lvl w:ilvl="8" w:tplc="DB74A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5F"/>
    <w:rsid w:val="0003616D"/>
    <w:rsid w:val="00080820"/>
    <w:rsid w:val="000F3110"/>
    <w:rsid w:val="0015646D"/>
    <w:rsid w:val="001620E8"/>
    <w:rsid w:val="00173560"/>
    <w:rsid w:val="001E51C2"/>
    <w:rsid w:val="002074D2"/>
    <w:rsid w:val="002140D9"/>
    <w:rsid w:val="00272151"/>
    <w:rsid w:val="00316F09"/>
    <w:rsid w:val="003227BB"/>
    <w:rsid w:val="00345E24"/>
    <w:rsid w:val="003813BC"/>
    <w:rsid w:val="003D5C01"/>
    <w:rsid w:val="003E0D61"/>
    <w:rsid w:val="00465B8F"/>
    <w:rsid w:val="004869BD"/>
    <w:rsid w:val="004A693D"/>
    <w:rsid w:val="005439F3"/>
    <w:rsid w:val="00590AB6"/>
    <w:rsid w:val="005E1E84"/>
    <w:rsid w:val="006053BD"/>
    <w:rsid w:val="00616BAB"/>
    <w:rsid w:val="006267C3"/>
    <w:rsid w:val="006D1950"/>
    <w:rsid w:val="00703F68"/>
    <w:rsid w:val="00733566"/>
    <w:rsid w:val="00795F38"/>
    <w:rsid w:val="00854A80"/>
    <w:rsid w:val="00855C5F"/>
    <w:rsid w:val="00860E60"/>
    <w:rsid w:val="008C7BD8"/>
    <w:rsid w:val="008D2496"/>
    <w:rsid w:val="008E4A91"/>
    <w:rsid w:val="00923ECF"/>
    <w:rsid w:val="009A46A9"/>
    <w:rsid w:val="009B71D5"/>
    <w:rsid w:val="00AF47CA"/>
    <w:rsid w:val="00B57655"/>
    <w:rsid w:val="00B75AAA"/>
    <w:rsid w:val="00B809BA"/>
    <w:rsid w:val="00BB7F2F"/>
    <w:rsid w:val="00CC504D"/>
    <w:rsid w:val="00DE0E9B"/>
    <w:rsid w:val="00DF54A9"/>
    <w:rsid w:val="00E1468C"/>
    <w:rsid w:val="00E5676A"/>
    <w:rsid w:val="00E96EF6"/>
    <w:rsid w:val="00ED3C96"/>
    <w:rsid w:val="00F3193D"/>
    <w:rsid w:val="00F739C6"/>
    <w:rsid w:val="00FF2C0B"/>
    <w:rsid w:val="1B3AC294"/>
    <w:rsid w:val="23C40359"/>
    <w:rsid w:val="486D8DB4"/>
    <w:rsid w:val="4E481F1A"/>
    <w:rsid w:val="576E1C9B"/>
    <w:rsid w:val="666C8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B752908"/>
  <w15:chartTrackingRefBased/>
  <w15:docId w15:val="{E36C2EF8-583A-4B30-B17D-D253F0A3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qFormat/>
    <w:pPr>
      <w:ind w:left="720" w:hanging="720"/>
      <w:jc w:val="center"/>
    </w:pPr>
    <w:rPr>
      <w:b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F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47CA"/>
    <w:rPr>
      <w:rFonts w:ascii="Tahoma" w:hAnsi="Tahoma" w:cs="Tahoma"/>
      <w:sz w:val="16"/>
      <w:szCs w:val="16"/>
      <w:lang w:val="en-AU" w:eastAsia="en-US"/>
    </w:rPr>
  </w:style>
  <w:style w:type="character" w:customStyle="1" w:styleId="normaltextrun">
    <w:name w:val="normaltextrun"/>
    <w:rsid w:val="00703F68"/>
  </w:style>
  <w:style w:type="character" w:customStyle="1" w:styleId="apple-converted-space">
    <w:name w:val="apple-converted-space"/>
    <w:rsid w:val="00703F6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DC9FDDD226A4DA372976B408E6BDE" ma:contentTypeVersion="0" ma:contentTypeDescription="Create a new document." ma:contentTypeScope="" ma:versionID="be4408f4b7f387bb57684f318e9e78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28DF7-DE21-4A56-ACB1-42AADEDD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61DC9-CFA6-4B4D-8CD8-08578F29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DONCASTER</vt:lpstr>
    </vt:vector>
  </TitlesOfParts>
  <Company>Age Concern Doncaster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DONCASTER</dc:title>
  <dc:subject/>
  <dc:creator>vickie</dc:creator>
  <cp:keywords/>
  <cp:lastModifiedBy>Matt</cp:lastModifiedBy>
  <cp:revision>2</cp:revision>
  <cp:lastPrinted>2016-04-18T14:30:00Z</cp:lastPrinted>
  <dcterms:created xsi:type="dcterms:W3CDTF">2020-08-06T21:12:00Z</dcterms:created>
  <dcterms:modified xsi:type="dcterms:W3CDTF">2020-08-06T21:12:00Z</dcterms:modified>
</cp:coreProperties>
</file>