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26" w:rsidRDefault="00087526">
      <w:pPr>
        <w:spacing w:after="0" w:line="259" w:lineRule="auto"/>
        <w:ind w:left="6633" w:right="0" w:firstLine="0"/>
      </w:pPr>
      <w:bookmarkStart w:id="0" w:name="_GoBack"/>
      <w:bookmarkEnd w:id="0"/>
    </w:p>
    <w:p w:rsidR="00FD4A9F" w:rsidRDefault="00FD4A9F">
      <w:pPr>
        <w:spacing w:after="0" w:line="259" w:lineRule="auto"/>
        <w:ind w:left="6633" w:right="0" w:firstLine="0"/>
      </w:pPr>
    </w:p>
    <w:p w:rsidR="00FD4A9F" w:rsidRDefault="00FD4A9F">
      <w:pPr>
        <w:spacing w:after="0" w:line="259" w:lineRule="auto"/>
        <w:ind w:left="6633" w:right="0" w:firstLine="0"/>
      </w:pPr>
    </w:p>
    <w:p w:rsidR="00FD4A9F" w:rsidRDefault="00FD4A9F">
      <w:pPr>
        <w:spacing w:after="0" w:line="259" w:lineRule="auto"/>
        <w:ind w:left="6633" w:right="0" w:firstLine="0"/>
      </w:pPr>
    </w:p>
    <w:p w:rsidR="00FD4A9F" w:rsidRDefault="00FD4A9F">
      <w:pPr>
        <w:spacing w:after="0" w:line="259" w:lineRule="auto"/>
        <w:ind w:left="6633" w:right="0" w:firstLine="0"/>
      </w:pPr>
    </w:p>
    <w:p w:rsidR="00087526" w:rsidRDefault="00221B55">
      <w:pPr>
        <w:spacing w:after="0" w:line="259" w:lineRule="auto"/>
        <w:ind w:left="14" w:right="323" w:firstLine="0"/>
      </w:pPr>
      <w:r>
        <w:rPr>
          <w:b/>
          <w:color w:val="9E005D"/>
          <w:sz w:val="48"/>
        </w:rPr>
        <w:t>Referral and Payment Form</w:t>
      </w:r>
    </w:p>
    <w:p w:rsidR="00087526" w:rsidRDefault="00221B55" w:rsidP="00A74CE5">
      <w:pPr>
        <w:spacing w:after="121" w:line="276" w:lineRule="auto"/>
        <w:ind w:left="24" w:right="590"/>
        <w:jc w:val="both"/>
      </w:pPr>
      <w:r>
        <w:rPr>
          <w:sz w:val="23"/>
        </w:rPr>
        <w:t>The Good Day Call service is available to people age</w:t>
      </w:r>
      <w:r w:rsidR="00FD4A9F">
        <w:rPr>
          <w:sz w:val="23"/>
        </w:rPr>
        <w:t>d 50 or over, living in England</w:t>
      </w:r>
      <w:r>
        <w:rPr>
          <w:sz w:val="23"/>
        </w:rPr>
        <w:t xml:space="preserve">. </w:t>
      </w:r>
    </w:p>
    <w:p w:rsidR="005970FA" w:rsidRDefault="00221B55" w:rsidP="00A74CE5">
      <w:pPr>
        <w:spacing w:after="240" w:line="276" w:lineRule="auto"/>
        <w:ind w:left="11" w:right="669" w:hanging="11"/>
        <w:jc w:val="both"/>
        <w:rPr>
          <w:b/>
          <w:sz w:val="23"/>
        </w:rPr>
      </w:pPr>
      <w:r>
        <w:rPr>
          <w:sz w:val="23"/>
        </w:rPr>
        <w:t>To refer someone to the service we will need some information about the person you are referring, and about you. You can refer someone to the service using this form</w:t>
      </w:r>
      <w:r w:rsidR="00A74CE5">
        <w:rPr>
          <w:sz w:val="23"/>
        </w:rPr>
        <w:t>,</w:t>
      </w:r>
      <w:r>
        <w:rPr>
          <w:sz w:val="23"/>
        </w:rPr>
        <w:t xml:space="preserve"> or by calling the Good Day Calls service on </w:t>
      </w:r>
      <w:r>
        <w:rPr>
          <w:b/>
          <w:sz w:val="23"/>
        </w:rPr>
        <w:t>01</w:t>
      </w:r>
      <w:r w:rsidR="005970FA">
        <w:rPr>
          <w:b/>
          <w:sz w:val="23"/>
        </w:rPr>
        <w:t>634 578 085</w:t>
      </w:r>
      <w:r>
        <w:rPr>
          <w:sz w:val="23"/>
        </w:rPr>
        <w:t xml:space="preserve">. Completed forms can be emailed to </w:t>
      </w:r>
      <w:r w:rsidR="000368C3">
        <w:rPr>
          <w:b/>
          <w:sz w:val="23"/>
        </w:rPr>
        <w:t>g</w:t>
      </w:r>
      <w:r w:rsidR="00E03103">
        <w:rPr>
          <w:b/>
          <w:sz w:val="23"/>
        </w:rPr>
        <w:t>oo</w:t>
      </w:r>
      <w:r w:rsidR="000368C3">
        <w:rPr>
          <w:b/>
          <w:sz w:val="23"/>
        </w:rPr>
        <w:t>d</w:t>
      </w:r>
      <w:r w:rsidR="00E03103">
        <w:rPr>
          <w:b/>
          <w:sz w:val="23"/>
        </w:rPr>
        <w:t>day</w:t>
      </w:r>
      <w:r w:rsidR="000368C3">
        <w:rPr>
          <w:b/>
          <w:sz w:val="23"/>
        </w:rPr>
        <w:t>c</w:t>
      </w:r>
      <w:r w:rsidR="00E03103">
        <w:rPr>
          <w:b/>
          <w:sz w:val="23"/>
        </w:rPr>
        <w:t>alls</w:t>
      </w:r>
      <w:r w:rsidR="000368C3">
        <w:rPr>
          <w:b/>
          <w:sz w:val="23"/>
        </w:rPr>
        <w:t>@ageukmedway</w:t>
      </w:r>
      <w:r>
        <w:rPr>
          <w:b/>
          <w:sz w:val="23"/>
        </w:rPr>
        <w:t xml:space="preserve">.org.uk </w:t>
      </w:r>
    </w:p>
    <w:p w:rsidR="000D16C3" w:rsidRDefault="00221B55" w:rsidP="000D16C3">
      <w:pPr>
        <w:spacing w:after="123" w:line="245" w:lineRule="auto"/>
        <w:ind w:left="9" w:right="670"/>
        <w:jc w:val="both"/>
        <w:rPr>
          <w:b/>
          <w:color w:val="9E005D"/>
          <w:sz w:val="28"/>
        </w:rPr>
      </w:pPr>
      <w:r>
        <w:rPr>
          <w:b/>
          <w:color w:val="9E005D"/>
          <w:sz w:val="28"/>
        </w:rPr>
        <w:t xml:space="preserve">About the person being referred: </w:t>
      </w:r>
    </w:p>
    <w:p w:rsidR="00087526" w:rsidRDefault="002831D6" w:rsidP="00812BFB">
      <w:pPr>
        <w:spacing w:after="0" w:line="480" w:lineRule="auto"/>
        <w:ind w:left="11" w:right="0" w:hanging="11"/>
        <w:jc w:val="both"/>
      </w:pPr>
      <w:r>
        <w:t>Name (and what they prefer to be called)</w:t>
      </w:r>
      <w:r w:rsidR="00884E22">
        <w:t>:</w:t>
      </w:r>
      <w:r>
        <w:t xml:space="preserve"> …………………………………………………………………………………………………………………</w:t>
      </w:r>
      <w:r w:rsidR="00884E22">
        <w:t>...</w:t>
      </w:r>
    </w:p>
    <w:p w:rsidR="00884E22" w:rsidRDefault="00884E22" w:rsidP="00812BFB">
      <w:pPr>
        <w:spacing w:after="0" w:line="480" w:lineRule="auto"/>
        <w:ind w:left="11" w:right="0" w:hanging="11"/>
        <w:jc w:val="both"/>
      </w:pPr>
      <w:r>
        <w:t>Address: ……………………………………………………………………………………………………………………………………………………………….</w:t>
      </w:r>
    </w:p>
    <w:p w:rsidR="00884E22" w:rsidRDefault="00884E22" w:rsidP="00812BFB">
      <w:pPr>
        <w:spacing w:after="0" w:line="480" w:lineRule="auto"/>
        <w:ind w:left="11" w:right="0" w:hanging="11"/>
        <w:jc w:val="both"/>
      </w:pPr>
      <w:r>
        <w:t>Telephone (landline</w:t>
      </w:r>
      <w:r w:rsidR="00B90D17">
        <w:t xml:space="preserve"> / mobile</w:t>
      </w:r>
      <w:r>
        <w:t xml:space="preserve">): </w:t>
      </w:r>
      <w:r w:rsidR="00B90D17">
        <w:t>….</w:t>
      </w:r>
      <w:r>
        <w:t>……………………………………………………………</w:t>
      </w:r>
      <w:r w:rsidR="00B90D17">
        <w:t>/.</w:t>
      </w:r>
      <w:r>
        <w:t>………………………………………………………………</w:t>
      </w:r>
    </w:p>
    <w:p w:rsidR="00884E22" w:rsidRDefault="00884E22" w:rsidP="00812BFB">
      <w:pPr>
        <w:spacing w:after="0" w:line="480" w:lineRule="auto"/>
        <w:ind w:left="11" w:right="0" w:hanging="11"/>
        <w:jc w:val="both"/>
      </w:pPr>
      <w:r>
        <w:t>Email: …………………………………………………………………………………………………………………………………………………………………..</w:t>
      </w:r>
    </w:p>
    <w:p w:rsidR="002831D6" w:rsidRDefault="00884E22" w:rsidP="00812BFB">
      <w:pPr>
        <w:spacing w:after="123" w:line="480" w:lineRule="auto"/>
        <w:ind w:left="11" w:right="669" w:hanging="11"/>
        <w:jc w:val="both"/>
      </w:pPr>
      <w:r>
        <w:t>Do they have a call blocker on their telephone?       Yes   /   No   /   Don’t know</w:t>
      </w:r>
    </w:p>
    <w:p w:rsidR="004C7322" w:rsidRDefault="00221B55" w:rsidP="00812BFB">
      <w:pPr>
        <w:spacing w:after="0" w:line="480" w:lineRule="auto"/>
        <w:ind w:left="11" w:right="731" w:firstLine="0"/>
      </w:pPr>
      <w:r>
        <w:rPr>
          <w:b/>
          <w:color w:val="9E005D"/>
          <w:sz w:val="28"/>
        </w:rPr>
        <w:t>About you:</w:t>
      </w:r>
      <w:r w:rsidR="00884E22">
        <w:rPr>
          <w:b/>
          <w:color w:val="9E005D"/>
          <w:sz w:val="28"/>
        </w:rPr>
        <w:br/>
      </w:r>
      <w:r w:rsidR="00AA55F9">
        <w:t>Name: ………………………………………………………………………………………………………………………………………………………………</w:t>
      </w:r>
      <w:r w:rsidR="004C7322">
        <w:t>…</w:t>
      </w:r>
    </w:p>
    <w:p w:rsidR="004C7322" w:rsidRDefault="004C7322" w:rsidP="00812BFB">
      <w:pPr>
        <w:spacing w:after="0" w:line="480" w:lineRule="auto"/>
        <w:ind w:left="11" w:right="731" w:firstLine="0"/>
      </w:pPr>
      <w:r>
        <w:t>Address: ………………………………………………………………………………………………………………………………………………………………</w:t>
      </w:r>
    </w:p>
    <w:p w:rsidR="004C7322" w:rsidRDefault="004C7322" w:rsidP="00812BFB">
      <w:pPr>
        <w:spacing w:after="0" w:line="480" w:lineRule="auto"/>
        <w:ind w:left="11" w:right="731" w:firstLine="0"/>
      </w:pPr>
      <w:r>
        <w:t>Telephone (landline</w:t>
      </w:r>
      <w:r w:rsidR="00B90D17">
        <w:t xml:space="preserve">  /  mobile</w:t>
      </w:r>
      <w:r>
        <w:t>):………………………………………………………………</w:t>
      </w:r>
      <w:r w:rsidR="00B90D17">
        <w:t>/</w:t>
      </w:r>
      <w:r>
        <w:t>……………………………………………………………..</w:t>
      </w:r>
    </w:p>
    <w:p w:rsidR="004C7322" w:rsidRDefault="004C7322" w:rsidP="00812BFB">
      <w:pPr>
        <w:spacing w:after="0" w:line="480" w:lineRule="auto"/>
        <w:ind w:left="11" w:right="731" w:firstLine="0"/>
      </w:pPr>
      <w:r>
        <w:t>Email: …………………………………………………………………………………………………………………………………………………………………</w:t>
      </w:r>
    </w:p>
    <w:p w:rsidR="001C3134" w:rsidRDefault="001C3134" w:rsidP="001C3134">
      <w:pPr>
        <w:spacing w:after="0" w:line="240" w:lineRule="auto"/>
        <w:ind w:left="11" w:right="731" w:firstLine="0"/>
      </w:pPr>
      <w:r>
        <w:rPr>
          <w:noProof/>
        </w:rPr>
        <mc:AlternateContent>
          <mc:Choice Requires="wps">
            <w:drawing>
              <wp:anchor distT="0" distB="0" distL="114300" distR="114300" simplePos="0" relativeHeight="251665408" behindDoc="0" locked="0" layoutInCell="1" allowOverlap="1">
                <wp:simplePos x="0" y="0"/>
                <wp:positionH relativeFrom="column">
                  <wp:posOffset>3804285</wp:posOffset>
                </wp:positionH>
                <wp:positionV relativeFrom="paragraph">
                  <wp:posOffset>31115</wp:posOffset>
                </wp:positionV>
                <wp:extent cx="2286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0AB99" id="Rectangle 1" o:spid="_x0000_s1026" style="position:absolute;margin-left:299.55pt;margin-top:2.45pt;width:18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" filled="f" strokecolor="#1f3763 [1604]" strokeweight="1pt"/>
            </w:pict>
          </mc:Fallback>
        </mc:AlternateContent>
      </w:r>
      <w:r>
        <w:br/>
        <w:t>Please tick to confirm the older person has agreed for us to contact them.</w:t>
      </w:r>
    </w:p>
    <w:p w:rsidR="001C3134" w:rsidRDefault="001C3134" w:rsidP="001C3134">
      <w:pPr>
        <w:spacing w:after="0" w:line="240" w:lineRule="auto"/>
        <w:ind w:left="0" w:right="590" w:firstLine="0"/>
        <w:rPr>
          <w:sz w:val="23"/>
        </w:rPr>
      </w:pPr>
    </w:p>
    <w:p w:rsidR="00087526" w:rsidRDefault="001C3134" w:rsidP="00B90D17">
      <w:pPr>
        <w:tabs>
          <w:tab w:val="left" w:pos="10206"/>
        </w:tabs>
        <w:spacing w:after="0" w:line="480" w:lineRule="auto"/>
        <w:ind w:left="0" w:right="730" w:firstLine="0"/>
        <w:rPr>
          <w:sz w:val="23"/>
        </w:rPr>
      </w:pPr>
      <w:r>
        <w:rPr>
          <w:sz w:val="23"/>
        </w:rPr>
        <w:t>Your relationship to the person you are referring: …………………………………………………………………………………………………</w:t>
      </w:r>
    </w:p>
    <w:p w:rsidR="001C3134" w:rsidRDefault="001C3134" w:rsidP="00B90D17">
      <w:pPr>
        <w:tabs>
          <w:tab w:val="left" w:pos="10206"/>
        </w:tabs>
        <w:spacing w:after="0" w:line="480" w:lineRule="auto"/>
        <w:ind w:left="0" w:right="730" w:firstLine="0"/>
        <w:rPr>
          <w:sz w:val="23"/>
        </w:rPr>
      </w:pPr>
      <w:r>
        <w:rPr>
          <w:sz w:val="23"/>
        </w:rPr>
        <w:t>If you are making the referral as part of your job, who do you</w:t>
      </w:r>
      <w:r w:rsidR="000A0BC3">
        <w:rPr>
          <w:sz w:val="23"/>
        </w:rPr>
        <w:t xml:space="preserve"> work for? …………………………...</w:t>
      </w:r>
      <w:r>
        <w:rPr>
          <w:sz w:val="23"/>
        </w:rPr>
        <w:t>……………………………………….</w:t>
      </w:r>
    </w:p>
    <w:p w:rsidR="000A0BC3" w:rsidRDefault="000A0BC3" w:rsidP="00B90D17">
      <w:pPr>
        <w:tabs>
          <w:tab w:val="left" w:pos="10206"/>
        </w:tabs>
        <w:spacing w:after="0" w:line="480" w:lineRule="auto"/>
        <w:ind w:left="0" w:right="730" w:firstLine="0"/>
        <w:rPr>
          <w:sz w:val="23"/>
        </w:rPr>
      </w:pPr>
      <w:r>
        <w:rPr>
          <w:sz w:val="23"/>
        </w:rPr>
        <w:t>Do you provide a service to this person? …………………………………………………………………………………………………………….</w:t>
      </w:r>
    </w:p>
    <w:p w:rsidR="000A0BC3" w:rsidRDefault="000A0BC3" w:rsidP="00B90D17">
      <w:pPr>
        <w:tabs>
          <w:tab w:val="left" w:pos="10206"/>
        </w:tabs>
        <w:spacing w:after="0" w:line="480" w:lineRule="auto"/>
        <w:ind w:left="0" w:right="730" w:firstLine="0"/>
        <w:rPr>
          <w:sz w:val="23"/>
        </w:rPr>
      </w:pPr>
      <w:r>
        <w:rPr>
          <w:sz w:val="23"/>
        </w:rPr>
        <w:t>How did you hear about the Good Day Calls service? ……………………………………………………………………………………………</w:t>
      </w:r>
    </w:p>
    <w:p w:rsidR="000A0BC3" w:rsidRDefault="000A0BC3" w:rsidP="00A74CE5">
      <w:pPr>
        <w:tabs>
          <w:tab w:val="left" w:pos="10206"/>
        </w:tabs>
        <w:spacing w:after="120" w:line="240" w:lineRule="auto"/>
        <w:ind w:left="0" w:right="731" w:firstLine="0"/>
        <w:jc w:val="both"/>
        <w:rPr>
          <w:sz w:val="23"/>
        </w:rPr>
      </w:pPr>
      <w:r>
        <w:rPr>
          <w:sz w:val="23"/>
        </w:rPr>
        <w:t xml:space="preserve">Age UK Medway is committed to protecting your privacy, and takes its responsibilities and obligations seriously in compliance with data protection law. The personal data we collect for the Good Day Call service will be processed under the lawful basis of our contract with you, and in the vital interests of the client, and in accordance with our Privacy Policy. </w:t>
      </w:r>
      <w:r w:rsidR="00B90D17">
        <w:rPr>
          <w:sz w:val="23"/>
        </w:rPr>
        <w:br/>
      </w:r>
      <w:r>
        <w:rPr>
          <w:sz w:val="23"/>
        </w:rPr>
        <w:t xml:space="preserve">For further information on how Age UK Medway processes </w:t>
      </w:r>
      <w:r w:rsidR="002D0520">
        <w:rPr>
          <w:sz w:val="23"/>
        </w:rPr>
        <w:t>your personal data, please read our Privacy Policy. By signing this form you agree to the terms of service detailed in the Service Agreement at the end of this document.</w:t>
      </w:r>
    </w:p>
    <w:p w:rsidR="002F4F60" w:rsidRDefault="002F4F60" w:rsidP="001C3134">
      <w:pPr>
        <w:tabs>
          <w:tab w:val="left" w:pos="10206"/>
        </w:tabs>
        <w:spacing w:after="0" w:line="240" w:lineRule="auto"/>
        <w:ind w:left="0" w:right="730" w:firstLine="0"/>
        <w:rPr>
          <w:sz w:val="23"/>
        </w:rPr>
      </w:pPr>
    </w:p>
    <w:p w:rsidR="001C3134" w:rsidRPr="001C3134" w:rsidRDefault="00A22DD4" w:rsidP="001C3134">
      <w:pPr>
        <w:tabs>
          <w:tab w:val="left" w:pos="10206"/>
        </w:tabs>
        <w:spacing w:after="0" w:line="240" w:lineRule="auto"/>
        <w:ind w:left="0" w:right="730" w:firstLine="0"/>
        <w:rPr>
          <w:sz w:val="23"/>
        </w:rPr>
      </w:pPr>
      <w:r>
        <w:rPr>
          <w:sz w:val="23"/>
        </w:rPr>
        <w:br/>
      </w:r>
      <w:r w:rsidR="002F4F60">
        <w:rPr>
          <w:sz w:val="23"/>
        </w:rPr>
        <w:t>Signature</w:t>
      </w:r>
      <w:r w:rsidR="00B90D17">
        <w:rPr>
          <w:sz w:val="23"/>
        </w:rPr>
        <w:t>: ………………………………………………………………………..</w:t>
      </w:r>
      <w:r>
        <w:rPr>
          <w:sz w:val="23"/>
        </w:rPr>
        <w:t>......</w:t>
      </w:r>
      <w:r w:rsidR="00B90D17">
        <w:rPr>
          <w:sz w:val="23"/>
        </w:rPr>
        <w:t>..     Date: …</w:t>
      </w:r>
      <w:r>
        <w:rPr>
          <w:sz w:val="23"/>
        </w:rPr>
        <w:t>…………</w:t>
      </w:r>
      <w:r w:rsidR="00B90D17">
        <w:rPr>
          <w:sz w:val="23"/>
        </w:rPr>
        <w:t>……..……………………………………</w:t>
      </w:r>
    </w:p>
    <w:p w:rsidR="000368C3" w:rsidRDefault="000368C3" w:rsidP="001C3134">
      <w:pPr>
        <w:spacing w:after="0" w:line="240" w:lineRule="auto"/>
        <w:ind w:left="24" w:right="590"/>
        <w:rPr>
          <w:sz w:val="23"/>
        </w:rPr>
      </w:pPr>
    </w:p>
    <w:p w:rsidR="000368C3" w:rsidRDefault="000368C3" w:rsidP="001C3134">
      <w:pPr>
        <w:spacing w:after="0" w:line="240" w:lineRule="auto"/>
        <w:ind w:left="24" w:right="590"/>
        <w:rPr>
          <w:sz w:val="23"/>
        </w:rPr>
      </w:pPr>
    </w:p>
    <w:p w:rsidR="000368C3" w:rsidRDefault="000368C3">
      <w:pPr>
        <w:spacing w:after="160" w:line="262" w:lineRule="auto"/>
        <w:ind w:left="24" w:right="590"/>
        <w:rPr>
          <w:sz w:val="23"/>
        </w:rPr>
      </w:pPr>
    </w:p>
    <w:p w:rsidR="00087526" w:rsidRDefault="00087526" w:rsidP="00A22DD4">
      <w:pPr>
        <w:spacing w:after="121" w:line="262" w:lineRule="auto"/>
        <w:ind w:right="590"/>
      </w:pPr>
    </w:p>
    <w:p w:rsidR="00087526" w:rsidRDefault="00221B55">
      <w:pPr>
        <w:spacing w:after="52" w:line="265" w:lineRule="auto"/>
        <w:ind w:left="24" w:right="0"/>
      </w:pPr>
      <w:r>
        <w:rPr>
          <w:b/>
          <w:color w:val="9E005D"/>
          <w:sz w:val="28"/>
        </w:rPr>
        <w:t>What happens next:</w:t>
      </w:r>
    </w:p>
    <w:p w:rsidR="00087526" w:rsidRDefault="00221B55" w:rsidP="00A74CE5">
      <w:pPr>
        <w:spacing w:after="121" w:line="262" w:lineRule="auto"/>
        <w:ind w:left="24" w:right="590"/>
        <w:jc w:val="both"/>
      </w:pPr>
      <w:r>
        <w:rPr>
          <w:sz w:val="23"/>
        </w:rPr>
        <w:t>We need information from the person you are referring to confirm they want to receive calls from the Good Day Calls service, schedule suitable times</w:t>
      </w:r>
      <w:r w:rsidR="00A74CE5">
        <w:rPr>
          <w:sz w:val="23"/>
        </w:rPr>
        <w:t>,</w:t>
      </w:r>
      <w:r>
        <w:rPr>
          <w:sz w:val="23"/>
        </w:rPr>
        <w:t xml:space="preserve"> and to obtain their consent to keep their personal information.  We also need details of </w:t>
      </w:r>
      <w:r w:rsidR="00A74CE5">
        <w:rPr>
          <w:sz w:val="23"/>
        </w:rPr>
        <w:t>two</w:t>
      </w:r>
      <w:r>
        <w:rPr>
          <w:sz w:val="23"/>
        </w:rPr>
        <w:t xml:space="preserve"> contacts who have agreed to be contacted when we are unable to reach the client by telephone. </w:t>
      </w:r>
    </w:p>
    <w:p w:rsidR="00087526" w:rsidRDefault="00221B55" w:rsidP="00A74CE5">
      <w:pPr>
        <w:spacing w:after="401" w:line="262" w:lineRule="auto"/>
        <w:ind w:left="24" w:right="590"/>
        <w:jc w:val="both"/>
      </w:pPr>
      <w:r>
        <w:rPr>
          <w:sz w:val="23"/>
        </w:rPr>
        <w:t>Once we have been in touch with the person you have referred we will not share any of their information with you without their permission</w:t>
      </w:r>
      <w:r w:rsidR="00A74CE5">
        <w:rPr>
          <w:sz w:val="23"/>
        </w:rPr>
        <w:t>,</w:t>
      </w:r>
      <w:r>
        <w:rPr>
          <w:sz w:val="23"/>
        </w:rPr>
        <w:t xml:space="preserve"> and the content of calls will be confidential.</w:t>
      </w:r>
    </w:p>
    <w:p w:rsidR="00087526" w:rsidRDefault="00221B55">
      <w:pPr>
        <w:pStyle w:val="Heading1"/>
      </w:pPr>
      <w:r>
        <w:t>Paying for the service for UK FUNDERS BY DIRECT DEBIT</w:t>
      </w:r>
    </w:p>
    <w:p w:rsidR="00087526" w:rsidRDefault="00221B55">
      <w:pPr>
        <w:spacing w:after="121" w:line="262" w:lineRule="auto"/>
        <w:ind w:left="24" w:right="590"/>
      </w:pPr>
      <w:r>
        <w:rPr>
          <w:sz w:val="23"/>
        </w:rPr>
        <w:t xml:space="preserve">The </w:t>
      </w:r>
      <w:r w:rsidR="00E03103">
        <w:rPr>
          <w:sz w:val="23"/>
        </w:rPr>
        <w:t>cost of the Good Day Call</w:t>
      </w:r>
      <w:r>
        <w:rPr>
          <w:sz w:val="23"/>
        </w:rPr>
        <w:t xml:space="preserve"> service</w:t>
      </w:r>
      <w:r w:rsidR="00E03103">
        <w:rPr>
          <w:sz w:val="23"/>
        </w:rPr>
        <w:t xml:space="preserve"> </w:t>
      </w:r>
      <w:r w:rsidR="00A073D3">
        <w:rPr>
          <w:sz w:val="23"/>
        </w:rPr>
        <w:t xml:space="preserve">is subject to the number of calls to be provided each week. For those requiring one to three calls per week, the cost is £35 per month. If four to seven calls are required, the cost is £50 per month. </w:t>
      </w:r>
      <w:r>
        <w:rPr>
          <w:sz w:val="23"/>
        </w:rPr>
        <w:t xml:space="preserve">  </w:t>
      </w:r>
    </w:p>
    <w:p w:rsidR="00087526" w:rsidRDefault="00221B55">
      <w:pPr>
        <w:spacing w:after="280" w:line="262" w:lineRule="auto"/>
        <w:ind w:left="24" w:right="590"/>
      </w:pPr>
      <w:r>
        <w:rPr>
          <w:sz w:val="23"/>
        </w:rPr>
        <w:t>Funders in the UK are requested to pay by Direct</w:t>
      </w:r>
      <w:r w:rsidR="00410485">
        <w:rPr>
          <w:sz w:val="23"/>
        </w:rPr>
        <w:t xml:space="preserve"> Debit using the form provided.</w:t>
      </w:r>
    </w:p>
    <w:p w:rsidR="0025567D" w:rsidRDefault="00221B55" w:rsidP="0025567D">
      <w:pPr>
        <w:pStyle w:val="Heading1"/>
        <w:spacing w:after="212"/>
      </w:pPr>
      <w:r>
        <w:t>Confirmation</w:t>
      </w:r>
    </w:p>
    <w:p w:rsidR="00410485" w:rsidRPr="00410485" w:rsidRDefault="00410485" w:rsidP="00410485"/>
    <w:p w:rsidR="0025567D" w:rsidRPr="001C3134" w:rsidRDefault="0025567D" w:rsidP="0025567D">
      <w:pPr>
        <w:tabs>
          <w:tab w:val="left" w:pos="10206"/>
        </w:tabs>
        <w:spacing w:after="0" w:line="240" w:lineRule="auto"/>
        <w:ind w:left="0" w:right="730" w:firstLine="0"/>
        <w:rPr>
          <w:sz w:val="23"/>
        </w:rPr>
      </w:pPr>
      <w:r>
        <w:rPr>
          <w:sz w:val="23"/>
        </w:rPr>
        <w:t>Signature: ………………………………………………………………………..........     Date: …………………..……………………………………</w:t>
      </w:r>
    </w:p>
    <w:p w:rsidR="0025567D" w:rsidRPr="0025567D" w:rsidRDefault="0025567D" w:rsidP="0025567D"/>
    <w:p w:rsidR="002F284D" w:rsidRDefault="00221B55" w:rsidP="00A073D3">
      <w:pPr>
        <w:spacing w:after="121" w:line="507" w:lineRule="auto"/>
        <w:ind w:left="24" w:right="1273"/>
      </w:pPr>
      <w:r>
        <w:rPr>
          <w:sz w:val="23"/>
        </w:rPr>
        <w:t>If signing on behalf of the account holder please indicate the authorisation held to do this eg. Power of Attorney etc</w:t>
      </w:r>
    </w:p>
    <w:p w:rsidR="002F284D" w:rsidRDefault="002F284D">
      <w:pPr>
        <w:pStyle w:val="Heading1"/>
      </w:pPr>
    </w:p>
    <w:p w:rsidR="00087526" w:rsidRDefault="00221B55">
      <w:pPr>
        <w:pStyle w:val="Heading1"/>
      </w:pPr>
      <w:r>
        <w:t>Paying for the service for NON-UK FUNDERS BY CREDIT CARD</w:t>
      </w:r>
    </w:p>
    <w:p w:rsidR="0013547C" w:rsidRDefault="0013547C" w:rsidP="00996B1D">
      <w:pPr>
        <w:spacing w:after="120" w:line="262" w:lineRule="auto"/>
        <w:ind w:left="24" w:right="590"/>
      </w:pPr>
      <w:r>
        <w:rPr>
          <w:sz w:val="23"/>
        </w:rPr>
        <w:t xml:space="preserve">The cost of the Good Day Call service is subject to the number of calls to be provided each week. For those requiring one to three calls per week, the cost is £420 per annum. If four to seven calls are required, the cost is £600 per annum.   </w:t>
      </w:r>
    </w:p>
    <w:p w:rsidR="00087526" w:rsidRDefault="00221B55" w:rsidP="00996B1D">
      <w:pPr>
        <w:spacing w:after="360" w:line="240" w:lineRule="auto"/>
        <w:ind w:left="22" w:right="590" w:hanging="11"/>
      </w:pPr>
      <w:r>
        <w:rPr>
          <w:sz w:val="23"/>
        </w:rPr>
        <w:t xml:space="preserve">Non-UK funders can pay by credit card annually in advance using the form below. Funders in the UK are requested to pay by Direct Debit using the form </w:t>
      </w:r>
      <w:r w:rsidR="0013547C">
        <w:rPr>
          <w:sz w:val="23"/>
        </w:rPr>
        <w:t>provided</w:t>
      </w:r>
      <w:r>
        <w:rPr>
          <w:sz w:val="23"/>
        </w:rPr>
        <w:t xml:space="preserve">. Alternatively, you can make credit card payments by telephone on </w:t>
      </w:r>
      <w:r>
        <w:rPr>
          <w:b/>
          <w:sz w:val="23"/>
        </w:rPr>
        <w:t>01</w:t>
      </w:r>
      <w:r w:rsidR="002F284D">
        <w:rPr>
          <w:b/>
          <w:sz w:val="23"/>
        </w:rPr>
        <w:t>634 572</w:t>
      </w:r>
      <w:r w:rsidR="00996B1D">
        <w:rPr>
          <w:b/>
          <w:sz w:val="23"/>
        </w:rPr>
        <w:t xml:space="preserve"> </w:t>
      </w:r>
      <w:r w:rsidR="002F284D">
        <w:rPr>
          <w:b/>
          <w:sz w:val="23"/>
        </w:rPr>
        <w:t>616</w:t>
      </w:r>
      <w:r>
        <w:rPr>
          <w:sz w:val="23"/>
        </w:rPr>
        <w:t>.</w:t>
      </w:r>
    </w:p>
    <w:p w:rsidR="00087526" w:rsidRDefault="00410485">
      <w:pPr>
        <w:spacing w:after="152" w:line="259" w:lineRule="auto"/>
        <w:ind w:left="29" w:right="0" w:firstLine="0"/>
      </w:pPr>
      <w:r>
        <w:rPr>
          <w:noProof/>
        </w:rPr>
        <mc:AlternateContent>
          <mc:Choice Requires="wps">
            <w:drawing>
              <wp:anchor distT="0" distB="0" distL="114300" distR="114300" simplePos="0" relativeHeight="251669504" behindDoc="0" locked="0" layoutInCell="1" allowOverlap="1" wp14:anchorId="15914D07" wp14:editId="0244CB02">
                <wp:simplePos x="0" y="0"/>
                <wp:positionH relativeFrom="column">
                  <wp:posOffset>6010275</wp:posOffset>
                </wp:positionH>
                <wp:positionV relativeFrom="paragraph">
                  <wp:posOffset>1661160</wp:posOffset>
                </wp:positionV>
                <wp:extent cx="22860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DC2A2" id="Rectangle 3" o:spid="_x0000_s1026" style="position:absolute;margin-left:473.25pt;margin-top:130.8pt;width:18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" filled="f" strokecolor="#1f3763 [1604]" strokeweight="1pt"/>
            </w:pict>
          </mc:Fallback>
        </mc:AlternateContent>
      </w:r>
      <w:r w:rsidR="002F284D">
        <w:rPr>
          <w:noProof/>
        </w:rPr>
        <mc:AlternateContent>
          <mc:Choice Requires="wps">
            <w:drawing>
              <wp:anchor distT="0" distB="0" distL="114300" distR="114300" simplePos="0" relativeHeight="251667456" behindDoc="0" locked="0" layoutInCell="1" allowOverlap="1" wp14:anchorId="1D066F87" wp14:editId="1AF15E25">
                <wp:simplePos x="0" y="0"/>
                <wp:positionH relativeFrom="column">
                  <wp:posOffset>2762250</wp:posOffset>
                </wp:positionH>
                <wp:positionV relativeFrom="paragraph">
                  <wp:posOffset>1670685</wp:posOffset>
                </wp:positionV>
                <wp:extent cx="22860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52872" id="Rectangle 2" o:spid="_x0000_s1026" style="position:absolute;margin-left:217.5pt;margin-top:131.55pt;width:18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" filled="f" strokecolor="#1f3763 [1604]" strokeweight="1pt"/>
            </w:pict>
          </mc:Fallback>
        </mc:AlternateContent>
      </w:r>
      <w:r w:rsidR="00221B55">
        <w:rPr>
          <w:rFonts w:ascii="Calibri" w:eastAsia="Calibri" w:hAnsi="Calibri" w:cs="Calibri"/>
          <w:noProof/>
          <w:color w:val="000000"/>
        </w:rPr>
        <mc:AlternateContent>
          <mc:Choice Requires="wpg">
            <w:drawing>
              <wp:inline distT="0" distB="0" distL="0" distR="0" wp14:anchorId="38B56B96" wp14:editId="22ED3189">
                <wp:extent cx="6484696" cy="1656207"/>
                <wp:effectExtent l="0" t="0" r="0" b="0"/>
                <wp:docPr id="2256" name="Group 2256"/>
                <wp:cNvGraphicFramePr/>
                <a:graphic xmlns:a="http://schemas.openxmlformats.org/drawingml/2006/main">
                  <a:graphicData uri="http://schemas.microsoft.com/office/word/2010/wordprocessingGroup">
                    <wpg:wgp>
                      <wpg:cNvGrpSpPr/>
                      <wpg:grpSpPr>
                        <a:xfrm>
                          <a:off x="0" y="0"/>
                          <a:ext cx="6484696" cy="1656207"/>
                          <a:chOff x="0" y="0"/>
                          <a:chExt cx="6484696" cy="1656207"/>
                        </a:xfrm>
                      </wpg:grpSpPr>
                      <wps:wsp>
                        <wps:cNvPr id="149" name="Rectangle 149"/>
                        <wps:cNvSpPr/>
                        <wps:spPr>
                          <a:xfrm>
                            <a:off x="0" y="0"/>
                            <a:ext cx="2279910" cy="260291"/>
                          </a:xfrm>
                          <a:prstGeom prst="rect">
                            <a:avLst/>
                          </a:prstGeom>
                          <a:ln>
                            <a:noFill/>
                          </a:ln>
                        </wps:spPr>
                        <wps:txbx>
                          <w:txbxContent>
                            <w:p w:rsidR="00E03103" w:rsidRDefault="00E03103">
                              <w:pPr>
                                <w:spacing w:after="160" w:line="259" w:lineRule="auto"/>
                                <w:ind w:left="0" w:right="0" w:firstLine="0"/>
                              </w:pPr>
                              <w:r>
                                <w:rPr>
                                  <w:sz w:val="23"/>
                                </w:rPr>
                                <w:t>Name (as written on card)</w:t>
                              </w:r>
                            </w:p>
                          </w:txbxContent>
                        </wps:txbx>
                        <wps:bodyPr horzOverflow="overflow" vert="horz" lIns="0" tIns="0" rIns="0" bIns="0" rtlCol="0">
                          <a:noAutofit/>
                        </wps:bodyPr>
                      </wps:wsp>
                      <wps:wsp>
                        <wps:cNvPr id="150" name="Rectangle 150"/>
                        <wps:cNvSpPr/>
                        <wps:spPr>
                          <a:xfrm>
                            <a:off x="0" y="292100"/>
                            <a:ext cx="1198695" cy="260291"/>
                          </a:xfrm>
                          <a:prstGeom prst="rect">
                            <a:avLst/>
                          </a:prstGeom>
                          <a:ln>
                            <a:noFill/>
                          </a:ln>
                        </wps:spPr>
                        <wps:txbx>
                          <w:txbxContent>
                            <w:p w:rsidR="00E03103" w:rsidRDefault="00E03103">
                              <w:pPr>
                                <w:spacing w:after="160" w:line="259" w:lineRule="auto"/>
                                <w:ind w:left="0" w:right="0" w:firstLine="0"/>
                              </w:pPr>
                              <w:r>
                                <w:rPr>
                                  <w:sz w:val="23"/>
                                </w:rPr>
                                <w:t xml:space="preserve">Card Number </w:t>
                              </w:r>
                            </w:p>
                          </w:txbxContent>
                        </wps:txbx>
                        <wps:bodyPr horzOverflow="overflow" vert="horz" lIns="0" tIns="0" rIns="0" bIns="0" rtlCol="0">
                          <a:noAutofit/>
                        </wps:bodyPr>
                      </wps:wsp>
                      <wps:wsp>
                        <wps:cNvPr id="151" name="Rectangle 151"/>
                        <wps:cNvSpPr/>
                        <wps:spPr>
                          <a:xfrm>
                            <a:off x="0" y="584200"/>
                            <a:ext cx="1014550" cy="260291"/>
                          </a:xfrm>
                          <a:prstGeom prst="rect">
                            <a:avLst/>
                          </a:prstGeom>
                          <a:ln>
                            <a:noFill/>
                          </a:ln>
                        </wps:spPr>
                        <wps:txbx>
                          <w:txbxContent>
                            <w:p w:rsidR="00E03103" w:rsidRDefault="00E03103">
                              <w:pPr>
                                <w:spacing w:after="160" w:line="259" w:lineRule="auto"/>
                                <w:ind w:left="0" w:right="0" w:firstLine="0"/>
                              </w:pPr>
                              <w:r>
                                <w:rPr>
                                  <w:sz w:val="23"/>
                                </w:rPr>
                                <w:t xml:space="preserve">Expiry          </w:t>
                              </w:r>
                            </w:p>
                          </w:txbxContent>
                        </wps:txbx>
                        <wps:bodyPr horzOverflow="overflow" vert="horz" lIns="0" tIns="0" rIns="0" bIns="0" rtlCol="0">
                          <a:noAutofit/>
                        </wps:bodyPr>
                      </wps:wsp>
                      <wps:wsp>
                        <wps:cNvPr id="152" name="Rectangle 152"/>
                        <wps:cNvSpPr/>
                        <wps:spPr>
                          <a:xfrm>
                            <a:off x="0" y="876300"/>
                            <a:ext cx="957247" cy="260291"/>
                          </a:xfrm>
                          <a:prstGeom prst="rect">
                            <a:avLst/>
                          </a:prstGeom>
                          <a:ln>
                            <a:noFill/>
                          </a:ln>
                        </wps:spPr>
                        <wps:txbx>
                          <w:txbxContent>
                            <w:p w:rsidR="00E03103" w:rsidRDefault="00E03103">
                              <w:pPr>
                                <w:spacing w:after="160" w:line="259" w:lineRule="auto"/>
                                <w:ind w:left="0" w:right="0" w:firstLine="0"/>
                              </w:pPr>
                              <w:r>
                                <w:rPr>
                                  <w:sz w:val="23"/>
                                </w:rPr>
                                <w:t xml:space="preserve">Start           </w:t>
                              </w:r>
                            </w:p>
                          </w:txbxContent>
                        </wps:txbx>
                        <wps:bodyPr horzOverflow="overflow" vert="horz" lIns="0" tIns="0" rIns="0" bIns="0" rtlCol="0">
                          <a:noAutofit/>
                        </wps:bodyPr>
                      </wps:wsp>
                      <wps:wsp>
                        <wps:cNvPr id="153" name="Rectangle 153"/>
                        <wps:cNvSpPr/>
                        <wps:spPr>
                          <a:xfrm>
                            <a:off x="0" y="1168400"/>
                            <a:ext cx="1253861" cy="260290"/>
                          </a:xfrm>
                          <a:prstGeom prst="rect">
                            <a:avLst/>
                          </a:prstGeom>
                          <a:ln>
                            <a:noFill/>
                          </a:ln>
                        </wps:spPr>
                        <wps:txbx>
                          <w:txbxContent>
                            <w:p w:rsidR="00E03103" w:rsidRDefault="00E03103">
                              <w:pPr>
                                <w:spacing w:after="160" w:line="259" w:lineRule="auto"/>
                                <w:ind w:left="0" w:right="0" w:firstLine="0"/>
                              </w:pPr>
                              <w:r>
                                <w:rPr>
                                  <w:sz w:val="23"/>
                                </w:rPr>
                                <w:t xml:space="preserve">Issue number </w:t>
                              </w:r>
                            </w:p>
                          </w:txbxContent>
                        </wps:txbx>
                        <wps:bodyPr horzOverflow="overflow" vert="horz" lIns="0" tIns="0" rIns="0" bIns="0" rtlCol="0">
                          <a:noAutofit/>
                        </wps:bodyPr>
                      </wps:wsp>
                      <wps:wsp>
                        <wps:cNvPr id="154" name="Rectangle 154"/>
                        <wps:cNvSpPr/>
                        <wps:spPr>
                          <a:xfrm>
                            <a:off x="0" y="1460500"/>
                            <a:ext cx="1220645" cy="260290"/>
                          </a:xfrm>
                          <a:prstGeom prst="rect">
                            <a:avLst/>
                          </a:prstGeom>
                          <a:ln>
                            <a:noFill/>
                          </a:ln>
                        </wps:spPr>
                        <wps:txbx>
                          <w:txbxContent>
                            <w:p w:rsidR="00E03103" w:rsidRDefault="00E03103">
                              <w:pPr>
                                <w:spacing w:after="160" w:line="259" w:lineRule="auto"/>
                                <w:ind w:left="0" w:right="0" w:firstLine="0"/>
                              </w:pPr>
                              <w:r>
                                <w:rPr>
                                  <w:sz w:val="23"/>
                                </w:rPr>
                                <w:t xml:space="preserve">Security code </w:t>
                              </w:r>
                            </w:p>
                          </w:txbxContent>
                        </wps:txbx>
                        <wps:bodyPr horzOverflow="overflow" vert="horz" lIns="0" tIns="0" rIns="0" bIns="0" rtlCol="0">
                          <a:noAutofit/>
                        </wps:bodyPr>
                      </wps:wsp>
                      <wps:wsp>
                        <wps:cNvPr id="158" name="Shape 158"/>
                        <wps:cNvSpPr/>
                        <wps:spPr>
                          <a:xfrm>
                            <a:off x="1759979" y="144671"/>
                            <a:ext cx="4714329" cy="0"/>
                          </a:xfrm>
                          <a:custGeom>
                            <a:avLst/>
                            <a:gdLst/>
                            <a:ahLst/>
                            <a:cxnLst/>
                            <a:rect l="0" t="0" r="0" b="0"/>
                            <a:pathLst>
                              <a:path w="4714329">
                                <a:moveTo>
                                  <a:pt x="0" y="0"/>
                                </a:moveTo>
                                <a:lnTo>
                                  <a:pt x="4714329" y="0"/>
                                </a:lnTo>
                              </a:path>
                            </a:pathLst>
                          </a:custGeom>
                          <a:ln w="6350" cap="rnd">
                            <a:custDash>
                              <a:ds d="100" sp="99900"/>
                            </a:custDash>
                            <a:miter lim="127000"/>
                          </a:ln>
                        </wps:spPr>
                        <wps:style>
                          <a:lnRef idx="1">
                            <a:srgbClr val="221F20"/>
                          </a:lnRef>
                          <a:fillRef idx="0">
                            <a:srgbClr val="000000">
                              <a:alpha val="0"/>
                            </a:srgbClr>
                          </a:fillRef>
                          <a:effectRef idx="0">
                            <a:scrgbClr r="0" g="0" b="0"/>
                          </a:effectRef>
                          <a:fontRef idx="none"/>
                        </wps:style>
                        <wps:bodyPr/>
                      </wps:wsp>
                      <wps:wsp>
                        <wps:cNvPr id="159" name="Shape 159"/>
                        <wps:cNvSpPr/>
                        <wps:spPr>
                          <a:xfrm>
                            <a:off x="1755940" y="141496"/>
                            <a:ext cx="6350" cy="6350"/>
                          </a:xfrm>
                          <a:custGeom>
                            <a:avLst/>
                            <a:gdLst/>
                            <a:ahLst/>
                            <a:cxnLst/>
                            <a:rect l="0" t="0" r="0" b="0"/>
                            <a:pathLst>
                              <a:path w="6350" h="6350">
                                <a:moveTo>
                                  <a:pt x="3175" y="0"/>
                                </a:moveTo>
                                <a:cubicBezTo>
                                  <a:pt x="4026" y="0"/>
                                  <a:pt x="4826" y="330"/>
                                  <a:pt x="5423" y="927"/>
                                </a:cubicBezTo>
                                <a:cubicBezTo>
                                  <a:pt x="6020" y="1524"/>
                                  <a:pt x="6350" y="2337"/>
                                  <a:pt x="6350" y="3175"/>
                                </a:cubicBezTo>
                                <a:cubicBezTo>
                                  <a:pt x="6350" y="4013"/>
                                  <a:pt x="6020" y="4826"/>
                                  <a:pt x="5423" y="5423"/>
                                </a:cubicBezTo>
                                <a:cubicBezTo>
                                  <a:pt x="4826" y="6020"/>
                                  <a:pt x="4026" y="6350"/>
                                  <a:pt x="3175" y="6350"/>
                                </a:cubicBezTo>
                                <a:cubicBezTo>
                                  <a:pt x="2337" y="6350"/>
                                  <a:pt x="1524" y="6020"/>
                                  <a:pt x="940" y="5423"/>
                                </a:cubicBezTo>
                                <a:cubicBezTo>
                                  <a:pt x="343" y="4826"/>
                                  <a:pt x="0" y="4013"/>
                                  <a:pt x="0" y="3175"/>
                                </a:cubicBezTo>
                                <a:cubicBezTo>
                                  <a:pt x="0" y="2337"/>
                                  <a:pt x="343" y="1524"/>
                                  <a:pt x="940"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60" name="Shape 160"/>
                        <wps:cNvSpPr/>
                        <wps:spPr>
                          <a:xfrm>
                            <a:off x="6478346" y="141496"/>
                            <a:ext cx="6350" cy="6350"/>
                          </a:xfrm>
                          <a:custGeom>
                            <a:avLst/>
                            <a:gdLst/>
                            <a:ahLst/>
                            <a:cxnLst/>
                            <a:rect l="0" t="0" r="0" b="0"/>
                            <a:pathLst>
                              <a:path w="6350" h="6350">
                                <a:moveTo>
                                  <a:pt x="3175" y="0"/>
                                </a:moveTo>
                                <a:cubicBezTo>
                                  <a:pt x="4013" y="0"/>
                                  <a:pt x="4826" y="330"/>
                                  <a:pt x="5411" y="927"/>
                                </a:cubicBezTo>
                                <a:cubicBezTo>
                                  <a:pt x="6007" y="1524"/>
                                  <a:pt x="6350" y="2337"/>
                                  <a:pt x="6350" y="3175"/>
                                </a:cubicBezTo>
                                <a:cubicBezTo>
                                  <a:pt x="6350" y="4013"/>
                                  <a:pt x="6007" y="4826"/>
                                  <a:pt x="5411" y="5423"/>
                                </a:cubicBezTo>
                                <a:cubicBezTo>
                                  <a:pt x="4826" y="6020"/>
                                  <a:pt x="4013" y="6350"/>
                                  <a:pt x="3175" y="6350"/>
                                </a:cubicBezTo>
                                <a:cubicBezTo>
                                  <a:pt x="2324" y="6350"/>
                                  <a:pt x="1524" y="6020"/>
                                  <a:pt x="927" y="5423"/>
                                </a:cubicBezTo>
                                <a:cubicBezTo>
                                  <a:pt x="330" y="4826"/>
                                  <a:pt x="0" y="4013"/>
                                  <a:pt x="0" y="3175"/>
                                </a:cubicBezTo>
                                <a:cubicBezTo>
                                  <a:pt x="0" y="2337"/>
                                  <a:pt x="330" y="1524"/>
                                  <a:pt x="927" y="927"/>
                                </a:cubicBezTo>
                                <a:cubicBezTo>
                                  <a:pt x="1524" y="330"/>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61" name="Shape 161"/>
                        <wps:cNvSpPr/>
                        <wps:spPr>
                          <a:xfrm>
                            <a:off x="938530" y="442702"/>
                            <a:ext cx="5535626" cy="0"/>
                          </a:xfrm>
                          <a:custGeom>
                            <a:avLst/>
                            <a:gdLst/>
                            <a:ahLst/>
                            <a:cxnLst/>
                            <a:rect l="0" t="0" r="0" b="0"/>
                            <a:pathLst>
                              <a:path w="5535626">
                                <a:moveTo>
                                  <a:pt x="0" y="0"/>
                                </a:moveTo>
                                <a:lnTo>
                                  <a:pt x="5535626" y="0"/>
                                </a:lnTo>
                              </a:path>
                            </a:pathLst>
                          </a:custGeom>
                          <a:ln w="6350" cap="rnd">
                            <a:custDash>
                              <a:ds d="100" sp="100100"/>
                            </a:custDash>
                            <a:miter lim="127000"/>
                          </a:ln>
                        </wps:spPr>
                        <wps:style>
                          <a:lnRef idx="1">
                            <a:srgbClr val="221F20"/>
                          </a:lnRef>
                          <a:fillRef idx="0">
                            <a:srgbClr val="000000">
                              <a:alpha val="0"/>
                            </a:srgbClr>
                          </a:fillRef>
                          <a:effectRef idx="0">
                            <a:scrgbClr r="0" g="0" b="0"/>
                          </a:effectRef>
                          <a:fontRef idx="none"/>
                        </wps:style>
                        <wps:bodyPr/>
                      </wps:wsp>
                      <wps:wsp>
                        <wps:cNvPr id="162" name="Shape 162"/>
                        <wps:cNvSpPr/>
                        <wps:spPr>
                          <a:xfrm>
                            <a:off x="934339" y="439527"/>
                            <a:ext cx="6350" cy="6350"/>
                          </a:xfrm>
                          <a:custGeom>
                            <a:avLst/>
                            <a:gdLst/>
                            <a:ahLst/>
                            <a:cxnLst/>
                            <a:rect l="0" t="0" r="0" b="0"/>
                            <a:pathLst>
                              <a:path w="6350" h="6350">
                                <a:moveTo>
                                  <a:pt x="3175" y="0"/>
                                </a:moveTo>
                                <a:cubicBezTo>
                                  <a:pt x="4026" y="0"/>
                                  <a:pt x="4826" y="330"/>
                                  <a:pt x="5423" y="927"/>
                                </a:cubicBezTo>
                                <a:cubicBezTo>
                                  <a:pt x="6020" y="1524"/>
                                  <a:pt x="6350" y="2324"/>
                                  <a:pt x="6350" y="3175"/>
                                </a:cubicBezTo>
                                <a:cubicBezTo>
                                  <a:pt x="6350" y="4013"/>
                                  <a:pt x="6020" y="4826"/>
                                  <a:pt x="5423" y="5410"/>
                                </a:cubicBezTo>
                                <a:cubicBezTo>
                                  <a:pt x="4826" y="6007"/>
                                  <a:pt x="4026" y="6350"/>
                                  <a:pt x="3175" y="6350"/>
                                </a:cubicBezTo>
                                <a:cubicBezTo>
                                  <a:pt x="2337" y="6350"/>
                                  <a:pt x="1537" y="6007"/>
                                  <a:pt x="940" y="5410"/>
                                </a:cubicBezTo>
                                <a:cubicBezTo>
                                  <a:pt x="343" y="4826"/>
                                  <a:pt x="0" y="4013"/>
                                  <a:pt x="0" y="3175"/>
                                </a:cubicBezTo>
                                <a:cubicBezTo>
                                  <a:pt x="0" y="2324"/>
                                  <a:pt x="343" y="1524"/>
                                  <a:pt x="940" y="927"/>
                                </a:cubicBezTo>
                                <a:cubicBezTo>
                                  <a:pt x="1537"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63" name="Shape 163"/>
                        <wps:cNvSpPr/>
                        <wps:spPr>
                          <a:xfrm>
                            <a:off x="6478346" y="439527"/>
                            <a:ext cx="6350" cy="6350"/>
                          </a:xfrm>
                          <a:custGeom>
                            <a:avLst/>
                            <a:gdLst/>
                            <a:ahLst/>
                            <a:cxnLst/>
                            <a:rect l="0" t="0" r="0" b="0"/>
                            <a:pathLst>
                              <a:path w="6350" h="6350">
                                <a:moveTo>
                                  <a:pt x="3175" y="0"/>
                                </a:moveTo>
                                <a:cubicBezTo>
                                  <a:pt x="4013" y="0"/>
                                  <a:pt x="4826" y="330"/>
                                  <a:pt x="5411" y="927"/>
                                </a:cubicBezTo>
                                <a:cubicBezTo>
                                  <a:pt x="6007" y="1524"/>
                                  <a:pt x="6350" y="2324"/>
                                  <a:pt x="6350" y="3175"/>
                                </a:cubicBezTo>
                                <a:cubicBezTo>
                                  <a:pt x="6350" y="4013"/>
                                  <a:pt x="6007" y="4826"/>
                                  <a:pt x="5411" y="5410"/>
                                </a:cubicBezTo>
                                <a:cubicBezTo>
                                  <a:pt x="4826" y="6007"/>
                                  <a:pt x="4013" y="6350"/>
                                  <a:pt x="3175" y="6350"/>
                                </a:cubicBezTo>
                                <a:cubicBezTo>
                                  <a:pt x="2324" y="6350"/>
                                  <a:pt x="1524" y="6007"/>
                                  <a:pt x="927" y="5410"/>
                                </a:cubicBezTo>
                                <a:cubicBezTo>
                                  <a:pt x="330" y="4826"/>
                                  <a:pt x="0" y="4013"/>
                                  <a:pt x="0" y="3175"/>
                                </a:cubicBezTo>
                                <a:cubicBezTo>
                                  <a:pt x="0" y="2324"/>
                                  <a:pt x="330" y="1524"/>
                                  <a:pt x="927" y="927"/>
                                </a:cubicBezTo>
                                <a:cubicBezTo>
                                  <a:pt x="1524" y="330"/>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64" name="Shape 164"/>
                        <wps:cNvSpPr/>
                        <wps:spPr>
                          <a:xfrm>
                            <a:off x="502539" y="735602"/>
                            <a:ext cx="208407" cy="0"/>
                          </a:xfrm>
                          <a:custGeom>
                            <a:avLst/>
                            <a:gdLst/>
                            <a:ahLst/>
                            <a:cxnLst/>
                            <a:rect l="0" t="0" r="0" b="0"/>
                            <a:pathLst>
                              <a:path w="208407">
                                <a:moveTo>
                                  <a:pt x="0" y="0"/>
                                </a:moveTo>
                                <a:lnTo>
                                  <a:pt x="208407"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65" name="Shape 165"/>
                        <wps:cNvSpPr/>
                        <wps:spPr>
                          <a:xfrm>
                            <a:off x="498742" y="732427"/>
                            <a:ext cx="6350" cy="6350"/>
                          </a:xfrm>
                          <a:custGeom>
                            <a:avLst/>
                            <a:gdLst/>
                            <a:ahLst/>
                            <a:cxnLst/>
                            <a:rect l="0" t="0" r="0" b="0"/>
                            <a:pathLst>
                              <a:path w="6350" h="6350">
                                <a:moveTo>
                                  <a:pt x="3175" y="0"/>
                                </a:moveTo>
                                <a:cubicBezTo>
                                  <a:pt x="4026" y="0"/>
                                  <a:pt x="4826" y="343"/>
                                  <a:pt x="5423" y="927"/>
                                </a:cubicBezTo>
                                <a:cubicBezTo>
                                  <a:pt x="6020" y="1524"/>
                                  <a:pt x="6350" y="2337"/>
                                  <a:pt x="6350" y="3175"/>
                                </a:cubicBezTo>
                                <a:cubicBezTo>
                                  <a:pt x="6350" y="4013"/>
                                  <a:pt x="6020" y="4826"/>
                                  <a:pt x="5423" y="5423"/>
                                </a:cubicBezTo>
                                <a:cubicBezTo>
                                  <a:pt x="4826" y="6020"/>
                                  <a:pt x="4026" y="6350"/>
                                  <a:pt x="3175" y="6350"/>
                                </a:cubicBezTo>
                                <a:cubicBezTo>
                                  <a:pt x="2337" y="6350"/>
                                  <a:pt x="1524" y="6020"/>
                                  <a:pt x="927" y="5423"/>
                                </a:cubicBezTo>
                                <a:cubicBezTo>
                                  <a:pt x="343" y="4826"/>
                                  <a:pt x="0" y="4013"/>
                                  <a:pt x="0" y="3175"/>
                                </a:cubicBezTo>
                                <a:cubicBezTo>
                                  <a:pt x="0" y="2337"/>
                                  <a:pt x="343" y="1524"/>
                                  <a:pt x="927" y="927"/>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66" name="Shape 166"/>
                        <wps:cNvSpPr/>
                        <wps:spPr>
                          <a:xfrm>
                            <a:off x="714743" y="732427"/>
                            <a:ext cx="6350" cy="6350"/>
                          </a:xfrm>
                          <a:custGeom>
                            <a:avLst/>
                            <a:gdLst/>
                            <a:ahLst/>
                            <a:cxnLst/>
                            <a:rect l="0" t="0" r="0" b="0"/>
                            <a:pathLst>
                              <a:path w="6350" h="6350">
                                <a:moveTo>
                                  <a:pt x="3175" y="0"/>
                                </a:moveTo>
                                <a:cubicBezTo>
                                  <a:pt x="4013" y="0"/>
                                  <a:pt x="4826" y="343"/>
                                  <a:pt x="5423" y="927"/>
                                </a:cubicBezTo>
                                <a:cubicBezTo>
                                  <a:pt x="6020" y="1524"/>
                                  <a:pt x="6350" y="2337"/>
                                  <a:pt x="6350" y="3175"/>
                                </a:cubicBezTo>
                                <a:cubicBezTo>
                                  <a:pt x="6350" y="4013"/>
                                  <a:pt x="6020" y="4826"/>
                                  <a:pt x="5423" y="5423"/>
                                </a:cubicBezTo>
                                <a:cubicBezTo>
                                  <a:pt x="4826" y="6020"/>
                                  <a:pt x="4013" y="6350"/>
                                  <a:pt x="3175" y="6350"/>
                                </a:cubicBezTo>
                                <a:cubicBezTo>
                                  <a:pt x="2337" y="6350"/>
                                  <a:pt x="1524" y="6020"/>
                                  <a:pt x="927" y="5423"/>
                                </a:cubicBezTo>
                                <a:cubicBezTo>
                                  <a:pt x="330" y="4826"/>
                                  <a:pt x="0" y="4013"/>
                                  <a:pt x="0" y="3175"/>
                                </a:cubicBezTo>
                                <a:cubicBezTo>
                                  <a:pt x="0" y="2337"/>
                                  <a:pt x="330" y="1524"/>
                                  <a:pt x="927" y="927"/>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67" name="Shape 167"/>
                        <wps:cNvSpPr/>
                        <wps:spPr>
                          <a:xfrm>
                            <a:off x="754545" y="735602"/>
                            <a:ext cx="208394" cy="0"/>
                          </a:xfrm>
                          <a:custGeom>
                            <a:avLst/>
                            <a:gdLst/>
                            <a:ahLst/>
                            <a:cxnLst/>
                            <a:rect l="0" t="0" r="0" b="0"/>
                            <a:pathLst>
                              <a:path w="208394">
                                <a:moveTo>
                                  <a:pt x="0" y="0"/>
                                </a:moveTo>
                                <a:lnTo>
                                  <a:pt x="208394"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68" name="Shape 168"/>
                        <wps:cNvSpPr/>
                        <wps:spPr>
                          <a:xfrm>
                            <a:off x="750748" y="732427"/>
                            <a:ext cx="6350" cy="6350"/>
                          </a:xfrm>
                          <a:custGeom>
                            <a:avLst/>
                            <a:gdLst/>
                            <a:ahLst/>
                            <a:cxnLst/>
                            <a:rect l="0" t="0" r="0" b="0"/>
                            <a:pathLst>
                              <a:path w="6350" h="6350">
                                <a:moveTo>
                                  <a:pt x="3175" y="0"/>
                                </a:moveTo>
                                <a:cubicBezTo>
                                  <a:pt x="4013" y="0"/>
                                  <a:pt x="4826" y="343"/>
                                  <a:pt x="5410" y="927"/>
                                </a:cubicBezTo>
                                <a:cubicBezTo>
                                  <a:pt x="6007" y="1524"/>
                                  <a:pt x="6350" y="2337"/>
                                  <a:pt x="6350" y="3175"/>
                                </a:cubicBezTo>
                                <a:cubicBezTo>
                                  <a:pt x="6350" y="4013"/>
                                  <a:pt x="6007" y="4826"/>
                                  <a:pt x="5410" y="5423"/>
                                </a:cubicBezTo>
                                <a:cubicBezTo>
                                  <a:pt x="4826" y="6020"/>
                                  <a:pt x="4013" y="6350"/>
                                  <a:pt x="3175" y="6350"/>
                                </a:cubicBezTo>
                                <a:cubicBezTo>
                                  <a:pt x="2324" y="6350"/>
                                  <a:pt x="1524" y="6020"/>
                                  <a:pt x="927" y="5423"/>
                                </a:cubicBezTo>
                                <a:cubicBezTo>
                                  <a:pt x="330" y="4826"/>
                                  <a:pt x="0" y="4013"/>
                                  <a:pt x="0" y="3175"/>
                                </a:cubicBezTo>
                                <a:cubicBezTo>
                                  <a:pt x="0" y="2337"/>
                                  <a:pt x="330" y="1524"/>
                                  <a:pt x="927" y="927"/>
                                </a:cubicBezTo>
                                <a:cubicBezTo>
                                  <a:pt x="1524" y="343"/>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69" name="Shape 169"/>
                        <wps:cNvSpPr/>
                        <wps:spPr>
                          <a:xfrm>
                            <a:off x="966750" y="732427"/>
                            <a:ext cx="6350" cy="6350"/>
                          </a:xfrm>
                          <a:custGeom>
                            <a:avLst/>
                            <a:gdLst/>
                            <a:ahLst/>
                            <a:cxnLst/>
                            <a:rect l="0" t="0" r="0" b="0"/>
                            <a:pathLst>
                              <a:path w="6350" h="6350">
                                <a:moveTo>
                                  <a:pt x="3175" y="0"/>
                                </a:moveTo>
                                <a:cubicBezTo>
                                  <a:pt x="4013" y="0"/>
                                  <a:pt x="4813" y="343"/>
                                  <a:pt x="5410" y="927"/>
                                </a:cubicBezTo>
                                <a:cubicBezTo>
                                  <a:pt x="6007" y="1524"/>
                                  <a:pt x="6350" y="2337"/>
                                  <a:pt x="6350" y="3175"/>
                                </a:cubicBezTo>
                                <a:cubicBezTo>
                                  <a:pt x="6350" y="4013"/>
                                  <a:pt x="6007" y="4826"/>
                                  <a:pt x="5410" y="5423"/>
                                </a:cubicBezTo>
                                <a:cubicBezTo>
                                  <a:pt x="4813" y="6020"/>
                                  <a:pt x="4013" y="6350"/>
                                  <a:pt x="3175" y="6350"/>
                                </a:cubicBezTo>
                                <a:cubicBezTo>
                                  <a:pt x="2324" y="6350"/>
                                  <a:pt x="1524" y="6020"/>
                                  <a:pt x="927" y="5423"/>
                                </a:cubicBezTo>
                                <a:cubicBezTo>
                                  <a:pt x="330" y="4826"/>
                                  <a:pt x="0" y="4013"/>
                                  <a:pt x="0" y="3175"/>
                                </a:cubicBezTo>
                                <a:cubicBezTo>
                                  <a:pt x="0" y="2337"/>
                                  <a:pt x="330" y="1524"/>
                                  <a:pt x="927" y="927"/>
                                </a:cubicBezTo>
                                <a:cubicBezTo>
                                  <a:pt x="1524" y="343"/>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70" name="Shape 170"/>
                        <wps:cNvSpPr/>
                        <wps:spPr>
                          <a:xfrm>
                            <a:off x="1156945" y="735602"/>
                            <a:ext cx="208394" cy="0"/>
                          </a:xfrm>
                          <a:custGeom>
                            <a:avLst/>
                            <a:gdLst/>
                            <a:ahLst/>
                            <a:cxnLst/>
                            <a:rect l="0" t="0" r="0" b="0"/>
                            <a:pathLst>
                              <a:path w="208394">
                                <a:moveTo>
                                  <a:pt x="0" y="0"/>
                                </a:moveTo>
                                <a:lnTo>
                                  <a:pt x="208394"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71" name="Shape 171"/>
                        <wps:cNvSpPr/>
                        <wps:spPr>
                          <a:xfrm>
                            <a:off x="1153148" y="732427"/>
                            <a:ext cx="6350" cy="6350"/>
                          </a:xfrm>
                          <a:custGeom>
                            <a:avLst/>
                            <a:gdLst/>
                            <a:ahLst/>
                            <a:cxnLst/>
                            <a:rect l="0" t="0" r="0" b="0"/>
                            <a:pathLst>
                              <a:path w="6350" h="6350">
                                <a:moveTo>
                                  <a:pt x="3175" y="0"/>
                                </a:moveTo>
                                <a:cubicBezTo>
                                  <a:pt x="4013" y="0"/>
                                  <a:pt x="4826" y="343"/>
                                  <a:pt x="5423" y="927"/>
                                </a:cubicBezTo>
                                <a:cubicBezTo>
                                  <a:pt x="6007" y="1524"/>
                                  <a:pt x="6350" y="2337"/>
                                  <a:pt x="6350" y="3175"/>
                                </a:cubicBezTo>
                                <a:cubicBezTo>
                                  <a:pt x="6350" y="4013"/>
                                  <a:pt x="6007" y="4826"/>
                                  <a:pt x="5423" y="5423"/>
                                </a:cubicBezTo>
                                <a:cubicBezTo>
                                  <a:pt x="4826" y="6020"/>
                                  <a:pt x="4013" y="6350"/>
                                  <a:pt x="3175" y="6350"/>
                                </a:cubicBezTo>
                                <a:cubicBezTo>
                                  <a:pt x="2324" y="6350"/>
                                  <a:pt x="1524" y="6020"/>
                                  <a:pt x="927" y="5423"/>
                                </a:cubicBezTo>
                                <a:cubicBezTo>
                                  <a:pt x="330" y="4826"/>
                                  <a:pt x="0" y="4013"/>
                                  <a:pt x="0" y="3175"/>
                                </a:cubicBezTo>
                                <a:cubicBezTo>
                                  <a:pt x="0" y="2337"/>
                                  <a:pt x="330" y="1524"/>
                                  <a:pt x="927" y="927"/>
                                </a:cubicBezTo>
                                <a:cubicBezTo>
                                  <a:pt x="1524" y="343"/>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72" name="Shape 172"/>
                        <wps:cNvSpPr/>
                        <wps:spPr>
                          <a:xfrm>
                            <a:off x="1369149" y="732427"/>
                            <a:ext cx="6350" cy="6350"/>
                          </a:xfrm>
                          <a:custGeom>
                            <a:avLst/>
                            <a:gdLst/>
                            <a:ahLst/>
                            <a:cxnLst/>
                            <a:rect l="0" t="0" r="0" b="0"/>
                            <a:pathLst>
                              <a:path w="6350" h="6350">
                                <a:moveTo>
                                  <a:pt x="3175" y="0"/>
                                </a:moveTo>
                                <a:cubicBezTo>
                                  <a:pt x="4013" y="0"/>
                                  <a:pt x="4826" y="343"/>
                                  <a:pt x="5410" y="927"/>
                                </a:cubicBezTo>
                                <a:cubicBezTo>
                                  <a:pt x="6007" y="1524"/>
                                  <a:pt x="6350" y="2337"/>
                                  <a:pt x="6350" y="3175"/>
                                </a:cubicBezTo>
                                <a:cubicBezTo>
                                  <a:pt x="6350" y="4013"/>
                                  <a:pt x="6007" y="4826"/>
                                  <a:pt x="5410" y="5423"/>
                                </a:cubicBezTo>
                                <a:cubicBezTo>
                                  <a:pt x="4826" y="6020"/>
                                  <a:pt x="4013" y="6350"/>
                                  <a:pt x="3175" y="6350"/>
                                </a:cubicBezTo>
                                <a:cubicBezTo>
                                  <a:pt x="2324" y="6350"/>
                                  <a:pt x="1524" y="6020"/>
                                  <a:pt x="927" y="5423"/>
                                </a:cubicBezTo>
                                <a:cubicBezTo>
                                  <a:pt x="330" y="4826"/>
                                  <a:pt x="0" y="4013"/>
                                  <a:pt x="0" y="3175"/>
                                </a:cubicBezTo>
                                <a:cubicBezTo>
                                  <a:pt x="0" y="2337"/>
                                  <a:pt x="330" y="1524"/>
                                  <a:pt x="927" y="927"/>
                                </a:cubicBezTo>
                                <a:cubicBezTo>
                                  <a:pt x="1524" y="343"/>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73" name="Shape 173"/>
                        <wps:cNvSpPr/>
                        <wps:spPr>
                          <a:xfrm>
                            <a:off x="1408938" y="735602"/>
                            <a:ext cx="208407" cy="0"/>
                          </a:xfrm>
                          <a:custGeom>
                            <a:avLst/>
                            <a:gdLst/>
                            <a:ahLst/>
                            <a:cxnLst/>
                            <a:rect l="0" t="0" r="0" b="0"/>
                            <a:pathLst>
                              <a:path w="208407">
                                <a:moveTo>
                                  <a:pt x="0" y="0"/>
                                </a:moveTo>
                                <a:lnTo>
                                  <a:pt x="208407"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74" name="Shape 174"/>
                        <wps:cNvSpPr/>
                        <wps:spPr>
                          <a:xfrm>
                            <a:off x="1405141" y="732427"/>
                            <a:ext cx="6350" cy="6350"/>
                          </a:xfrm>
                          <a:custGeom>
                            <a:avLst/>
                            <a:gdLst/>
                            <a:ahLst/>
                            <a:cxnLst/>
                            <a:rect l="0" t="0" r="0" b="0"/>
                            <a:pathLst>
                              <a:path w="6350" h="6350">
                                <a:moveTo>
                                  <a:pt x="3175" y="0"/>
                                </a:moveTo>
                                <a:cubicBezTo>
                                  <a:pt x="4026" y="0"/>
                                  <a:pt x="4826" y="343"/>
                                  <a:pt x="5423" y="927"/>
                                </a:cubicBezTo>
                                <a:cubicBezTo>
                                  <a:pt x="6020" y="1524"/>
                                  <a:pt x="6350" y="2337"/>
                                  <a:pt x="6350" y="3175"/>
                                </a:cubicBezTo>
                                <a:cubicBezTo>
                                  <a:pt x="6350" y="4013"/>
                                  <a:pt x="6020" y="4826"/>
                                  <a:pt x="5423" y="5423"/>
                                </a:cubicBezTo>
                                <a:cubicBezTo>
                                  <a:pt x="4826" y="6020"/>
                                  <a:pt x="4026" y="6350"/>
                                  <a:pt x="3175" y="6350"/>
                                </a:cubicBezTo>
                                <a:cubicBezTo>
                                  <a:pt x="2337" y="6350"/>
                                  <a:pt x="1524" y="6020"/>
                                  <a:pt x="927" y="5423"/>
                                </a:cubicBezTo>
                                <a:cubicBezTo>
                                  <a:pt x="343" y="4826"/>
                                  <a:pt x="0" y="4013"/>
                                  <a:pt x="0" y="3175"/>
                                </a:cubicBezTo>
                                <a:cubicBezTo>
                                  <a:pt x="0" y="2337"/>
                                  <a:pt x="343" y="1524"/>
                                  <a:pt x="927" y="927"/>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75" name="Shape 175"/>
                        <wps:cNvSpPr/>
                        <wps:spPr>
                          <a:xfrm>
                            <a:off x="1621142" y="732427"/>
                            <a:ext cx="6350" cy="6350"/>
                          </a:xfrm>
                          <a:custGeom>
                            <a:avLst/>
                            <a:gdLst/>
                            <a:ahLst/>
                            <a:cxnLst/>
                            <a:rect l="0" t="0" r="0" b="0"/>
                            <a:pathLst>
                              <a:path w="6350" h="6350">
                                <a:moveTo>
                                  <a:pt x="3175" y="0"/>
                                </a:moveTo>
                                <a:cubicBezTo>
                                  <a:pt x="4013" y="0"/>
                                  <a:pt x="4826" y="343"/>
                                  <a:pt x="5423" y="927"/>
                                </a:cubicBezTo>
                                <a:cubicBezTo>
                                  <a:pt x="6020" y="1524"/>
                                  <a:pt x="6350" y="2337"/>
                                  <a:pt x="6350" y="3175"/>
                                </a:cubicBezTo>
                                <a:cubicBezTo>
                                  <a:pt x="6350" y="4013"/>
                                  <a:pt x="6020" y="4826"/>
                                  <a:pt x="5423" y="5423"/>
                                </a:cubicBezTo>
                                <a:cubicBezTo>
                                  <a:pt x="4826" y="6020"/>
                                  <a:pt x="4013" y="6350"/>
                                  <a:pt x="3175" y="6350"/>
                                </a:cubicBezTo>
                                <a:cubicBezTo>
                                  <a:pt x="2337" y="6350"/>
                                  <a:pt x="1524" y="6020"/>
                                  <a:pt x="927" y="5423"/>
                                </a:cubicBezTo>
                                <a:cubicBezTo>
                                  <a:pt x="330" y="4826"/>
                                  <a:pt x="0" y="4013"/>
                                  <a:pt x="0" y="3175"/>
                                </a:cubicBezTo>
                                <a:cubicBezTo>
                                  <a:pt x="0" y="2337"/>
                                  <a:pt x="330" y="1524"/>
                                  <a:pt x="927" y="927"/>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76" name="Shape 176"/>
                        <wps:cNvSpPr/>
                        <wps:spPr>
                          <a:xfrm>
                            <a:off x="1811338" y="735602"/>
                            <a:ext cx="208407" cy="0"/>
                          </a:xfrm>
                          <a:custGeom>
                            <a:avLst/>
                            <a:gdLst/>
                            <a:ahLst/>
                            <a:cxnLst/>
                            <a:rect l="0" t="0" r="0" b="0"/>
                            <a:pathLst>
                              <a:path w="208407">
                                <a:moveTo>
                                  <a:pt x="0" y="0"/>
                                </a:moveTo>
                                <a:lnTo>
                                  <a:pt x="208407"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77" name="Shape 177"/>
                        <wps:cNvSpPr/>
                        <wps:spPr>
                          <a:xfrm>
                            <a:off x="1807540" y="732427"/>
                            <a:ext cx="6350" cy="6350"/>
                          </a:xfrm>
                          <a:custGeom>
                            <a:avLst/>
                            <a:gdLst/>
                            <a:ahLst/>
                            <a:cxnLst/>
                            <a:rect l="0" t="0" r="0" b="0"/>
                            <a:pathLst>
                              <a:path w="6350" h="6350">
                                <a:moveTo>
                                  <a:pt x="3175" y="0"/>
                                </a:moveTo>
                                <a:cubicBezTo>
                                  <a:pt x="4026" y="0"/>
                                  <a:pt x="4826" y="343"/>
                                  <a:pt x="5423" y="927"/>
                                </a:cubicBezTo>
                                <a:cubicBezTo>
                                  <a:pt x="6020" y="1524"/>
                                  <a:pt x="6350" y="2337"/>
                                  <a:pt x="6350" y="3175"/>
                                </a:cubicBezTo>
                                <a:cubicBezTo>
                                  <a:pt x="6350" y="4013"/>
                                  <a:pt x="6020" y="4826"/>
                                  <a:pt x="5423" y="5423"/>
                                </a:cubicBezTo>
                                <a:cubicBezTo>
                                  <a:pt x="4826" y="6020"/>
                                  <a:pt x="4026" y="6350"/>
                                  <a:pt x="3175" y="6350"/>
                                </a:cubicBezTo>
                                <a:cubicBezTo>
                                  <a:pt x="2337" y="6350"/>
                                  <a:pt x="1524" y="6020"/>
                                  <a:pt x="940" y="5423"/>
                                </a:cubicBezTo>
                                <a:cubicBezTo>
                                  <a:pt x="343" y="4826"/>
                                  <a:pt x="0" y="4013"/>
                                  <a:pt x="0" y="3175"/>
                                </a:cubicBezTo>
                                <a:cubicBezTo>
                                  <a:pt x="0" y="2337"/>
                                  <a:pt x="343" y="1524"/>
                                  <a:pt x="940" y="927"/>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78" name="Shape 178"/>
                        <wps:cNvSpPr/>
                        <wps:spPr>
                          <a:xfrm>
                            <a:off x="2023542" y="732427"/>
                            <a:ext cx="6350" cy="6350"/>
                          </a:xfrm>
                          <a:custGeom>
                            <a:avLst/>
                            <a:gdLst/>
                            <a:ahLst/>
                            <a:cxnLst/>
                            <a:rect l="0" t="0" r="0" b="0"/>
                            <a:pathLst>
                              <a:path w="6350" h="6350">
                                <a:moveTo>
                                  <a:pt x="3175" y="0"/>
                                </a:moveTo>
                                <a:cubicBezTo>
                                  <a:pt x="4013" y="0"/>
                                  <a:pt x="4826" y="343"/>
                                  <a:pt x="5423" y="927"/>
                                </a:cubicBezTo>
                                <a:cubicBezTo>
                                  <a:pt x="6020" y="1524"/>
                                  <a:pt x="6350" y="2337"/>
                                  <a:pt x="6350" y="3175"/>
                                </a:cubicBezTo>
                                <a:cubicBezTo>
                                  <a:pt x="6350" y="4013"/>
                                  <a:pt x="6020" y="4826"/>
                                  <a:pt x="5423" y="5423"/>
                                </a:cubicBezTo>
                                <a:cubicBezTo>
                                  <a:pt x="4826" y="6020"/>
                                  <a:pt x="4013" y="6350"/>
                                  <a:pt x="3175" y="6350"/>
                                </a:cubicBezTo>
                                <a:cubicBezTo>
                                  <a:pt x="2337" y="6350"/>
                                  <a:pt x="1524" y="6020"/>
                                  <a:pt x="927" y="5423"/>
                                </a:cubicBezTo>
                                <a:cubicBezTo>
                                  <a:pt x="343" y="4826"/>
                                  <a:pt x="0" y="4013"/>
                                  <a:pt x="0" y="3175"/>
                                </a:cubicBezTo>
                                <a:cubicBezTo>
                                  <a:pt x="0" y="2337"/>
                                  <a:pt x="343" y="1524"/>
                                  <a:pt x="927" y="927"/>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79" name="Shape 179"/>
                        <wps:cNvSpPr/>
                        <wps:spPr>
                          <a:xfrm>
                            <a:off x="2063344" y="735602"/>
                            <a:ext cx="208394" cy="0"/>
                          </a:xfrm>
                          <a:custGeom>
                            <a:avLst/>
                            <a:gdLst/>
                            <a:ahLst/>
                            <a:cxnLst/>
                            <a:rect l="0" t="0" r="0" b="0"/>
                            <a:pathLst>
                              <a:path w="208394">
                                <a:moveTo>
                                  <a:pt x="0" y="0"/>
                                </a:moveTo>
                                <a:lnTo>
                                  <a:pt x="208394"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80" name="Shape 180"/>
                        <wps:cNvSpPr/>
                        <wps:spPr>
                          <a:xfrm>
                            <a:off x="2059546" y="732427"/>
                            <a:ext cx="6350" cy="6350"/>
                          </a:xfrm>
                          <a:custGeom>
                            <a:avLst/>
                            <a:gdLst/>
                            <a:ahLst/>
                            <a:cxnLst/>
                            <a:rect l="0" t="0" r="0" b="0"/>
                            <a:pathLst>
                              <a:path w="6350" h="6350">
                                <a:moveTo>
                                  <a:pt x="3175" y="0"/>
                                </a:moveTo>
                                <a:cubicBezTo>
                                  <a:pt x="4013" y="0"/>
                                  <a:pt x="4826" y="343"/>
                                  <a:pt x="5423" y="927"/>
                                </a:cubicBezTo>
                                <a:cubicBezTo>
                                  <a:pt x="6007" y="1524"/>
                                  <a:pt x="6350" y="2337"/>
                                  <a:pt x="6350" y="3175"/>
                                </a:cubicBezTo>
                                <a:cubicBezTo>
                                  <a:pt x="6350" y="4013"/>
                                  <a:pt x="6007" y="4826"/>
                                  <a:pt x="5423" y="5423"/>
                                </a:cubicBezTo>
                                <a:cubicBezTo>
                                  <a:pt x="4826" y="6020"/>
                                  <a:pt x="4013" y="6350"/>
                                  <a:pt x="3175" y="6350"/>
                                </a:cubicBezTo>
                                <a:cubicBezTo>
                                  <a:pt x="2337" y="6350"/>
                                  <a:pt x="1524" y="6020"/>
                                  <a:pt x="927" y="5423"/>
                                </a:cubicBezTo>
                                <a:cubicBezTo>
                                  <a:pt x="330" y="4826"/>
                                  <a:pt x="0" y="4013"/>
                                  <a:pt x="0" y="3175"/>
                                </a:cubicBezTo>
                                <a:cubicBezTo>
                                  <a:pt x="0" y="2337"/>
                                  <a:pt x="330" y="1524"/>
                                  <a:pt x="927" y="927"/>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81" name="Shape 181"/>
                        <wps:cNvSpPr/>
                        <wps:spPr>
                          <a:xfrm>
                            <a:off x="2275548" y="732427"/>
                            <a:ext cx="6350" cy="6350"/>
                          </a:xfrm>
                          <a:custGeom>
                            <a:avLst/>
                            <a:gdLst/>
                            <a:ahLst/>
                            <a:cxnLst/>
                            <a:rect l="0" t="0" r="0" b="0"/>
                            <a:pathLst>
                              <a:path w="6350" h="6350">
                                <a:moveTo>
                                  <a:pt x="3175" y="0"/>
                                </a:moveTo>
                                <a:cubicBezTo>
                                  <a:pt x="4013" y="0"/>
                                  <a:pt x="4826" y="343"/>
                                  <a:pt x="5410" y="927"/>
                                </a:cubicBezTo>
                                <a:cubicBezTo>
                                  <a:pt x="6007" y="1524"/>
                                  <a:pt x="6350" y="2337"/>
                                  <a:pt x="6350" y="3175"/>
                                </a:cubicBezTo>
                                <a:cubicBezTo>
                                  <a:pt x="6350" y="4013"/>
                                  <a:pt x="6007" y="4826"/>
                                  <a:pt x="5410" y="5423"/>
                                </a:cubicBezTo>
                                <a:cubicBezTo>
                                  <a:pt x="4826" y="6020"/>
                                  <a:pt x="4013" y="6350"/>
                                  <a:pt x="3175" y="6350"/>
                                </a:cubicBezTo>
                                <a:cubicBezTo>
                                  <a:pt x="2324" y="6350"/>
                                  <a:pt x="1524" y="6020"/>
                                  <a:pt x="927" y="5423"/>
                                </a:cubicBezTo>
                                <a:cubicBezTo>
                                  <a:pt x="330" y="4826"/>
                                  <a:pt x="0" y="4013"/>
                                  <a:pt x="0" y="3175"/>
                                </a:cubicBezTo>
                                <a:cubicBezTo>
                                  <a:pt x="0" y="2337"/>
                                  <a:pt x="330" y="1524"/>
                                  <a:pt x="927" y="927"/>
                                </a:cubicBezTo>
                                <a:cubicBezTo>
                                  <a:pt x="1524" y="343"/>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88" name="Shape 188"/>
                        <wps:cNvSpPr/>
                        <wps:spPr>
                          <a:xfrm>
                            <a:off x="496608" y="1017250"/>
                            <a:ext cx="208407" cy="0"/>
                          </a:xfrm>
                          <a:custGeom>
                            <a:avLst/>
                            <a:gdLst/>
                            <a:ahLst/>
                            <a:cxnLst/>
                            <a:rect l="0" t="0" r="0" b="0"/>
                            <a:pathLst>
                              <a:path w="208407">
                                <a:moveTo>
                                  <a:pt x="0" y="0"/>
                                </a:moveTo>
                                <a:lnTo>
                                  <a:pt x="208407"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89" name="Shape 189"/>
                        <wps:cNvSpPr/>
                        <wps:spPr>
                          <a:xfrm>
                            <a:off x="492824" y="1014075"/>
                            <a:ext cx="6350" cy="6350"/>
                          </a:xfrm>
                          <a:custGeom>
                            <a:avLst/>
                            <a:gdLst/>
                            <a:ahLst/>
                            <a:cxnLst/>
                            <a:rect l="0" t="0" r="0" b="0"/>
                            <a:pathLst>
                              <a:path w="6350" h="6350">
                                <a:moveTo>
                                  <a:pt x="3175" y="0"/>
                                </a:moveTo>
                                <a:cubicBezTo>
                                  <a:pt x="4013" y="0"/>
                                  <a:pt x="4826" y="343"/>
                                  <a:pt x="5410" y="940"/>
                                </a:cubicBezTo>
                                <a:cubicBezTo>
                                  <a:pt x="6007" y="1524"/>
                                  <a:pt x="6350" y="2337"/>
                                  <a:pt x="6350" y="3175"/>
                                </a:cubicBezTo>
                                <a:cubicBezTo>
                                  <a:pt x="6350" y="4026"/>
                                  <a:pt x="6007" y="4826"/>
                                  <a:pt x="5410" y="5423"/>
                                </a:cubicBezTo>
                                <a:cubicBezTo>
                                  <a:pt x="4826" y="6020"/>
                                  <a:pt x="4013" y="6350"/>
                                  <a:pt x="3175" y="6350"/>
                                </a:cubicBezTo>
                                <a:cubicBezTo>
                                  <a:pt x="2324" y="6350"/>
                                  <a:pt x="1524" y="6020"/>
                                  <a:pt x="927" y="5423"/>
                                </a:cubicBezTo>
                                <a:cubicBezTo>
                                  <a:pt x="330" y="4826"/>
                                  <a:pt x="0" y="4026"/>
                                  <a:pt x="0" y="3175"/>
                                </a:cubicBezTo>
                                <a:cubicBezTo>
                                  <a:pt x="0" y="2337"/>
                                  <a:pt x="330" y="1524"/>
                                  <a:pt x="927" y="940"/>
                                </a:cubicBezTo>
                                <a:cubicBezTo>
                                  <a:pt x="1524" y="343"/>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90" name="Shape 190"/>
                        <wps:cNvSpPr/>
                        <wps:spPr>
                          <a:xfrm>
                            <a:off x="708825" y="1014075"/>
                            <a:ext cx="6350" cy="6350"/>
                          </a:xfrm>
                          <a:custGeom>
                            <a:avLst/>
                            <a:gdLst/>
                            <a:ahLst/>
                            <a:cxnLst/>
                            <a:rect l="0" t="0" r="0" b="0"/>
                            <a:pathLst>
                              <a:path w="6350" h="6350">
                                <a:moveTo>
                                  <a:pt x="3175" y="0"/>
                                </a:moveTo>
                                <a:cubicBezTo>
                                  <a:pt x="4013" y="0"/>
                                  <a:pt x="4813" y="343"/>
                                  <a:pt x="5410" y="940"/>
                                </a:cubicBezTo>
                                <a:cubicBezTo>
                                  <a:pt x="6007" y="1524"/>
                                  <a:pt x="6350" y="2337"/>
                                  <a:pt x="6350" y="3175"/>
                                </a:cubicBezTo>
                                <a:cubicBezTo>
                                  <a:pt x="6350" y="4026"/>
                                  <a:pt x="6007" y="4826"/>
                                  <a:pt x="5410" y="5423"/>
                                </a:cubicBezTo>
                                <a:cubicBezTo>
                                  <a:pt x="4813" y="6020"/>
                                  <a:pt x="4013" y="6350"/>
                                  <a:pt x="3175" y="6350"/>
                                </a:cubicBezTo>
                                <a:cubicBezTo>
                                  <a:pt x="2324" y="6350"/>
                                  <a:pt x="1524" y="6020"/>
                                  <a:pt x="927" y="5423"/>
                                </a:cubicBezTo>
                                <a:cubicBezTo>
                                  <a:pt x="330" y="4826"/>
                                  <a:pt x="0" y="4026"/>
                                  <a:pt x="0" y="3175"/>
                                </a:cubicBezTo>
                                <a:cubicBezTo>
                                  <a:pt x="0" y="2337"/>
                                  <a:pt x="330" y="1524"/>
                                  <a:pt x="927" y="940"/>
                                </a:cubicBezTo>
                                <a:cubicBezTo>
                                  <a:pt x="1524" y="343"/>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91" name="Shape 191"/>
                        <wps:cNvSpPr/>
                        <wps:spPr>
                          <a:xfrm>
                            <a:off x="748614" y="1017250"/>
                            <a:ext cx="208407" cy="0"/>
                          </a:xfrm>
                          <a:custGeom>
                            <a:avLst/>
                            <a:gdLst/>
                            <a:ahLst/>
                            <a:cxnLst/>
                            <a:rect l="0" t="0" r="0" b="0"/>
                            <a:pathLst>
                              <a:path w="208407">
                                <a:moveTo>
                                  <a:pt x="0" y="0"/>
                                </a:moveTo>
                                <a:lnTo>
                                  <a:pt x="208407"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92" name="Shape 192"/>
                        <wps:cNvSpPr/>
                        <wps:spPr>
                          <a:xfrm>
                            <a:off x="744817" y="1014075"/>
                            <a:ext cx="6350" cy="6350"/>
                          </a:xfrm>
                          <a:custGeom>
                            <a:avLst/>
                            <a:gdLst/>
                            <a:ahLst/>
                            <a:cxnLst/>
                            <a:rect l="0" t="0" r="0" b="0"/>
                            <a:pathLst>
                              <a:path w="6350" h="6350">
                                <a:moveTo>
                                  <a:pt x="3175" y="0"/>
                                </a:moveTo>
                                <a:cubicBezTo>
                                  <a:pt x="4013" y="0"/>
                                  <a:pt x="4826" y="343"/>
                                  <a:pt x="5423" y="940"/>
                                </a:cubicBezTo>
                                <a:cubicBezTo>
                                  <a:pt x="6020" y="1524"/>
                                  <a:pt x="6350" y="2337"/>
                                  <a:pt x="6350" y="3175"/>
                                </a:cubicBezTo>
                                <a:cubicBezTo>
                                  <a:pt x="6350" y="4026"/>
                                  <a:pt x="6020" y="4826"/>
                                  <a:pt x="5423" y="5423"/>
                                </a:cubicBezTo>
                                <a:cubicBezTo>
                                  <a:pt x="4826" y="6020"/>
                                  <a:pt x="4013" y="6350"/>
                                  <a:pt x="3175" y="6350"/>
                                </a:cubicBezTo>
                                <a:cubicBezTo>
                                  <a:pt x="2337" y="6350"/>
                                  <a:pt x="1524" y="6020"/>
                                  <a:pt x="927" y="5423"/>
                                </a:cubicBezTo>
                                <a:cubicBezTo>
                                  <a:pt x="343" y="4826"/>
                                  <a:pt x="0" y="4026"/>
                                  <a:pt x="0" y="3175"/>
                                </a:cubicBezTo>
                                <a:cubicBezTo>
                                  <a:pt x="0" y="2337"/>
                                  <a:pt x="343" y="1524"/>
                                  <a:pt x="927" y="940"/>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93" name="Shape 193"/>
                        <wps:cNvSpPr/>
                        <wps:spPr>
                          <a:xfrm>
                            <a:off x="960819" y="1014075"/>
                            <a:ext cx="6350" cy="6350"/>
                          </a:xfrm>
                          <a:custGeom>
                            <a:avLst/>
                            <a:gdLst/>
                            <a:ahLst/>
                            <a:cxnLst/>
                            <a:rect l="0" t="0" r="0" b="0"/>
                            <a:pathLst>
                              <a:path w="6350" h="6350">
                                <a:moveTo>
                                  <a:pt x="3175" y="0"/>
                                </a:moveTo>
                                <a:cubicBezTo>
                                  <a:pt x="4013" y="0"/>
                                  <a:pt x="4826" y="343"/>
                                  <a:pt x="5423" y="940"/>
                                </a:cubicBezTo>
                                <a:cubicBezTo>
                                  <a:pt x="6020" y="1524"/>
                                  <a:pt x="6350" y="2337"/>
                                  <a:pt x="6350" y="3175"/>
                                </a:cubicBezTo>
                                <a:cubicBezTo>
                                  <a:pt x="6350" y="4026"/>
                                  <a:pt x="6020" y="4826"/>
                                  <a:pt x="5423" y="5423"/>
                                </a:cubicBezTo>
                                <a:cubicBezTo>
                                  <a:pt x="4826" y="6020"/>
                                  <a:pt x="4013" y="6350"/>
                                  <a:pt x="3175" y="6350"/>
                                </a:cubicBezTo>
                                <a:cubicBezTo>
                                  <a:pt x="2337" y="6350"/>
                                  <a:pt x="1524" y="6020"/>
                                  <a:pt x="927" y="5423"/>
                                </a:cubicBezTo>
                                <a:cubicBezTo>
                                  <a:pt x="330" y="4826"/>
                                  <a:pt x="0" y="4026"/>
                                  <a:pt x="0" y="3175"/>
                                </a:cubicBezTo>
                                <a:cubicBezTo>
                                  <a:pt x="0" y="2337"/>
                                  <a:pt x="330" y="1524"/>
                                  <a:pt x="927" y="940"/>
                                </a:cubicBezTo>
                                <a:cubicBezTo>
                                  <a:pt x="1524" y="343"/>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94" name="Shape 194"/>
                        <wps:cNvSpPr/>
                        <wps:spPr>
                          <a:xfrm>
                            <a:off x="1042962" y="1305260"/>
                            <a:ext cx="208407" cy="0"/>
                          </a:xfrm>
                          <a:custGeom>
                            <a:avLst/>
                            <a:gdLst/>
                            <a:ahLst/>
                            <a:cxnLst/>
                            <a:rect l="0" t="0" r="0" b="0"/>
                            <a:pathLst>
                              <a:path w="208407">
                                <a:moveTo>
                                  <a:pt x="0" y="0"/>
                                </a:moveTo>
                                <a:lnTo>
                                  <a:pt x="208407"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95" name="Shape 195"/>
                        <wps:cNvSpPr/>
                        <wps:spPr>
                          <a:xfrm>
                            <a:off x="1039165" y="1302085"/>
                            <a:ext cx="6350" cy="6350"/>
                          </a:xfrm>
                          <a:custGeom>
                            <a:avLst/>
                            <a:gdLst/>
                            <a:ahLst/>
                            <a:cxnLst/>
                            <a:rect l="0" t="0" r="0" b="0"/>
                            <a:pathLst>
                              <a:path w="6350" h="6350">
                                <a:moveTo>
                                  <a:pt x="3175" y="0"/>
                                </a:moveTo>
                                <a:cubicBezTo>
                                  <a:pt x="4026" y="0"/>
                                  <a:pt x="4826" y="330"/>
                                  <a:pt x="5423" y="927"/>
                                </a:cubicBezTo>
                                <a:cubicBezTo>
                                  <a:pt x="6020" y="1524"/>
                                  <a:pt x="6350" y="2324"/>
                                  <a:pt x="6350" y="3175"/>
                                </a:cubicBezTo>
                                <a:cubicBezTo>
                                  <a:pt x="6350" y="4013"/>
                                  <a:pt x="6020" y="4813"/>
                                  <a:pt x="5423" y="5410"/>
                                </a:cubicBezTo>
                                <a:cubicBezTo>
                                  <a:pt x="4826" y="6007"/>
                                  <a:pt x="4026" y="6350"/>
                                  <a:pt x="3175" y="6350"/>
                                </a:cubicBezTo>
                                <a:cubicBezTo>
                                  <a:pt x="2337" y="6350"/>
                                  <a:pt x="1524" y="6007"/>
                                  <a:pt x="940" y="5410"/>
                                </a:cubicBezTo>
                                <a:cubicBezTo>
                                  <a:pt x="343" y="4813"/>
                                  <a:pt x="0" y="4013"/>
                                  <a:pt x="0" y="3175"/>
                                </a:cubicBezTo>
                                <a:cubicBezTo>
                                  <a:pt x="0" y="2324"/>
                                  <a:pt x="343" y="1524"/>
                                  <a:pt x="940"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96" name="Shape 196"/>
                        <wps:cNvSpPr/>
                        <wps:spPr>
                          <a:xfrm>
                            <a:off x="1255166" y="1302085"/>
                            <a:ext cx="6350" cy="6350"/>
                          </a:xfrm>
                          <a:custGeom>
                            <a:avLst/>
                            <a:gdLst/>
                            <a:ahLst/>
                            <a:cxnLst/>
                            <a:rect l="0" t="0" r="0" b="0"/>
                            <a:pathLst>
                              <a:path w="6350" h="6350">
                                <a:moveTo>
                                  <a:pt x="3175" y="0"/>
                                </a:moveTo>
                                <a:cubicBezTo>
                                  <a:pt x="4013" y="0"/>
                                  <a:pt x="4826" y="330"/>
                                  <a:pt x="5423" y="927"/>
                                </a:cubicBezTo>
                                <a:cubicBezTo>
                                  <a:pt x="6020" y="1524"/>
                                  <a:pt x="6350" y="2324"/>
                                  <a:pt x="6350" y="3175"/>
                                </a:cubicBezTo>
                                <a:cubicBezTo>
                                  <a:pt x="6350" y="4013"/>
                                  <a:pt x="6020" y="4813"/>
                                  <a:pt x="5423" y="5410"/>
                                </a:cubicBezTo>
                                <a:cubicBezTo>
                                  <a:pt x="4826" y="6007"/>
                                  <a:pt x="4013" y="6350"/>
                                  <a:pt x="3175" y="6350"/>
                                </a:cubicBezTo>
                                <a:cubicBezTo>
                                  <a:pt x="2337" y="6350"/>
                                  <a:pt x="1524" y="6007"/>
                                  <a:pt x="927" y="5410"/>
                                </a:cubicBezTo>
                                <a:cubicBezTo>
                                  <a:pt x="343" y="4813"/>
                                  <a:pt x="0" y="4013"/>
                                  <a:pt x="0" y="3175"/>
                                </a:cubicBezTo>
                                <a:cubicBezTo>
                                  <a:pt x="0" y="2324"/>
                                  <a:pt x="343" y="1524"/>
                                  <a:pt x="927"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97" name="Shape 197"/>
                        <wps:cNvSpPr/>
                        <wps:spPr>
                          <a:xfrm>
                            <a:off x="1294968" y="1305260"/>
                            <a:ext cx="208394" cy="0"/>
                          </a:xfrm>
                          <a:custGeom>
                            <a:avLst/>
                            <a:gdLst/>
                            <a:ahLst/>
                            <a:cxnLst/>
                            <a:rect l="0" t="0" r="0" b="0"/>
                            <a:pathLst>
                              <a:path w="208394">
                                <a:moveTo>
                                  <a:pt x="0" y="0"/>
                                </a:moveTo>
                                <a:lnTo>
                                  <a:pt x="208394"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198" name="Shape 198"/>
                        <wps:cNvSpPr/>
                        <wps:spPr>
                          <a:xfrm>
                            <a:off x="1291171" y="1302085"/>
                            <a:ext cx="6350" cy="6350"/>
                          </a:xfrm>
                          <a:custGeom>
                            <a:avLst/>
                            <a:gdLst/>
                            <a:ahLst/>
                            <a:cxnLst/>
                            <a:rect l="0" t="0" r="0" b="0"/>
                            <a:pathLst>
                              <a:path w="6350" h="6350">
                                <a:moveTo>
                                  <a:pt x="3175" y="0"/>
                                </a:moveTo>
                                <a:cubicBezTo>
                                  <a:pt x="4013" y="0"/>
                                  <a:pt x="4826" y="330"/>
                                  <a:pt x="5423" y="927"/>
                                </a:cubicBezTo>
                                <a:cubicBezTo>
                                  <a:pt x="6007" y="1524"/>
                                  <a:pt x="6350" y="2324"/>
                                  <a:pt x="6350" y="3175"/>
                                </a:cubicBezTo>
                                <a:cubicBezTo>
                                  <a:pt x="6350" y="4013"/>
                                  <a:pt x="6007" y="4813"/>
                                  <a:pt x="5423" y="5410"/>
                                </a:cubicBezTo>
                                <a:cubicBezTo>
                                  <a:pt x="4826" y="6007"/>
                                  <a:pt x="4013" y="6350"/>
                                  <a:pt x="3175" y="6350"/>
                                </a:cubicBezTo>
                                <a:cubicBezTo>
                                  <a:pt x="2337" y="6350"/>
                                  <a:pt x="1524" y="6007"/>
                                  <a:pt x="927" y="5410"/>
                                </a:cubicBezTo>
                                <a:cubicBezTo>
                                  <a:pt x="330" y="4813"/>
                                  <a:pt x="0" y="4013"/>
                                  <a:pt x="0" y="3175"/>
                                </a:cubicBezTo>
                                <a:cubicBezTo>
                                  <a:pt x="0" y="2324"/>
                                  <a:pt x="330" y="1524"/>
                                  <a:pt x="927"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199" name="Shape 199"/>
                        <wps:cNvSpPr/>
                        <wps:spPr>
                          <a:xfrm>
                            <a:off x="1507173" y="1302085"/>
                            <a:ext cx="6350" cy="6350"/>
                          </a:xfrm>
                          <a:custGeom>
                            <a:avLst/>
                            <a:gdLst/>
                            <a:ahLst/>
                            <a:cxnLst/>
                            <a:rect l="0" t="0" r="0" b="0"/>
                            <a:pathLst>
                              <a:path w="6350" h="6350">
                                <a:moveTo>
                                  <a:pt x="3175" y="0"/>
                                </a:moveTo>
                                <a:cubicBezTo>
                                  <a:pt x="4013" y="0"/>
                                  <a:pt x="4826" y="330"/>
                                  <a:pt x="5410" y="927"/>
                                </a:cubicBezTo>
                                <a:cubicBezTo>
                                  <a:pt x="6007" y="1524"/>
                                  <a:pt x="6350" y="2324"/>
                                  <a:pt x="6350" y="3175"/>
                                </a:cubicBezTo>
                                <a:cubicBezTo>
                                  <a:pt x="6350" y="4013"/>
                                  <a:pt x="6007" y="4813"/>
                                  <a:pt x="5410" y="5410"/>
                                </a:cubicBezTo>
                                <a:cubicBezTo>
                                  <a:pt x="4826" y="6007"/>
                                  <a:pt x="4013" y="6350"/>
                                  <a:pt x="3175" y="6350"/>
                                </a:cubicBezTo>
                                <a:cubicBezTo>
                                  <a:pt x="2324" y="6350"/>
                                  <a:pt x="1524" y="6007"/>
                                  <a:pt x="927" y="5410"/>
                                </a:cubicBezTo>
                                <a:cubicBezTo>
                                  <a:pt x="330" y="4813"/>
                                  <a:pt x="0" y="4013"/>
                                  <a:pt x="0" y="3175"/>
                                </a:cubicBezTo>
                                <a:cubicBezTo>
                                  <a:pt x="0" y="2324"/>
                                  <a:pt x="330" y="1524"/>
                                  <a:pt x="927" y="927"/>
                                </a:cubicBezTo>
                                <a:cubicBezTo>
                                  <a:pt x="1524" y="330"/>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200" name="Shape 200"/>
                        <wps:cNvSpPr/>
                        <wps:spPr>
                          <a:xfrm>
                            <a:off x="1031545" y="1584851"/>
                            <a:ext cx="208394" cy="0"/>
                          </a:xfrm>
                          <a:custGeom>
                            <a:avLst/>
                            <a:gdLst/>
                            <a:ahLst/>
                            <a:cxnLst/>
                            <a:rect l="0" t="0" r="0" b="0"/>
                            <a:pathLst>
                              <a:path w="208394">
                                <a:moveTo>
                                  <a:pt x="0" y="0"/>
                                </a:moveTo>
                                <a:lnTo>
                                  <a:pt x="208394"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201" name="Shape 201"/>
                        <wps:cNvSpPr/>
                        <wps:spPr>
                          <a:xfrm>
                            <a:off x="1027748" y="1581676"/>
                            <a:ext cx="6350" cy="6350"/>
                          </a:xfrm>
                          <a:custGeom>
                            <a:avLst/>
                            <a:gdLst/>
                            <a:ahLst/>
                            <a:cxnLst/>
                            <a:rect l="0" t="0" r="0" b="0"/>
                            <a:pathLst>
                              <a:path w="6350" h="6350">
                                <a:moveTo>
                                  <a:pt x="3175" y="0"/>
                                </a:moveTo>
                                <a:cubicBezTo>
                                  <a:pt x="4013" y="0"/>
                                  <a:pt x="4826" y="330"/>
                                  <a:pt x="5423" y="927"/>
                                </a:cubicBezTo>
                                <a:cubicBezTo>
                                  <a:pt x="6007" y="1524"/>
                                  <a:pt x="6350" y="2337"/>
                                  <a:pt x="6350" y="3175"/>
                                </a:cubicBezTo>
                                <a:cubicBezTo>
                                  <a:pt x="6350" y="4013"/>
                                  <a:pt x="6007" y="4826"/>
                                  <a:pt x="5423" y="5423"/>
                                </a:cubicBezTo>
                                <a:cubicBezTo>
                                  <a:pt x="4826" y="6020"/>
                                  <a:pt x="4013" y="6350"/>
                                  <a:pt x="3175" y="6350"/>
                                </a:cubicBezTo>
                                <a:cubicBezTo>
                                  <a:pt x="2337" y="6350"/>
                                  <a:pt x="1524" y="6020"/>
                                  <a:pt x="927" y="5423"/>
                                </a:cubicBezTo>
                                <a:cubicBezTo>
                                  <a:pt x="330" y="4826"/>
                                  <a:pt x="0" y="4013"/>
                                  <a:pt x="0" y="3175"/>
                                </a:cubicBezTo>
                                <a:cubicBezTo>
                                  <a:pt x="0" y="2337"/>
                                  <a:pt x="330" y="1524"/>
                                  <a:pt x="927"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202" name="Shape 202"/>
                        <wps:cNvSpPr/>
                        <wps:spPr>
                          <a:xfrm>
                            <a:off x="1243749" y="1581676"/>
                            <a:ext cx="6350" cy="6350"/>
                          </a:xfrm>
                          <a:custGeom>
                            <a:avLst/>
                            <a:gdLst/>
                            <a:ahLst/>
                            <a:cxnLst/>
                            <a:rect l="0" t="0" r="0" b="0"/>
                            <a:pathLst>
                              <a:path w="6350" h="6350">
                                <a:moveTo>
                                  <a:pt x="3175" y="0"/>
                                </a:moveTo>
                                <a:cubicBezTo>
                                  <a:pt x="4013" y="0"/>
                                  <a:pt x="4826" y="330"/>
                                  <a:pt x="5410" y="927"/>
                                </a:cubicBezTo>
                                <a:cubicBezTo>
                                  <a:pt x="6007" y="1524"/>
                                  <a:pt x="6350" y="2337"/>
                                  <a:pt x="6350" y="3175"/>
                                </a:cubicBezTo>
                                <a:cubicBezTo>
                                  <a:pt x="6350" y="4013"/>
                                  <a:pt x="6007" y="4826"/>
                                  <a:pt x="5410" y="5423"/>
                                </a:cubicBezTo>
                                <a:cubicBezTo>
                                  <a:pt x="4826" y="6020"/>
                                  <a:pt x="4013" y="6350"/>
                                  <a:pt x="3175" y="6350"/>
                                </a:cubicBezTo>
                                <a:cubicBezTo>
                                  <a:pt x="2324" y="6350"/>
                                  <a:pt x="1524" y="6020"/>
                                  <a:pt x="927" y="5423"/>
                                </a:cubicBezTo>
                                <a:cubicBezTo>
                                  <a:pt x="330" y="4826"/>
                                  <a:pt x="0" y="4013"/>
                                  <a:pt x="0" y="3175"/>
                                </a:cubicBezTo>
                                <a:cubicBezTo>
                                  <a:pt x="0" y="2337"/>
                                  <a:pt x="330" y="1524"/>
                                  <a:pt x="927" y="927"/>
                                </a:cubicBezTo>
                                <a:cubicBezTo>
                                  <a:pt x="1524" y="330"/>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203" name="Shape 203"/>
                        <wps:cNvSpPr/>
                        <wps:spPr>
                          <a:xfrm>
                            <a:off x="1283538" y="1584851"/>
                            <a:ext cx="208407" cy="0"/>
                          </a:xfrm>
                          <a:custGeom>
                            <a:avLst/>
                            <a:gdLst/>
                            <a:ahLst/>
                            <a:cxnLst/>
                            <a:rect l="0" t="0" r="0" b="0"/>
                            <a:pathLst>
                              <a:path w="208407">
                                <a:moveTo>
                                  <a:pt x="0" y="0"/>
                                </a:moveTo>
                                <a:lnTo>
                                  <a:pt x="208407"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204" name="Shape 204"/>
                        <wps:cNvSpPr/>
                        <wps:spPr>
                          <a:xfrm>
                            <a:off x="1279741" y="1581676"/>
                            <a:ext cx="6350" cy="6350"/>
                          </a:xfrm>
                          <a:custGeom>
                            <a:avLst/>
                            <a:gdLst/>
                            <a:ahLst/>
                            <a:cxnLst/>
                            <a:rect l="0" t="0" r="0" b="0"/>
                            <a:pathLst>
                              <a:path w="6350" h="6350">
                                <a:moveTo>
                                  <a:pt x="3175" y="0"/>
                                </a:moveTo>
                                <a:cubicBezTo>
                                  <a:pt x="4026" y="0"/>
                                  <a:pt x="4826" y="330"/>
                                  <a:pt x="5423" y="927"/>
                                </a:cubicBezTo>
                                <a:cubicBezTo>
                                  <a:pt x="6020" y="1524"/>
                                  <a:pt x="6350" y="2337"/>
                                  <a:pt x="6350" y="3175"/>
                                </a:cubicBezTo>
                                <a:cubicBezTo>
                                  <a:pt x="6350" y="4013"/>
                                  <a:pt x="6020" y="4826"/>
                                  <a:pt x="5423" y="5423"/>
                                </a:cubicBezTo>
                                <a:cubicBezTo>
                                  <a:pt x="4826" y="6020"/>
                                  <a:pt x="4026" y="6350"/>
                                  <a:pt x="3175" y="6350"/>
                                </a:cubicBezTo>
                                <a:cubicBezTo>
                                  <a:pt x="2337" y="6350"/>
                                  <a:pt x="1524" y="6020"/>
                                  <a:pt x="940" y="5423"/>
                                </a:cubicBezTo>
                                <a:cubicBezTo>
                                  <a:pt x="343" y="4826"/>
                                  <a:pt x="0" y="4013"/>
                                  <a:pt x="0" y="3175"/>
                                </a:cubicBezTo>
                                <a:cubicBezTo>
                                  <a:pt x="0" y="2337"/>
                                  <a:pt x="343" y="1524"/>
                                  <a:pt x="940"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205" name="Shape 205"/>
                        <wps:cNvSpPr/>
                        <wps:spPr>
                          <a:xfrm>
                            <a:off x="1495743" y="1581676"/>
                            <a:ext cx="6350" cy="6350"/>
                          </a:xfrm>
                          <a:custGeom>
                            <a:avLst/>
                            <a:gdLst/>
                            <a:ahLst/>
                            <a:cxnLst/>
                            <a:rect l="0" t="0" r="0" b="0"/>
                            <a:pathLst>
                              <a:path w="6350" h="6350">
                                <a:moveTo>
                                  <a:pt x="3175" y="0"/>
                                </a:moveTo>
                                <a:cubicBezTo>
                                  <a:pt x="4013" y="0"/>
                                  <a:pt x="4826" y="330"/>
                                  <a:pt x="5423" y="927"/>
                                </a:cubicBezTo>
                                <a:cubicBezTo>
                                  <a:pt x="6020" y="1524"/>
                                  <a:pt x="6350" y="2337"/>
                                  <a:pt x="6350" y="3175"/>
                                </a:cubicBezTo>
                                <a:cubicBezTo>
                                  <a:pt x="6350" y="4013"/>
                                  <a:pt x="6020" y="4826"/>
                                  <a:pt x="5423" y="5423"/>
                                </a:cubicBezTo>
                                <a:cubicBezTo>
                                  <a:pt x="4826" y="6020"/>
                                  <a:pt x="4013" y="6350"/>
                                  <a:pt x="3175" y="6350"/>
                                </a:cubicBezTo>
                                <a:cubicBezTo>
                                  <a:pt x="2337" y="6350"/>
                                  <a:pt x="1524" y="6020"/>
                                  <a:pt x="927" y="5423"/>
                                </a:cubicBezTo>
                                <a:cubicBezTo>
                                  <a:pt x="343" y="4826"/>
                                  <a:pt x="0" y="4013"/>
                                  <a:pt x="0" y="3175"/>
                                </a:cubicBezTo>
                                <a:cubicBezTo>
                                  <a:pt x="0" y="2337"/>
                                  <a:pt x="343" y="1524"/>
                                  <a:pt x="927"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206" name="Shape 206"/>
                        <wps:cNvSpPr/>
                        <wps:spPr>
                          <a:xfrm>
                            <a:off x="1535545" y="1584851"/>
                            <a:ext cx="208394" cy="0"/>
                          </a:xfrm>
                          <a:custGeom>
                            <a:avLst/>
                            <a:gdLst/>
                            <a:ahLst/>
                            <a:cxnLst/>
                            <a:rect l="0" t="0" r="0" b="0"/>
                            <a:pathLst>
                              <a:path w="208394">
                                <a:moveTo>
                                  <a:pt x="0" y="0"/>
                                </a:moveTo>
                                <a:lnTo>
                                  <a:pt x="208394" y="0"/>
                                </a:lnTo>
                              </a:path>
                            </a:pathLst>
                          </a:custGeom>
                          <a:ln w="6350" cap="rnd">
                            <a:custDash>
                              <a:ds d="100" sp="99500"/>
                            </a:custDash>
                            <a:miter lim="127000"/>
                          </a:ln>
                        </wps:spPr>
                        <wps:style>
                          <a:lnRef idx="1">
                            <a:srgbClr val="221F20"/>
                          </a:lnRef>
                          <a:fillRef idx="0">
                            <a:srgbClr val="000000">
                              <a:alpha val="0"/>
                            </a:srgbClr>
                          </a:fillRef>
                          <a:effectRef idx="0">
                            <a:scrgbClr r="0" g="0" b="0"/>
                          </a:effectRef>
                          <a:fontRef idx="none"/>
                        </wps:style>
                        <wps:bodyPr/>
                      </wps:wsp>
                      <wps:wsp>
                        <wps:cNvPr id="207" name="Shape 207"/>
                        <wps:cNvSpPr/>
                        <wps:spPr>
                          <a:xfrm>
                            <a:off x="1531747" y="1581676"/>
                            <a:ext cx="6350" cy="6350"/>
                          </a:xfrm>
                          <a:custGeom>
                            <a:avLst/>
                            <a:gdLst/>
                            <a:ahLst/>
                            <a:cxnLst/>
                            <a:rect l="0" t="0" r="0" b="0"/>
                            <a:pathLst>
                              <a:path w="6350" h="6350">
                                <a:moveTo>
                                  <a:pt x="3175" y="0"/>
                                </a:moveTo>
                                <a:cubicBezTo>
                                  <a:pt x="4013" y="0"/>
                                  <a:pt x="4826" y="330"/>
                                  <a:pt x="5423" y="927"/>
                                </a:cubicBezTo>
                                <a:cubicBezTo>
                                  <a:pt x="6007" y="1524"/>
                                  <a:pt x="6350" y="2337"/>
                                  <a:pt x="6350" y="3175"/>
                                </a:cubicBezTo>
                                <a:cubicBezTo>
                                  <a:pt x="6350" y="4013"/>
                                  <a:pt x="6007" y="4826"/>
                                  <a:pt x="5423" y="5423"/>
                                </a:cubicBezTo>
                                <a:cubicBezTo>
                                  <a:pt x="4826" y="6020"/>
                                  <a:pt x="4013" y="6350"/>
                                  <a:pt x="3175" y="6350"/>
                                </a:cubicBezTo>
                                <a:cubicBezTo>
                                  <a:pt x="2337" y="6350"/>
                                  <a:pt x="1524" y="6020"/>
                                  <a:pt x="927" y="5423"/>
                                </a:cubicBezTo>
                                <a:cubicBezTo>
                                  <a:pt x="330" y="4826"/>
                                  <a:pt x="0" y="4013"/>
                                  <a:pt x="0" y="3175"/>
                                </a:cubicBezTo>
                                <a:cubicBezTo>
                                  <a:pt x="0" y="2337"/>
                                  <a:pt x="330" y="1524"/>
                                  <a:pt x="927" y="927"/>
                                </a:cubicBezTo>
                                <a:cubicBezTo>
                                  <a:pt x="1524" y="330"/>
                                  <a:pt x="2337"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s:wsp>
                        <wps:cNvPr id="208" name="Shape 208"/>
                        <wps:cNvSpPr/>
                        <wps:spPr>
                          <a:xfrm>
                            <a:off x="1747749" y="1581676"/>
                            <a:ext cx="6350" cy="6350"/>
                          </a:xfrm>
                          <a:custGeom>
                            <a:avLst/>
                            <a:gdLst/>
                            <a:ahLst/>
                            <a:cxnLst/>
                            <a:rect l="0" t="0" r="0" b="0"/>
                            <a:pathLst>
                              <a:path w="6350" h="6350">
                                <a:moveTo>
                                  <a:pt x="3175" y="0"/>
                                </a:moveTo>
                                <a:cubicBezTo>
                                  <a:pt x="4013" y="0"/>
                                  <a:pt x="4826" y="330"/>
                                  <a:pt x="5410" y="927"/>
                                </a:cubicBezTo>
                                <a:cubicBezTo>
                                  <a:pt x="6007" y="1524"/>
                                  <a:pt x="6350" y="2337"/>
                                  <a:pt x="6350" y="3175"/>
                                </a:cubicBezTo>
                                <a:cubicBezTo>
                                  <a:pt x="6350" y="4013"/>
                                  <a:pt x="6007" y="4826"/>
                                  <a:pt x="5410" y="5423"/>
                                </a:cubicBezTo>
                                <a:cubicBezTo>
                                  <a:pt x="4826" y="6020"/>
                                  <a:pt x="4013" y="6350"/>
                                  <a:pt x="3175" y="6350"/>
                                </a:cubicBezTo>
                                <a:cubicBezTo>
                                  <a:pt x="2324" y="6350"/>
                                  <a:pt x="1524" y="6020"/>
                                  <a:pt x="927" y="5423"/>
                                </a:cubicBezTo>
                                <a:cubicBezTo>
                                  <a:pt x="330" y="4826"/>
                                  <a:pt x="0" y="4013"/>
                                  <a:pt x="0" y="3175"/>
                                </a:cubicBezTo>
                                <a:cubicBezTo>
                                  <a:pt x="0" y="2337"/>
                                  <a:pt x="330" y="1524"/>
                                  <a:pt x="927" y="927"/>
                                </a:cubicBezTo>
                                <a:cubicBezTo>
                                  <a:pt x="1524" y="330"/>
                                  <a:pt x="2324" y="0"/>
                                  <a:pt x="3175" y="0"/>
                                </a:cubicBezTo>
                                <a:close/>
                              </a:path>
                            </a:pathLst>
                          </a:custGeom>
                          <a:ln w="0" cap="flat">
                            <a:miter lim="127000"/>
                          </a:ln>
                        </wps:spPr>
                        <wps:style>
                          <a:lnRef idx="0">
                            <a:srgbClr val="000000">
                              <a:alpha val="0"/>
                            </a:srgbClr>
                          </a:lnRef>
                          <a:fillRef idx="1">
                            <a:srgbClr val="221F20"/>
                          </a:fillRef>
                          <a:effectRef idx="0">
                            <a:scrgbClr r="0" g="0" b="0"/>
                          </a:effectRef>
                          <a:fontRef idx="none"/>
                        </wps:style>
                        <wps:bodyPr/>
                      </wps:wsp>
                    </wpg:wgp>
                  </a:graphicData>
                </a:graphic>
              </wp:inline>
            </w:drawing>
          </mc:Choice>
          <mc:Fallback>
            <w:pict>
              <v:group w14:anchorId="1B382156" id="Group 2256" o:spid="_x0000_s1026" style="width:510.6pt;height:130.4pt;mso-position-horizontal-relative:char;mso-position-vertical-relative:line" coordsize="64846,1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">
                <v:rect id="Rectangle 149" o:spid="_x0000_s1027" style="position:absolute;width:22799;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E03103" w:rsidRDefault="00E03103">
                        <w:pPr>
                          <w:spacing w:after="160" w:line="259" w:lineRule="auto"/>
                          <w:ind w:left="0" w:right="0" w:firstLine="0"/>
                        </w:pPr>
                        <w:r>
                          <w:rPr>
                            <w:sz w:val="23"/>
                          </w:rPr>
                          <w:t>Name (as written on card)</w:t>
                        </w:r>
                      </w:p>
                    </w:txbxContent>
                  </v:textbox>
                </v:rect>
                <v:rect id="Rectangle 150" o:spid="_x0000_s1028" style="position:absolute;top:2921;width:11986;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E03103" w:rsidRDefault="00E03103">
                        <w:pPr>
                          <w:spacing w:after="160" w:line="259" w:lineRule="auto"/>
                          <w:ind w:left="0" w:right="0" w:firstLine="0"/>
                        </w:pPr>
                        <w:r>
                          <w:rPr>
                            <w:sz w:val="23"/>
                          </w:rPr>
                          <w:t xml:space="preserve">Card Number </w:t>
                        </w:r>
                      </w:p>
                    </w:txbxContent>
                  </v:textbox>
                </v:rect>
                <v:rect id="Rectangle 151" o:spid="_x0000_s1029" style="position:absolute;top:5842;width:10145;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E03103" w:rsidRDefault="00E03103">
                        <w:pPr>
                          <w:spacing w:after="160" w:line="259" w:lineRule="auto"/>
                          <w:ind w:left="0" w:right="0" w:firstLine="0"/>
                        </w:pPr>
                        <w:r>
                          <w:rPr>
                            <w:sz w:val="23"/>
                          </w:rPr>
                          <w:t xml:space="preserve">Expiry          </w:t>
                        </w:r>
                      </w:p>
                    </w:txbxContent>
                  </v:textbox>
                </v:rect>
                <v:rect id="Rectangle 152" o:spid="_x0000_s1030" style="position:absolute;top:8763;width:9572;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E03103" w:rsidRDefault="00E03103">
                        <w:pPr>
                          <w:spacing w:after="160" w:line="259" w:lineRule="auto"/>
                          <w:ind w:left="0" w:right="0" w:firstLine="0"/>
                        </w:pPr>
                        <w:r>
                          <w:rPr>
                            <w:sz w:val="23"/>
                          </w:rPr>
                          <w:t xml:space="preserve">Start           </w:t>
                        </w:r>
                      </w:p>
                    </w:txbxContent>
                  </v:textbox>
                </v:rect>
                <v:rect id="Rectangle 153" o:spid="_x0000_s1031" style="position:absolute;top:11684;width:1253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E03103" w:rsidRDefault="00E03103">
                        <w:pPr>
                          <w:spacing w:after="160" w:line="259" w:lineRule="auto"/>
                          <w:ind w:left="0" w:right="0" w:firstLine="0"/>
                        </w:pPr>
                        <w:r>
                          <w:rPr>
                            <w:sz w:val="23"/>
                          </w:rPr>
                          <w:t xml:space="preserve">Issue number </w:t>
                        </w:r>
                      </w:p>
                    </w:txbxContent>
                  </v:textbox>
                </v:rect>
                <v:rect id="Rectangle 154" o:spid="_x0000_s1032" style="position:absolute;top:14605;width:12206;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E03103" w:rsidRDefault="00E03103">
                        <w:pPr>
                          <w:spacing w:after="160" w:line="259" w:lineRule="auto"/>
                          <w:ind w:left="0" w:right="0" w:firstLine="0"/>
                        </w:pPr>
                        <w:r>
                          <w:rPr>
                            <w:sz w:val="23"/>
                          </w:rPr>
                          <w:t xml:space="preserve">Security code </w:t>
                        </w:r>
                      </w:p>
                    </w:txbxContent>
                  </v:textbox>
                </v:rect>
                <v:shape id="Shape 158" o:spid="_x0000_s1033" style="position:absolute;left:17599;top:1446;width:47144;height:0;visibility:visible;mso-wrap-style:square;v-text-anchor:top" coordsize="4714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5sscA&#10;AADcAAAADwAAAGRycy9kb3ducmV2LnhtbESPT2vDMAzF74N9B6NBb6vT0Y6R1S1jdPQPhW7dLruJ&#10;WInDYjnEbpN+++pQ2E3iPb3303w5+EadqYt1YAOTcQaKuAi25srAz/fH4wuomJAtNoHJwIUiLBf3&#10;d3PMbej5i87HVCkJ4ZijAZdSm2sdC0ce4zi0xKKVofOYZO0qbTvsJdw3+inLnrXHmqXBYUvvjoq/&#10;48kb6HeTQ9ZOP/e8/V2tZm5dXnan0pjRw/D2CirRkP7Nt+uNFfyZ0MozMoF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zubLHAAAA3AAAAA8AAAAAAAAAAAAAAAAAmAIAAGRy&#10;cy9kb3ducmV2LnhtbFBLBQYAAAAABAAEAPUAAACMAwAAAAA=&#10;" path="m,l4714329,e" filled="f" strokecolor="#221f20" strokeweight=".5pt">
                  <v:stroke miterlimit="83231f" joinstyle="miter" endcap="round"/>
                  <v:path arrowok="t" textboxrect="0,0,4714329,0"/>
                </v:shape>
                <v:shape id="Shape 159" o:spid="_x0000_s1034" style="position:absolute;left:17559;top:1414;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TMEA&#10;AADcAAAADwAAAGRycy9kb3ducmV2LnhtbERP32vCMBB+F/Y/hBv4pqkDZa1GEcGij3aD+Xg0t6as&#10;uZQk0+pfb4TB3u7j+3mrzWA7cSEfWscKZtMMBHHtdMuNgs+P/eQdRIjIGjvHpOBGATbrl9EKC+2u&#10;fKJLFRuRQjgUqMDE2BdShtqQxTB1PXHivp23GBP0jdQeryncdvItyxbSYsupwWBPO0P1T/VrFcyP&#10;C/+V3/P2UB7LbdWVw+ysjVLj12G7BBFpiP/iP/dBp/nzHJ7Pp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080zBAAAA3AAAAA8AAAAAAAAAAAAAAAAAmAIAAGRycy9kb3du&#10;cmV2LnhtbFBLBQYAAAAABAAEAPUAAACGAwAAAAA=&#10;" path="m3175,v851,,1651,330,2248,927c6020,1524,6350,2337,6350,3175v,838,-330,1651,-927,2248c4826,6020,4026,6350,3175,6350v-838,,-1651,-330,-2235,-927c343,4826,,4013,,3175,,2337,343,1524,940,927,1524,330,2337,,3175,xe" fillcolor="#221f20" stroked="f" strokeweight="0">
                  <v:stroke miterlimit="83231f" joinstyle="miter"/>
                  <v:path arrowok="t" textboxrect="0,0,6350,6350"/>
                </v:shape>
                <v:shape id="Shape 160" o:spid="_x0000_s1035" style="position:absolute;left:64783;top:1414;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QbMUA&#10;AADcAAAADwAAAGRycy9kb3ducmV2LnhtbESPQWvDMAyF74P9B6NBb6vTQcOa1S2l0NAelw22o4jV&#10;ODSWg+212X79dBjsJvGe3vu03k5+UFeKqQ9sYDEvQBG3wfbcGXh/Ozw+g0oZ2eIQmAx8U4Lt5v5u&#10;jZUNN36la5M7JSGcKjTgch4rrVPryGOah5FYtHOIHrOssdM24k3C/aCfiqLUHnuWBocj7R21l+bL&#10;G1ieyvix+ln1x/pU75qhnhaf1hkze5h2L6AyTfnf/Hd9tIJfCr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pBsxQAAANwAAAAPAAAAAAAAAAAAAAAAAJgCAABkcnMv&#10;ZG93bnJldi54bWxQSwUGAAAAAAQABAD1AAAAigMAAAAA&#10;" path="m3175,v838,,1651,330,2236,927c6007,1524,6350,2337,6350,3175v,838,-343,1651,-939,2248c4826,6020,4013,6350,3175,6350v-851,,-1651,-330,-2248,-927c330,4826,,4013,,3175,,2337,330,1524,927,927,1524,330,2324,,3175,xe" fillcolor="#221f20" stroked="f" strokeweight="0">
                  <v:stroke miterlimit="83231f" joinstyle="miter"/>
                  <v:path arrowok="t" textboxrect="0,0,6350,6350"/>
                </v:shape>
                <v:shape id="Shape 161" o:spid="_x0000_s1036" style="position:absolute;left:9385;top:4427;width:55356;height:0;visibility:visible;mso-wrap-style:square;v-text-anchor:top" coordsize="553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jXr4A&#10;AADcAAAADwAAAGRycy9kb3ducmV2LnhtbERPyQrCMBC9C/5DGMGbpgouVKOIIHjw4gYeh2ZsS5tJ&#10;aWKtfr0RBG/zeOss160pRUO1yy0rGA0jEMSJ1TmnCi7n3WAOwnlkjaVlUvAiB+tVt7PEWNsnH6k5&#10;+VSEEHYxKsi8r2IpXZKRQTe0FXHg7rY26AOsU6lrfIZwU8pxFE2lwZxDQ4YVbTNKitPDKCges8Ok&#10;uV0a1u95ccWz21+3B6X6vXazAOGp9X/xz73XYf50BN9nwgV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zo16+AAAA3AAAAA8AAAAAAAAAAAAAAAAAmAIAAGRycy9kb3ducmV2&#10;LnhtbFBLBQYAAAAABAAEAPUAAACDAwAAAAA=&#10;" path="m,l5535626,e" filled="f" strokecolor="#221f20" strokeweight=".5pt">
                  <v:stroke miterlimit="83231f" joinstyle="miter" endcap="round"/>
                  <v:path arrowok="t" textboxrect="0,0,5535626,0"/>
                </v:shape>
                <v:shape id="Shape 162" o:spid="_x0000_s1037" style="position:absolute;left:9343;top:4395;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rgMIA&#10;AADcAAAADwAAAGRycy9kb3ducmV2LnhtbERP32vCMBB+H+x/CDfwbaYKltkZSxEs+rhOcI9Hc2vK&#10;mktJotb99ctgsLf7+H7eppzsIK7kQ+9YwWKegSBune65U3B63z+/gAgRWePgmBTcKUC5fXzYYKHd&#10;jd/o2sROpBAOBSowMY6FlKE1ZDHM3UicuE/nLcYEfSe1x1sKt4NcZlkuLfacGgyOtDPUfjUXq2B1&#10;zP15/b3uD/WxrpqhnhYf2ig1e5qqVxCRpvgv/nMfdJqfL+H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KuAwgAAANwAAAAPAAAAAAAAAAAAAAAAAJgCAABkcnMvZG93&#10;bnJldi54bWxQSwUGAAAAAAQABAD1AAAAhwMAAAAA&#10;" path="m3175,v851,,1651,330,2248,927c6020,1524,6350,2324,6350,3175v,838,-330,1651,-927,2235c4826,6007,4026,6350,3175,6350v-838,,-1638,-343,-2235,-940c343,4826,,4013,,3175,,2324,343,1524,940,927,1537,330,2337,,3175,xe" fillcolor="#221f20" stroked="f" strokeweight="0">
                  <v:stroke miterlimit="83231f" joinstyle="miter"/>
                  <v:path arrowok="t" textboxrect="0,0,6350,6350"/>
                </v:shape>
                <v:shape id="Shape 163" o:spid="_x0000_s1038" style="position:absolute;left:64783;top:4395;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OG8IA&#10;AADcAAAADwAAAGRycy9kb3ducmV2LnhtbERP32vCMBB+H/g/hBP2NlMdFu2MIoJFH+0G7vFobk1Z&#10;cylJ1G5/vREGe7uP7+etNoPtxJV8aB0rmE4yEMS10y03Cj7e9y8LECEia+wck4IfCrBZj55WWGh3&#10;4xNdq9iIFMKhQAUmxr6QMtSGLIaJ64kT9+W8xZigb6T2eEvhtpOzLMulxZZTg8Gedobq7+piFcyP&#10;uT8vf5ftoTyW26orh+mnNko9j4ftG4hIQ/wX/7kPOs3PX+HxTLp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A4bwgAAANwAAAAPAAAAAAAAAAAAAAAAAJgCAABkcnMvZG93&#10;bnJldi54bWxQSwUGAAAAAAQABAD1AAAAhwMAAAAA&#10;" path="m3175,v838,,1651,330,2236,927c6007,1524,6350,2324,6350,3175v,838,-343,1651,-939,2235c4826,6007,4013,6350,3175,6350v-851,,-1651,-343,-2248,-940c330,4826,,4013,,3175,,2324,330,1524,927,927,1524,330,2324,,3175,xe" fillcolor="#221f20" stroked="f" strokeweight="0">
                  <v:stroke miterlimit="83231f" joinstyle="miter"/>
                  <v:path arrowok="t" textboxrect="0,0,6350,6350"/>
                </v:shape>
                <v:shape id="Shape 164" o:spid="_x0000_s1039" style="position:absolute;left:5025;top:7356;width:2084;height:0;visibility:visible;mso-wrap-style:square;v-text-anchor:top" coordsize="208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7sIA&#10;AADcAAAADwAAAGRycy9kb3ducmV2LnhtbERP24rCMBB9F/Yfwiz4pukuxWo1yrLsgiCCtw8Ym7Et&#10;NpPaxFr/3giCb3M415ktOlOJlhpXWlbwNYxAEGdWl5wrOOz/B2MQziNrrCyTgjs5WMw/ejNMtb3x&#10;ltqdz0UIYZeigsL7OpXSZQUZdENbEwfuZBuDPsAml7rBWwg3lfyOopE0WHJoKLCm34Ky8+5qFFQy&#10;icd/l1V9PW/aSXI5Lt06iZXqf3Y/UxCeOv8Wv9xLHeaPYn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3/uwgAAANwAAAAPAAAAAAAAAAAAAAAAAJgCAABkcnMvZG93&#10;bnJldi54bWxQSwUGAAAAAAQABAD1AAAAhwMAAAAA&#10;" path="m,l208407,e" filled="f" strokecolor="#221f20" strokeweight=".5pt">
                  <v:stroke miterlimit="83231f" joinstyle="miter" endcap="round"/>
                  <v:path arrowok="t" textboxrect="0,0,208407,0"/>
                </v:shape>
                <v:shape id="Shape 165" o:spid="_x0000_s1040" style="position:absolute;left:4987;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9MEA&#10;AADcAAAADwAAAGRycy9kb3ducmV2LnhtbERP32vCMBB+H+x/CDfwbaYOLLMaRQSLPtoN5uPR3Jqy&#10;5lKSTKt/vREE3+7j+3mL1WA7cSIfWscKJuMMBHHtdMuNgu+v7fsniBCRNXaOScGFAqyWry8LLLQ7&#10;84FOVWxECuFQoAITY19IGWpDFsPY9cSJ+3XeYkzQN1J7PKdw28mPLMulxZZTg8GeNobqv+rfKpju&#10;c/8zu87aXbkv11VXDpOjNkqN3ob1HESkIT7FD/dOp/n5FO7Pp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M/TBAAAA3AAAAA8AAAAAAAAAAAAAAAAAmAIAAGRycy9kb3du&#10;cmV2LnhtbFBLBQYAAAAABAAEAPUAAACGAwAAAAA=&#10;" path="m3175,v851,,1651,343,2248,927c6020,1524,6350,2337,6350,3175v,838,-330,1651,-927,2248c4826,6020,4026,6350,3175,6350v-838,,-1651,-330,-2248,-927c343,4826,,4013,,3175,,2337,343,1524,927,927,1524,343,2337,,3175,xe" fillcolor="#221f20" stroked="f" strokeweight="0">
                  <v:stroke miterlimit="83231f" joinstyle="miter"/>
                  <v:path arrowok="t" textboxrect="0,0,6350,6350"/>
                </v:shape>
                <v:shape id="Shape 166" o:spid="_x0000_s1041" style="position:absolute;left:7147;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tg8EA&#10;AADcAAAADwAAAGRycy9kb3ducmV2LnhtbERP32vCMBB+H/g/hBN8m6nCilajiGDRx1Vhezyasyk2&#10;l5JkWvfXL4PB3u7j+3nr7WA7cScfWscKZtMMBHHtdMuNgsv58LoAESKyxs4xKXhSgO1m9LLGQrsH&#10;v9O9io1IIRwKVGBi7AspQ23IYpi6njhxV+ctxgR9I7XHRwq3nZxnWS4ttpwaDPa0N1Tfqi+r4O2U&#10;+4/l97I9lqdyV3XlMPvURqnJeNitQEQa4r/4z33UaX6e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HrYPBAAAA3AAAAA8AAAAAAAAAAAAAAAAAmAIAAGRycy9kb3du&#10;cmV2LnhtbFBLBQYAAAAABAAEAPUAAACGAwAAAAA=&#10;" path="m3175,v838,,1651,343,2248,927c6020,1524,6350,2337,6350,3175v,838,-330,1651,-927,2248c4826,6020,4013,6350,3175,6350v-838,,-1651,-330,-2248,-927c330,4826,,4013,,3175,,2337,330,1524,927,927,1524,343,2337,,3175,xe" fillcolor="#221f20" stroked="f" strokeweight="0">
                  <v:stroke miterlimit="83231f" joinstyle="miter"/>
                  <v:path arrowok="t" textboxrect="0,0,6350,6350"/>
                </v:shape>
                <v:shape id="Shape 167" o:spid="_x0000_s1042" style="position:absolute;left:7545;top:7356;width:2084;height:0;visibility:visible;mso-wrap-style:square;v-text-anchor:top" coordsize="208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TccMA&#10;AADcAAAADwAAAGRycy9kb3ducmV2LnhtbERPPWvDMBDdA/0P4grdErkxpMGNYtqCIYtJm3TpdlhX&#10;28Q6GUu21X8fBQLd7vE+b5cH04mJBtdaVvC8SkAQV1a3XCv4PhfLLQjnkTV2lknBHznI9w+LHWba&#10;zvxF08nXIoawy1BB432fSemqhgy6le2JI/drB4M+wqGWesA5hptOrpNkIw22HBsa7OmjoepyGo2C&#10;cqyDLC+fReqm6aco03A89+9KPT2Gt1cQnoL/F9/dBx3nb17g9ky8QO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TccMAAADcAAAADwAAAAAAAAAAAAAAAACYAgAAZHJzL2Rv&#10;d25yZXYueG1sUEsFBgAAAAAEAAQA9QAAAIgDAAAAAA==&#10;" path="m,l208394,e" filled="f" strokecolor="#221f20" strokeweight=".5pt">
                  <v:stroke miterlimit="83231f" joinstyle="miter" endcap="round"/>
                  <v:path arrowok="t" textboxrect="0,0,208394,0"/>
                </v:shape>
                <v:shape id="Shape 168" o:spid="_x0000_s1043" style="position:absolute;left:7507;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casUA&#10;AADcAAAADwAAAGRycy9kb3ducmV2LnhtbESPQWvDMAyF74P9B6NBb6vTQcOa1S2l0NAelw22o4jV&#10;ODSWg+212X79dBjsJvGe3vu03k5+UFeKqQ9sYDEvQBG3wfbcGXh/Ozw+g0oZ2eIQmAx8U4Lt5v5u&#10;jZUNN36la5M7JSGcKjTgch4rrVPryGOah5FYtHOIHrOssdM24k3C/aCfiqLUHnuWBocj7R21l+bL&#10;G1ieyvix+ln1x/pU75qhnhaf1hkze5h2L6AyTfnf/Hd9tIJfCq0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JxqxQAAANwAAAAPAAAAAAAAAAAAAAAAAJgCAABkcnMv&#10;ZG93bnJldi54bWxQSwUGAAAAAAQABAD1AAAAigMAAAAA&#10;" path="m3175,v838,,1651,343,2235,927c6007,1524,6350,2337,6350,3175v,838,-343,1651,-940,2248c4826,6020,4013,6350,3175,6350v-851,,-1651,-330,-2248,-927c330,4826,,4013,,3175,,2337,330,1524,927,927,1524,343,2324,,3175,xe" fillcolor="#221f20" stroked="f" strokeweight="0">
                  <v:stroke miterlimit="83231f" joinstyle="miter"/>
                  <v:path arrowok="t" textboxrect="0,0,6350,6350"/>
                </v:shape>
                <v:shape id="Shape 169" o:spid="_x0000_s1044" style="position:absolute;left:9667;top:7324;width:64;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8cIA&#10;AADcAAAADwAAAGRycy9kb3ducmV2LnhtbERP32vCMBB+H+x/CCf4NlMHlrUzigxW9NFO2B6P5tYU&#10;m0tJotb99Ysg+HYf389brkfbizP50DlWMJ9lIIgbpztuFRy+Pl/eQISIrLF3TAquFGC9en5aYqnd&#10;hfd0rmMrUgiHEhWYGIdSytAYshhmbiBO3K/zFmOCvpXa4yWF216+ZlkuLXacGgwO9GGoOdYnq2Cx&#10;y/138Vd022pXbeq+Guc/2ig1nYybdxCRxvgQ391bnebnBdyeS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DnxwgAAANwAAAAPAAAAAAAAAAAAAAAAAJgCAABkcnMvZG93&#10;bnJldi54bWxQSwUGAAAAAAQABAD1AAAAhwMAAAAA&#10;" path="m3175,v838,,1638,343,2235,927c6007,1524,6350,2337,6350,3175v,838,-343,1651,-940,2248c4813,6020,4013,6350,3175,6350v-851,,-1651,-330,-2248,-927c330,4826,,4013,,3175,,2337,330,1524,927,927,1524,343,2324,,3175,xe" fillcolor="#221f20" stroked="f" strokeweight="0">
                  <v:stroke miterlimit="83231f" joinstyle="miter"/>
                  <v:path arrowok="t" textboxrect="0,0,6350,6350"/>
                </v:shape>
                <v:shape id="Shape 170" o:spid="_x0000_s1045" style="position:absolute;left:11569;top:7356;width:2084;height:0;visibility:visible;mso-wrap-style:square;v-text-anchor:top" coordsize="208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2MUA&#10;AADcAAAADwAAAGRycy9kb3ducmV2LnhtbESPQWvCQBCF7wX/wzJCb3VjhVaiq6gQ6CW0VS/ehuyY&#10;BLOzIbvG7b/vHAq9zfDevPfNeptcp0YaQuvZwHyWgSKuvG25NnA+FS9LUCEiW+w8k4EfCrDdTJ7W&#10;mFv/4G8aj7FWEsIhRwNNjH2udagachhmvicW7eoHh1HWodZ2wIeEu06/ZtmbdtiyNDTY06Gh6na8&#10;OwPlvU66vH0VizCOl6JcpM9TvzfmeZp2K1CRUvw3/11/WMF/F3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B3YxQAAANwAAAAPAAAAAAAAAAAAAAAAAJgCAABkcnMv&#10;ZG93bnJldi54bWxQSwUGAAAAAAQABAD1AAAAigMAAAAA&#10;" path="m,l208394,e" filled="f" strokecolor="#221f20" strokeweight=".5pt">
                  <v:stroke miterlimit="83231f" joinstyle="miter" endcap="round"/>
                  <v:path arrowok="t" textboxrect="0,0,208394,0"/>
                </v:shape>
                <v:shape id="Shape 171" o:spid="_x0000_s1046" style="position:absolute;left:11531;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jKsIA&#10;AADcAAAADwAAAGRycy9kb3ducmV2LnhtbERP32vCMBB+F/Y/hBvsTdMKc7MaRYQVfbQK8/FozqbY&#10;XEqSabe/fhkIe7uP7+ct14PtxI18aB0ryCcZCOLa6ZYbBafjx/gdRIjIGjvHpOCbAqxXT6MlFtrd&#10;+UC3KjYihXAoUIGJsS+kDLUhi2HieuLEXZy3GBP0jdQe7yncdnKaZTNpseXUYLCnraH6Wn1ZBa/7&#10;mf+c/8zbXbkvN1VXDvlZG6VenofNAkSkIf6LH+6dTvPfcv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6MqwgAAANwAAAAPAAAAAAAAAAAAAAAAAJgCAABkcnMvZG93&#10;bnJldi54bWxQSwUGAAAAAAQABAD1AAAAhwMAAAAA&#10;" path="m3175,v838,,1651,343,2248,927c6007,1524,6350,2337,6350,3175v,838,-343,1651,-927,2248c4826,6020,4013,6350,3175,6350v-851,,-1651,-330,-2248,-927c330,4826,,4013,,3175,,2337,330,1524,927,927,1524,343,2324,,3175,xe" fillcolor="#221f20" stroked="f" strokeweight="0">
                  <v:stroke miterlimit="83231f" joinstyle="miter"/>
                  <v:path arrowok="t" textboxrect="0,0,6350,6350"/>
                </v:shape>
                <v:shape id="Shape 172" o:spid="_x0000_s1047" style="position:absolute;left:13691;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9XcIA&#10;AADcAAAADwAAAGRycy9kb3ducmV2LnhtbERPTWsCMRC9F/wPYQRvNaug1a1RRHDRY1ehPQ6b6WZx&#10;M1mSqNv+eiMUepvH+5zVpretuJEPjWMFk3EGgrhyuuFawfm0f12ACBFZY+uYFPxQgM168LLCXLs7&#10;f9CtjLVIIRxyVGBi7HIpQ2XIYhi7jjhx385bjAn6WmqP9xRuWznNsrm02HBqMNjRzlB1Ka9Wwew4&#10;95/L32VzKI7FtmyLfvKljVKjYb99BxGpj//iP/dBp/lvU3g+ky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T1dwgAAANwAAAAPAAAAAAAAAAAAAAAAAJgCAABkcnMvZG93&#10;bnJldi54bWxQSwUGAAAAAAQABAD1AAAAhwMAAAAA&#10;" path="m3175,v838,,1651,343,2235,927c6007,1524,6350,2337,6350,3175v,838,-343,1651,-940,2248c4826,6020,4013,6350,3175,6350v-851,,-1651,-330,-2248,-927c330,4826,,4013,,3175,,2337,330,1524,927,927,1524,343,2324,,3175,xe" fillcolor="#221f20" stroked="f" strokeweight="0">
                  <v:stroke miterlimit="83231f" joinstyle="miter"/>
                  <v:path arrowok="t" textboxrect="0,0,6350,6350"/>
                </v:shape>
                <v:shape id="Shape 173" o:spid="_x0000_s1048" style="position:absolute;left:14089;top:7356;width:2084;height:0;visibility:visible;mso-wrap-style:square;v-text-anchor:top" coordsize="208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xR8IA&#10;AADcAAAADwAAAGRycy9kb3ducmV2LnhtbERP24rCMBB9F/yHMIJva+oF61ajiCgIIuy6+wGzzdgW&#10;m0ltYq1/b4QF3+ZwrrNYtaYUDdWusKxgOIhAEKdWF5wp+P3ZfcxAOI+ssbRMCh7kYLXsdhaYaHvn&#10;b2pOPhMhhF2CCnLvq0RKl+Zk0A1sRRy4s60N+gDrTOoa7yHclHIURVNpsODQkGNFm5zSy+lmFJQy&#10;nsy210N1u3w1n/H1b++O8USpfq9dz0F4av1b/O/e6zA/HsPrmXC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3FHwgAAANwAAAAPAAAAAAAAAAAAAAAAAJgCAABkcnMvZG93&#10;bnJldi54bWxQSwUGAAAAAAQABAD1AAAAhwMAAAAA&#10;" path="m,l208407,e" filled="f" strokecolor="#221f20" strokeweight=".5pt">
                  <v:stroke miterlimit="83231f" joinstyle="miter" endcap="round"/>
                  <v:path arrowok="t" textboxrect="0,0,208407,0"/>
                </v:shape>
                <v:shape id="Shape 174" o:spid="_x0000_s1049" style="position:absolute;left:14051;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AssIA&#10;AADcAAAADwAAAGRycy9kb3ducmV2LnhtbERPTWsCMRC9C/0PYYTeNGupWrdGkUIXPboW2uOwmW4W&#10;N5MlSXXrrzeC4G0e73OW69624kQ+NI4VTMYZCOLK6YZrBV+Hz9EbiBCRNbaOScE/BVivngZLzLU7&#10;855OZaxFCuGQowITY5dLGSpDFsPYdcSJ+3XeYkzQ11J7PKdw28qXLJtJiw2nBoMdfRiqjuWfVTDd&#10;zfz34rJotsWu2JRt0U9+tFHqedhv3kFE6uNDfHdvdZo/f4XbM+kC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ACywgAAANwAAAAPAAAAAAAAAAAAAAAAAJgCAABkcnMvZG93&#10;bnJldi54bWxQSwUGAAAAAAQABAD1AAAAhwMAAAAA&#10;" path="m3175,v851,,1651,343,2248,927c6020,1524,6350,2337,6350,3175v,838,-330,1651,-927,2248c4826,6020,4026,6350,3175,6350v-838,,-1651,-330,-2248,-927c343,4826,,4013,,3175,,2337,343,1524,927,927,1524,343,2337,,3175,xe" fillcolor="#221f20" stroked="f" strokeweight="0">
                  <v:stroke miterlimit="83231f" joinstyle="miter"/>
                  <v:path arrowok="t" textboxrect="0,0,6350,6350"/>
                </v:shape>
                <v:shape id="Shape 175" o:spid="_x0000_s1050" style="position:absolute;left:16211;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KcIA&#10;AADcAAAADwAAAGRycy9kb3ducmV2LnhtbERPTWsCMRC9F/wPYQq91ayCVlejiNBFj12F9jhsxs3S&#10;zWRJoq7+eiMUepvH+5zluretuJAPjWMFo2EGgrhyuuFawfHw+T4DESKyxtYxKbhRgPVq8LLEXLsr&#10;f9GljLVIIRxyVGBi7HIpQ2XIYhi6jjhxJ+ctxgR9LbXHawq3rRxn2VRabDg1GOxoa6j6Lc9WwWQ/&#10;9d/z+7zZFftiU7ZFP/rRRqm3136zABGpj//iP/dOp/kfE3g+k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KUpwgAAANwAAAAPAAAAAAAAAAAAAAAAAJgCAABkcnMvZG93&#10;bnJldi54bWxQSwUGAAAAAAQABAD1AAAAhwMAAAAA&#10;" path="m3175,v838,,1651,343,2248,927c6020,1524,6350,2337,6350,3175v,838,-330,1651,-927,2248c4826,6020,4013,6350,3175,6350v-838,,-1651,-330,-2248,-927c330,4826,,4013,,3175,,2337,330,1524,927,927,1524,343,2337,,3175,xe" fillcolor="#221f20" stroked="f" strokeweight="0">
                  <v:stroke miterlimit="83231f" joinstyle="miter"/>
                  <v:path arrowok="t" textboxrect="0,0,6350,6350"/>
                </v:shape>
                <v:shape id="Shape 176" o:spid="_x0000_s1051" style="position:absolute;left:18113;top:7356;width:2084;height:0;visibility:visible;mso-wrap-style:square;v-text-anchor:top" coordsize="208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S38MA&#10;AADcAAAADwAAAGRycy9kb3ducmV2LnhtbERP22rCQBB9F/yHZQq+6aYSkpi6ikgLQim06geM2WkS&#10;zM7G7CbGv+8WCn2bw7nOejuaRgzUudqygudFBIK4sLrmUsH59DbPQDiPrLGxTAoe5GC7mU7WmGt7&#10;5y8ajr4UIYRdjgoq79tcSldUZNAtbEscuG/bGfQBdqXUHd5DuGnkMooSabDm0FBhS/uKiuuxNwoa&#10;mcbZ6+297a+fwyq9XQ7uI42Vmj2NuxcQnkb/L/5zH3SYnyb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zS38MAAADcAAAADwAAAAAAAAAAAAAAAACYAgAAZHJzL2Rv&#10;d25yZXYueG1sUEsFBgAAAAAEAAQA9QAAAIgDAAAAAA==&#10;" path="m,l208407,e" filled="f" strokecolor="#221f20" strokeweight=".5pt">
                  <v:stroke miterlimit="83231f" joinstyle="miter" endcap="round"/>
                  <v:path arrowok="t" textboxrect="0,0,208407,0"/>
                </v:shape>
                <v:shape id="Shape 177" o:spid="_x0000_s1052" style="position:absolute;left:18075;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excIA&#10;AADcAAAADwAAAGRycy9kb3ducmV2LnhtbERPS2sCMRC+C/6HMAVvmlWoj61RROiix65Cexw2083S&#10;zWRJoq799U1B8DYf33PW29624ko+NI4VTCcZCOLK6YZrBefT+3gJIkRkja1jUnCnANvNcLDGXLsb&#10;f9C1jLVIIRxyVGBi7HIpQ2XIYpi4jjhx385bjAn6WmqPtxRuWznLsrm02HBqMNjR3lD1U16sgtfj&#10;3H+uflfNoTgWu7It+umXNkqNXvrdG4hIfXyKH+6DTvMXC/h/Jl0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p7FwgAAANwAAAAPAAAAAAAAAAAAAAAAAJgCAABkcnMvZG93&#10;bnJldi54bWxQSwUGAAAAAAQABAD1AAAAhwMAAAAA&#10;" path="m3175,v851,,1651,343,2248,927c6020,1524,6350,2337,6350,3175v,838,-330,1651,-927,2248c4826,6020,4026,6350,3175,6350v-838,,-1651,-330,-2235,-927c343,4826,,4013,,3175,,2337,343,1524,940,927,1524,343,2337,,3175,xe" fillcolor="#221f20" stroked="f" strokeweight="0">
                  <v:stroke miterlimit="83231f" joinstyle="miter"/>
                  <v:path arrowok="t" textboxrect="0,0,6350,6350"/>
                </v:shape>
                <v:shape id="Shape 178" o:spid="_x0000_s1053" style="position:absolute;left:20235;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Kt8UA&#10;AADcAAAADwAAAGRycy9kb3ducmV2LnhtbESPQWvDMAyF74P9B6PBbqvTQbs2rVvKoKE9Li1sRxGr&#10;cVgsB9trs/366TDYTeI9vfdpvR19r64UUxfYwHRSgCJugu24NXA+7Z8WoFJGttgHJgPflGC7ub9b&#10;Y2nDjd/oWudWSQinEg24nIdS69Q48pgmYSAW7RKixyxrbLWNeJNw3+vnophrjx1Lg8OBXh01n/WX&#10;NzA7zuP78mfZHapjtav7apx+WGfM48O4W4HKNOZ/89/1wQr+i9DK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Qq3xQAAANwAAAAPAAAAAAAAAAAAAAAAAJgCAABkcnMv&#10;ZG93bnJldi54bWxQSwUGAAAAAAQABAD1AAAAigMAAAAA&#10;" path="m3175,v838,,1651,343,2248,927c6020,1524,6350,2337,6350,3175v,838,-330,1651,-927,2248c4826,6020,4013,6350,3175,6350v-838,,-1651,-330,-2248,-927c343,4826,,4013,,3175,,2337,343,1524,927,927,1524,343,2337,,3175,xe" fillcolor="#221f20" stroked="f" strokeweight="0">
                  <v:stroke miterlimit="83231f" joinstyle="miter"/>
                  <v:path arrowok="t" textboxrect="0,0,6350,6350"/>
                </v:shape>
                <v:shape id="Shape 179" o:spid="_x0000_s1054" style="position:absolute;left:20633;top:7356;width:2084;height:0;visibility:visible;mso-wrap-style:square;v-text-anchor:top" coordsize="208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q0RcMA&#10;AADcAAAADwAAAGRycy9kb3ducmV2LnhtbERPTWvCQBC9F/wPywi91Y0KrU2zihYCXkJr9NLbkJ0m&#10;IdnZkF3j+u+7hUJv83ifk+2C6cVEo2stK1guEhDEldUt1wou5/xpA8J5ZI29ZVJwJwe77ewhw1Tb&#10;G59oKn0tYgi7FBU03g+plK5qyKBb2IE4ct92NOgjHGupR7zFcNPLVZI8S4Mtx4YGB3pvqOrKq1FQ&#10;XOsgi+4zX7tp+sqLdfg4DwelHudh/wbCU/D/4j/3Ucf5L6/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q0RcMAAADcAAAADwAAAAAAAAAAAAAAAACYAgAAZHJzL2Rv&#10;d25yZXYueG1sUEsFBgAAAAAEAAQA9QAAAIgDAAAAAA==&#10;" path="m,l208394,e" filled="f" strokecolor="#221f20" strokeweight=".5pt">
                  <v:stroke miterlimit="83231f" joinstyle="miter" endcap="round"/>
                  <v:path arrowok="t" textboxrect="0,0,208394,0"/>
                </v:shape>
                <v:shape id="Shape 180" o:spid="_x0000_s1055" style="position:absolute;left:20595;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2lsUA&#10;AADcAAAADwAAAGRycy9kb3ducmV2LnhtbESPQWsCMRCF7wX/Qxiht5q1UNGtUUToosduBT0Om+lm&#10;cTNZklS3/fWdQ6G3Gd6b975Zb0ffqxvF1AU2MJ8VoIibYDtuDZw+3p6WoFJGttgHJgPflGC7mTys&#10;sbThzu90q3OrJIRTiQZczkOpdWoceUyzMBCL9hmixyxrbLWNeJdw3+vnolhojx1Lg8OB9o6aa/3l&#10;DbwcF/G8+ll1h+pY7eq+GucX64x5nI67V1CZxvxv/rs+WMFfCr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naWxQAAANwAAAAPAAAAAAAAAAAAAAAAAJgCAABkcnMv&#10;ZG93bnJldi54bWxQSwUGAAAAAAQABAD1AAAAigMAAAAA&#10;" path="m3175,v838,,1651,343,2248,927c6007,1524,6350,2337,6350,3175v,838,-343,1651,-927,2248c4826,6020,4013,6350,3175,6350v-838,,-1651,-330,-2248,-927c330,4826,,4013,,3175,,2337,330,1524,927,927,1524,343,2337,,3175,xe" fillcolor="#221f20" stroked="f" strokeweight="0">
                  <v:stroke miterlimit="83231f" joinstyle="miter"/>
                  <v:path arrowok="t" textboxrect="0,0,6350,6350"/>
                </v:shape>
                <v:shape id="Shape 181" o:spid="_x0000_s1056" style="position:absolute;left:22755;top:7324;width:63;height:63;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DcEA&#10;AADcAAAADwAAAGRycy9kb3ducmV2LnhtbERP32vCMBB+H+x/CDfwbaYdKFqNIoJFH1cFfTyaW1PW&#10;XEqSafWvXwYD3+7j+3nL9WA7cSUfWscK8nEGgrh2uuVGwem4e5+BCBFZY+eYFNwpwHr1+rLEQrsb&#10;f9K1io1IIRwKVGBi7AspQ23IYhi7njhxX85bjAn6RmqPtxRuO/mRZVNpseXUYLCnraH6u/qxCiaH&#10;qT/PH/N2Xx7KTdWVQ37RRqnR27BZgIg0xKf4373Xaf4sh7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i0w3BAAAA3AAAAA8AAAAAAAAAAAAAAAAAmAIAAGRycy9kb3du&#10;cmV2LnhtbFBLBQYAAAAABAAEAPUAAACGAwAAAAA=&#10;" path="m3175,v838,,1651,343,2235,927c6007,1524,6350,2337,6350,3175v,838,-343,1651,-940,2248c4826,6020,4013,6350,3175,6350v-851,,-1651,-330,-2248,-927c330,4826,,4013,,3175,,2337,330,1524,927,927,1524,343,2324,,3175,xe" fillcolor="#221f20" stroked="f" strokeweight="0">
                  <v:stroke miterlimit="83231f" joinstyle="miter"/>
                  <v:path arrowok="t" textboxrect="0,0,6350,6350"/>
                </v:shape>
                <v:shape id="Shape 188" o:spid="_x0000_s1057" style="position:absolute;left:4966;top:10172;width:2084;height:0;visibility:visible;mso-wrap-style:square;v-text-anchor:top" coordsize="208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TEcUA&#10;AADcAAAADwAAAGRycy9kb3ducmV2LnhtbESP0WrCQBBF3wv+wzKCb3WjSJOmriKiIEihtf2AaXZM&#10;gtnZmF1j/PvOQ6FvM9w7955ZrgfXqJ66UHs2MJsmoIgLb2suDXx/7Z8zUCEiW2w8k4EHBVivRk9L&#10;zK2/8yf1p1gqCeGQo4EqxjbXOhQVOQxT3xKLdvadwyhrV2rb4V3CXaPnSfKiHdYsDRW2tK2ouJxu&#10;zkCj00W2ux7b2+Wjf02vP4fwni6MmYyHzRuoSEP8N/9dH6zgZ0Ir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MRxQAAANwAAAAPAAAAAAAAAAAAAAAAAJgCAABkcnMv&#10;ZG93bnJldi54bWxQSwUGAAAAAAQABAD1AAAAigMAAAAA&#10;" path="m,l208407,e" filled="f" strokecolor="#221f20" strokeweight=".5pt">
                  <v:stroke miterlimit="83231f" joinstyle="miter" endcap="round"/>
                  <v:path arrowok="t" textboxrect="0,0,208407,0"/>
                </v:shape>
                <v:shape id="Shape 189" o:spid="_x0000_s1058" style="position:absolute;left:4928;top:10140;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fC8EA&#10;AADcAAAADwAAAGRycy9kb3ducmV2LnhtbERP32vCMBB+F/wfwgm+aepAsZ1RZLCij3aD7fFozqbY&#10;XEqSafWvN4PB3u7j+3mb3WA7cSUfWscKFvMMBHHtdMuNgs+P99kaRIjIGjvHpOBOAXbb8WiDhXY3&#10;PtG1io1IIRwKVGBi7AspQ23IYpi7njhxZ+ctxgR9I7XHWwq3nXzJspW02HJqMNjTm6H6Uv1YBcvj&#10;yn/lj7w9lMdyX3XlsPjWRqnpZNi/gog0xH/xn/ug0/x1Dr/PpAv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U3wvBAAAA3AAAAA8AAAAAAAAAAAAAAAAAmAIAAGRycy9kb3du&#10;cmV2LnhtbFBLBQYAAAAABAAEAPUAAACGAwAAAAA=&#10;" path="m3175,v838,,1651,343,2235,940c6007,1524,6350,2337,6350,3175v,851,-343,1651,-940,2248c4826,6020,4013,6350,3175,6350v-851,,-1651,-330,-2248,-927c330,4826,,4026,,3175,,2337,330,1524,927,940,1524,343,2324,,3175,xe" fillcolor="#221f20" stroked="f" strokeweight="0">
                  <v:stroke miterlimit="83231f" joinstyle="miter"/>
                  <v:path arrowok="t" textboxrect="0,0,6350,6350"/>
                </v:shape>
                <v:shape id="Shape 190" o:spid="_x0000_s1059" style="position:absolute;left:7088;top:10140;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gS8UA&#10;AADcAAAADwAAAGRycy9kb3ducmV2LnhtbESPQWvDMAyF74P9B6PBbqvTwcqS1S2l0NAelw22o4jV&#10;ODSWg+212X79dCj0JvGe3vu0XE9+UGeKqQ9sYD4rQBG3wfbcGfj82D29gkoZ2eIQmAz8UoL16v5u&#10;iZUNF36nc5M7JSGcKjTgch4rrVPryGOahZFYtGOIHrOssdM24kXC/aCfi2KhPfYsDQ5H2jpqT82P&#10;N/ByWMSv8q/s9/Wh3jRDPc2/rTPm8WHavIHKNOWb+Xq9t4JfCr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BLxQAAANwAAAAPAAAAAAAAAAAAAAAAAJgCAABkcnMv&#10;ZG93bnJldi54bWxQSwUGAAAAAAQABAD1AAAAigMAAAAA&#10;" path="m3175,v838,,1638,343,2235,940c6007,1524,6350,2337,6350,3175v,851,-343,1651,-940,2248c4813,6020,4013,6350,3175,6350v-851,,-1651,-330,-2248,-927c330,4826,,4026,,3175,,2337,330,1524,927,940,1524,343,2324,,3175,xe" fillcolor="#221f20" stroked="f" strokeweight="0">
                  <v:stroke miterlimit="83231f" joinstyle="miter"/>
                  <v:path arrowok="t" textboxrect="0,0,6350,6350"/>
                </v:shape>
                <v:shape id="Shape 191" o:spid="_x0000_s1060" style="position:absolute;left:7486;top:10172;width:2084;height:0;visibility:visible;mso-wrap-style:square;v-text-anchor:top" coordsize="208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sUcIA&#10;AADcAAAADwAAAGRycy9kb3ducmV2LnhtbERP24rCMBB9X/Afwgi+rakiVqtRRBSERVjrfsBsM7bF&#10;ZlKbWLt/b4QF3+ZwrrNcd6YSLTWutKxgNIxAEGdWl5wr+DnvP2cgnEfWWFkmBX/kYL3qfSwx0fbB&#10;J2pTn4sQwi5BBYX3dSKlywoy6Ia2Jg7cxTYGfYBNLnWDjxBuKjmOoqk0WHJoKLCmbUHZNb0bBZWM&#10;J7Pd7au+X7/beXz7PbhjPFFq0O82CxCeOv8W/7sPOsyfj+D1TLh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axRwgAAANwAAAAPAAAAAAAAAAAAAAAAAJgCAABkcnMvZG93&#10;bnJldi54bWxQSwUGAAAAAAQABAD1AAAAhwMAAAAA&#10;" path="m,l208407,e" filled="f" strokecolor="#221f20" strokeweight=".5pt">
                  <v:stroke miterlimit="83231f" joinstyle="miter" endcap="round"/>
                  <v:path arrowok="t" textboxrect="0,0,208407,0"/>
                </v:shape>
                <v:shape id="Shape 192" o:spid="_x0000_s1061" style="position:absolute;left:7448;top:10140;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bp8EA&#10;AADcAAAADwAAAGRycy9kb3ducmV2LnhtbERP32vCMBB+H/g/hBN8m6mCslajiGDRx3WD+Xg0t6as&#10;uZQkat1fvwwE3+7j+3nr7WA7cSUfWscKZtMMBHHtdMuNgs+Pw+sbiBCRNXaOScGdAmw3o5c1Ftrd&#10;+J2uVWxECuFQoAITY19IGWpDFsPU9cSJ+3beYkzQN1J7vKVw28l5li2lxZZTg8Ge9obqn+piFSxO&#10;S/+V/+btsTyVu6orh9lZG6Um42G3AhFpiE/xw33UaX4+h/9n0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p26fBAAAA3AAAAA8AAAAAAAAAAAAAAAAAmAIAAGRycy9kb3du&#10;cmV2LnhtbFBLBQYAAAAABAAEAPUAAACGAwAAAAA=&#10;" path="m3175,v838,,1651,343,2248,940c6020,1524,6350,2337,6350,3175v,851,-330,1651,-927,2248c4826,6020,4013,6350,3175,6350v-838,,-1651,-330,-2248,-927c343,4826,,4026,,3175,,2337,343,1524,927,940,1524,343,2337,,3175,xe" fillcolor="#221f20" stroked="f" strokeweight="0">
                  <v:stroke miterlimit="83231f" joinstyle="miter"/>
                  <v:path arrowok="t" textboxrect="0,0,6350,6350"/>
                </v:shape>
                <v:shape id="Shape 193" o:spid="_x0000_s1062" style="position:absolute;left:9608;top:10140;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PMIA&#10;AADcAAAADwAAAGRycy9kb3ducmV2LnhtbERP32vCMBB+H/g/hBP2NlMdE9sZRQSLPtoN3OPR3Jqy&#10;5lKSqN3++kUQfLuP7+ct14PtxIV8aB0rmE4yEMS10y03Cj4/di8LECEia+wck4JfCrBejZ6WWGh3&#10;5SNdqtiIFMKhQAUmxr6QMtSGLIaJ64kT9+28xZigb6T2eE3htpOzLJtLiy2nBoM9bQ3VP9XZKng7&#10;zP0p/8vbfXkoN1VXDtMvbZR6Hg+bdxCRhvgQ3917nebnr3B7Jl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X48wgAAANwAAAAPAAAAAAAAAAAAAAAAAJgCAABkcnMvZG93&#10;bnJldi54bWxQSwUGAAAAAAQABAD1AAAAhwMAAAAA&#10;" path="m3175,v838,,1651,343,2248,940c6020,1524,6350,2337,6350,3175v,851,-330,1651,-927,2248c4826,6020,4013,6350,3175,6350v-838,,-1651,-330,-2248,-927c330,4826,,4026,,3175,,2337,330,1524,927,940,1524,343,2337,,3175,xe" fillcolor="#221f20" stroked="f" strokeweight="0">
                  <v:stroke miterlimit="83231f" joinstyle="miter"/>
                  <v:path arrowok="t" textboxrect="0,0,6350,6350"/>
                </v:shape>
                <v:shape id="Shape 194" o:spid="_x0000_s1063" style="position:absolute;left:10429;top:13052;width:2084;height:0;visibility:visible;mso-wrap-style:square;v-text-anchor:top" coordsize="208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PycIA&#10;AADcAAAADwAAAGRycy9kb3ducmV2LnhtbERP24rCMBB9F/yHMIJvmrqUrVajiKwgyMJ6+YCxGdti&#10;M6lNrPXvNwsLvs3hXGex6kwlWmpcaVnBZByBIM6sLjlXcD5tR1MQziNrrCyTghc5WC37vQWm2j75&#10;QO3R5yKEsEtRQeF9nUrpsoIMurGtiQN3tY1BH2CTS93gM4SbSn5E0ac0WHJoKLCmTUHZ7fgwCiqZ&#10;xNOv+75+3H7aWXK/7Nx3Eis1HHTrOQhPnX+L/907HebPYvh7Jlw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JwgAAANwAAAAPAAAAAAAAAAAAAAAAAJgCAABkcnMvZG93&#10;bnJldi54bWxQSwUGAAAAAAQABAD1AAAAhwMAAAAA&#10;" path="m,l208407,e" filled="f" strokecolor="#221f20" strokeweight=".5pt">
                  <v:stroke miterlimit="83231f" joinstyle="miter" endcap="round"/>
                  <v:path arrowok="t" textboxrect="0,0,208407,0"/>
                </v:shape>
                <v:shape id="Shape 195" o:spid="_x0000_s1064" style="position:absolute;left:10391;top:13020;width:64;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D08EA&#10;AADcAAAADwAAAGRycy9kb3ducmV2LnhtbERP32vCMBB+F/Y/hBv4pqkDZa1GEcGij3aD+Xg0t6as&#10;uZQk0+pfb4TB3u7j+3mrzWA7cSEfWscKZtMMBHHtdMuNgs+P/eQdRIjIGjvHpOBGATbrl9EKC+2u&#10;fKJLFRuRQjgUqMDE2BdShtqQxTB1PXHivp23GBP0jdQeryncdvItyxbSYsupwWBPO0P1T/VrFcyP&#10;C/+V3/P2UB7LbdWVw+ysjVLj12G7BBFpiP/iP/dBp/n5HJ7Pp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Q9PBAAAA3AAAAA8AAAAAAAAAAAAAAAAAmAIAAGRycy9kb3du&#10;cmV2LnhtbFBLBQYAAAAABAAEAPUAAACGAwAAAAA=&#10;" path="m3175,v851,,1651,330,2248,927c6020,1524,6350,2324,6350,3175v,838,-330,1638,-927,2235c4826,6007,4026,6350,3175,6350v-838,,-1651,-343,-2235,-940c343,4813,,4013,,3175,,2324,343,1524,940,927,1524,330,2337,,3175,xe" fillcolor="#221f20" stroked="f" strokeweight="0">
                  <v:stroke miterlimit="83231f" joinstyle="miter"/>
                  <v:path arrowok="t" textboxrect="0,0,6350,6350"/>
                </v:shape>
                <v:shape id="Shape 196" o:spid="_x0000_s1065" style="position:absolute;left:12551;top:13020;width:64;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dpMIA&#10;AADcAAAADwAAAGRycy9kb3ducmV2LnhtbERP32vCMBB+H+x/CCf4NlMHlrUzigxW9NFO2B6P5tYU&#10;m0tJotb99Ysg+HYf389brkfbizP50DlWMJ9lIIgbpztuFRy+Pl/eQISIrLF3TAquFGC9en5aYqnd&#10;hfd0rmMrUgiHEhWYGIdSytAYshhmbiBO3K/zFmOCvpXa4yWF216+ZlkuLXacGgwO9GGoOdYnq2Cx&#10;y/138Vd022pXbeq+Guc/2ig1nYybdxCRxvgQ391bneYXOdyeS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0t2kwgAAANwAAAAPAAAAAAAAAAAAAAAAAJgCAABkcnMvZG93&#10;bnJldi54bWxQSwUGAAAAAAQABAD1AAAAhwMAAAAA&#10;" path="m3175,v838,,1651,330,2248,927c6020,1524,6350,2324,6350,3175v,838,-330,1638,-927,2235c4826,6007,4013,6350,3175,6350v-838,,-1651,-343,-2248,-940c343,4813,,4013,,3175,,2324,343,1524,927,927,1524,330,2337,,3175,xe" fillcolor="#221f20" stroked="f" strokeweight="0">
                  <v:stroke miterlimit="83231f" joinstyle="miter"/>
                  <v:path arrowok="t" textboxrect="0,0,6350,6350"/>
                </v:shape>
                <v:shape id="Shape 197" o:spid="_x0000_s1066" style="position:absolute;left:12949;top:13052;width:2084;height:0;visibility:visible;mso-wrap-style:square;v-text-anchor:top" coordsize="208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jVsMA&#10;AADcAAAADwAAAGRycy9kb3ducmV2LnhtbERPTWvCQBC9F/wPywi91Y0KrU2zihYCXkJr9NLbkJ0m&#10;IdnZkF3j+u+7hUJv83ifk+2C6cVEo2stK1guEhDEldUt1wou5/xpA8J5ZI29ZVJwJwe77ewhw1Tb&#10;G59oKn0tYgi7FBU03g+plK5qyKBb2IE4ct92NOgjHGupR7zFcNPLVZI8S4Mtx4YGB3pvqOrKq1FQ&#10;XOsgi+4zX7tp+sqLdfg4DwelHudh/wbCU/D/4j/3Ucf5ry/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VjVsMAAADcAAAADwAAAAAAAAAAAAAAAACYAgAAZHJzL2Rv&#10;d25yZXYueG1sUEsFBgAAAAAEAAQA9QAAAIgDAAAAAA==&#10;" path="m,l208394,e" filled="f" strokecolor="#221f20" strokeweight=".5pt">
                  <v:stroke miterlimit="83231f" joinstyle="miter" endcap="round"/>
                  <v:path arrowok="t" textboxrect="0,0,208394,0"/>
                </v:shape>
                <v:shape id="Shape 198" o:spid="_x0000_s1067" style="position:absolute;left:12911;top:13020;width:64;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sTcUA&#10;AADcAAAADwAAAGRycy9kb3ducmV2LnhtbESPQWvDMAyF74P9B6PBbqvTwcqS1S2l0NAelw22o4jV&#10;ODSWg+212X79dCj0JvGe3vu0XE9+UGeKqQ9sYD4rQBG3wfbcGfj82D29gkoZ2eIQmAz8UoL16v5u&#10;iZUNF36nc5M7JSGcKjTgch4rrVPryGOahZFYtGOIHrOssdM24kXC/aCfi2KhPfYsDQ5H2jpqT82P&#10;N/ByWMSv8q/s9/Wh3jRDPc2/rTPm8WHavIHKNOWb+Xq9t4JfCq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exNxQAAANwAAAAPAAAAAAAAAAAAAAAAAJgCAABkcnMv&#10;ZG93bnJldi54bWxQSwUGAAAAAAQABAD1AAAAigMAAAAA&#10;" path="m3175,v838,,1651,330,2248,927c6007,1524,6350,2324,6350,3175v,838,-343,1638,-927,2235c4826,6007,4013,6350,3175,6350v-838,,-1651,-343,-2248,-940c330,4813,,4013,,3175,,2324,330,1524,927,927,1524,330,2337,,3175,xe" fillcolor="#221f20" stroked="f" strokeweight="0">
                  <v:stroke miterlimit="83231f" joinstyle="miter"/>
                  <v:path arrowok="t" textboxrect="0,0,6350,6350"/>
                </v:shape>
                <v:shape id="Shape 199" o:spid="_x0000_s1068" style="position:absolute;left:15071;top:13020;width:64;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J1sEA&#10;AADcAAAADwAAAGRycy9kb3ducmV2LnhtbERP32vCMBB+H/g/hBv4NlOFydoZRQSLPtoJ+ng0t6as&#10;uZQk0+pfb4TB3u7j+3mL1WA7cSEfWscKppMMBHHtdMuNguPX9u0DRIjIGjvHpOBGAVbL0csCC+2u&#10;fKBLFRuRQjgUqMDE2BdShtqQxTBxPXHivp23GBP0jdQeryncdnKWZXNpseXUYLCnjaH6p/q1Ct73&#10;c3/K73m7K/fluurKYXrWRqnx67D+BBFpiP/iP/dOp/l5Ds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NSdbBAAAA3AAAAA8AAAAAAAAAAAAAAAAAmAIAAGRycy9kb3du&#10;cmV2LnhtbFBLBQYAAAAABAAEAPUAAACGAwAAAAA=&#10;" path="m3175,v838,,1651,330,2235,927c6007,1524,6350,2324,6350,3175v,838,-343,1638,-940,2235c4826,6007,4013,6350,3175,6350v-851,,-1651,-343,-2248,-940c330,4813,,4013,,3175,,2324,330,1524,927,927,1524,330,2324,,3175,xe" fillcolor="#221f20" stroked="f" strokeweight="0">
                  <v:stroke miterlimit="83231f" joinstyle="miter"/>
                  <v:path arrowok="t" textboxrect="0,0,6350,6350"/>
                </v:shape>
                <v:shape id="Shape 200" o:spid="_x0000_s1069" style="position:absolute;left:10315;top:15848;width:2084;height:0;visibility:visible;mso-wrap-style:square;v-text-anchor:top" coordsize="208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P2cMA&#10;AADcAAAADwAAAGRycy9kb3ducmV2LnhtbESPT4vCMBTE74LfITxhb5q6gkjXKOtCYS/FP/Wyt0fz&#10;ti02L6WJNX57Iwgeh5n5DbPeBtOKgXrXWFYwnyUgiEurG64UnItsugLhPLLG1jIpuJOD7WY8WmOq&#10;7Y2PNJx8JSKEXYoKau+7VEpX1mTQzWxHHL1/2xv0UfaV1D3eIty08jNJltJgw3Ghxo5+aiovp6tR&#10;kF+rIPPLIVu4YfjL8kXYF91OqY9J+P4C4Sn4d/jV/tUKIhGeZ+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MP2cMAAADcAAAADwAAAAAAAAAAAAAAAACYAgAAZHJzL2Rv&#10;d25yZXYueG1sUEsFBgAAAAAEAAQA9QAAAIgDAAAAAA==&#10;" path="m,l208394,e" filled="f" strokecolor="#221f20" strokeweight=".5pt">
                  <v:stroke miterlimit="83231f" joinstyle="miter" endcap="round"/>
                  <v:path arrowok="t" textboxrect="0,0,208394,0"/>
                </v:shape>
                <v:shape id="Shape 201" o:spid="_x0000_s1070" style="position:absolute;left:10277;top:15816;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xK8QA&#10;AADcAAAADwAAAGRycy9kb3ducmV2LnhtbESPQWsCMRSE7wX/Q3iCt5pdQamrUURw0WO3hXp8bF43&#10;SzcvSxJ17a9vCoLHYWa+YdbbwXbiSj60jhXk0wwEce10y42Cz4/D6xuIEJE1do5JwZ0CbDejlzUW&#10;2t34na5VbESCcChQgYmxL6QMtSGLYep64uR9O28xJukbqT3eEtx2cpZlC2mx5bRgsKe9ofqnulgF&#10;89PCfy1/l+2xPJW7qiuH/KyNUpPxsFuBiDTEZ/jRPmoFsyyH/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sSvEAAAA3AAAAA8AAAAAAAAAAAAAAAAAmAIAAGRycy9k&#10;b3ducmV2LnhtbFBLBQYAAAAABAAEAPUAAACJAwAAAAA=&#10;" path="m3175,v838,,1651,330,2248,927c6007,1524,6350,2337,6350,3175v,838,-343,1651,-927,2248c4826,6020,4013,6350,3175,6350v-838,,-1651,-330,-2248,-927c330,4826,,4013,,3175,,2337,330,1524,927,927,1524,330,2337,,3175,xe" fillcolor="#221f20" stroked="f" strokeweight="0">
                  <v:stroke miterlimit="83231f" joinstyle="miter"/>
                  <v:path arrowok="t" textboxrect="0,0,6350,6350"/>
                </v:shape>
                <v:shape id="Shape 202" o:spid="_x0000_s1071" style="position:absolute;left:12437;top:15816;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YvXMQA&#10;AADcAAAADwAAAGRycy9kb3ducmV2LnhtbESPQWsCMRSE70L/Q3gFb5p1oVK3RhHBRY9uC+3xsXlu&#10;FjcvS5Lq6q83QqHHYWa+YZbrwXbiQj60jhXMphkI4trplhsFX5+7yTuIEJE1do5JwY0CrFcvoyUW&#10;2l35SJcqNiJBOBSowMTYF1KG2pDFMHU9cfJOzluMSfpGao/XBLedzLNsLi22nBYM9rQ1VJ+rX6vg&#10;7TD334v7ot2Xh3JTdeUw+9FGqfHrsPkAEWmI/+G/9l4ryLMcnmfS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GL1zEAAAA3AAAAA8AAAAAAAAAAAAAAAAAmAIAAGRycy9k&#10;b3ducmV2LnhtbFBLBQYAAAAABAAEAPUAAACJAwAAAAA=&#10;" path="m3175,v838,,1651,330,2235,927c6007,1524,6350,2337,6350,3175v,838,-343,1651,-940,2248c4826,6020,4013,6350,3175,6350v-851,,-1651,-330,-2248,-927c330,4826,,4013,,3175,,2337,330,1524,927,927,1524,330,2324,,3175,xe" fillcolor="#221f20" stroked="f" strokeweight="0">
                  <v:stroke miterlimit="83231f" joinstyle="miter"/>
                  <v:path arrowok="t" textboxrect="0,0,6350,6350"/>
                </v:shape>
                <v:shape id="Shape 203" o:spid="_x0000_s1072" style="position:absolute;left:12835;top:15848;width:2084;height:0;visibility:visible;mso-wrap-style:square;v-text-anchor:top" coordsize="208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jRsYA&#10;AADcAAAADwAAAGRycy9kb3ducmV2LnhtbESP3WrCQBSE7wu+w3KE3tWNNjQaXUWkBaEUrPUBjtlj&#10;EsyeTbKbn759t1Do5TAz3zCb3Wgq0VPrSssK5rMIBHFmdcm5gsvX29MShPPIGivLpOCbHOy2k4cN&#10;ptoO/En92eciQNilqKDwvk6ldFlBBt3M1sTBu9nWoA+yzaVucQhwU8lFFL1IgyWHhQJrOhSU3c+d&#10;UVDJJF6+Nu91dz/1q6S5Ht1HEiv1OB33axCeRv8f/msftYJF9Ay/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hjRsYAAADcAAAADwAAAAAAAAAAAAAAAACYAgAAZHJz&#10;L2Rvd25yZXYueG1sUEsFBgAAAAAEAAQA9QAAAIsDAAAAAA==&#10;" path="m,l208407,e" filled="f" strokecolor="#221f20" strokeweight=".5pt">
                  <v:stroke miterlimit="83231f" joinstyle="miter" endcap="round"/>
                  <v:path arrowok="t" textboxrect="0,0,208407,0"/>
                </v:shape>
                <v:shape id="Shape 204" o:spid="_x0000_s1073" style="position:absolute;left:12797;top:15816;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Ss8QA&#10;AADcAAAADwAAAGRycy9kb3ducmV2LnhtbESPQWsCMRSE7wX/Q3iCt5pVrOjWKCK46LGr0B4fm9fN&#10;4uZlSaJu++ubguBxmJlvmNWmt624kQ+NYwWTcQaCuHK64VrB+bR/XYAIEVlj65gU/FCAzXrwssJc&#10;uzt/0K2MtUgQDjkqMDF2uZShMmQxjF1HnLxv5y3GJH0ttcd7gttWTrNsLi02nBYMdrQzVF3Kq1Xw&#10;dpz7z+XvsjkUx2JbtkU/+dJGqdGw376DiNTHZ/jRPmgF02wG/2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jErPEAAAA3AAAAA8AAAAAAAAAAAAAAAAAmAIAAGRycy9k&#10;b3ducmV2LnhtbFBLBQYAAAAABAAEAPUAAACJAwAAAAA=&#10;" path="m3175,v851,,1651,330,2248,927c6020,1524,6350,2337,6350,3175v,838,-330,1651,-927,2248c4826,6020,4026,6350,3175,6350v-838,,-1651,-330,-2235,-927c343,4826,,4013,,3175,,2337,343,1524,940,927,1524,330,2337,,3175,xe" fillcolor="#221f20" stroked="f" strokeweight="0">
                  <v:stroke miterlimit="83231f" joinstyle="miter"/>
                  <v:path arrowok="t" textboxrect="0,0,6350,6350"/>
                </v:shape>
                <v:shape id="Shape 205" o:spid="_x0000_s1074" style="position:absolute;left:14957;top:15816;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KMMA&#10;AADcAAAADwAAAGRycy9kb3ducmV2LnhtbESPQWsCMRSE7wX/Q3gFbzWroNStUUTooke3gh4fm9fN&#10;0s3LkqS6+uuNIHgcZuYbZrHqbSvO5EPjWMF4lIEgrpxuuFZw+Pn++AQRIrLG1jEpuFKA1XLwtsBc&#10;uwvv6VzGWiQIhxwVmBi7XMpQGbIYRq4jTt6v8xZjkr6W2uMlwW0rJ1k2kxYbTgsGO9oYqv7Kf6tg&#10;upv54/w2b7bFrliXbdGPT9ooNXzv118gIvXxFX62t1rBJJvC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3KMMAAADcAAAADwAAAAAAAAAAAAAAAACYAgAAZHJzL2Rv&#10;d25yZXYueG1sUEsFBgAAAAAEAAQA9QAAAIgDAAAAAA==&#10;" path="m3175,v838,,1651,330,2248,927c6020,1524,6350,2337,6350,3175v,838,-330,1651,-927,2248c4826,6020,4013,6350,3175,6350v-838,,-1651,-330,-2248,-927c343,4826,,4013,,3175,,2337,343,1524,927,927,1524,330,2337,,3175,xe" fillcolor="#221f20" stroked="f" strokeweight="0">
                  <v:stroke miterlimit="83231f" joinstyle="miter"/>
                  <v:path arrowok="t" textboxrect="0,0,6350,6350"/>
                </v:shape>
                <v:shape id="Shape 206" o:spid="_x0000_s1075" style="position:absolute;left:15355;top:15848;width:2084;height:0;visibility:visible;mso-wrap-style:square;v-text-anchor:top" coordsize="208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yNsQA&#10;AADcAAAADwAAAGRycy9kb3ducmV2LnhtbESPT4vCMBTE78J+h/AWvGmqgkjXKOtCYS/FP/Wyt0fz&#10;ti02L6WJNX57Iwgeh5n5DbPeBtOKgXrXWFYwmyYgiEurG64UnItssgLhPLLG1jIpuJOD7eZjtMZU&#10;2xsfaTj5SkQIuxQV1N53qZSurMmgm9qOOHr/tjfoo+wrqXu8Rbhp5TxJltJgw3Ghxo5+aiovp6tR&#10;kF+rIPPLIVu4YfjL8kXYF91OqfFn+P4C4Sn4d/jV/tUK5skSnm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MjbEAAAA3AAAAA8AAAAAAAAAAAAAAAAAmAIAAGRycy9k&#10;b3ducmV2LnhtbFBLBQYAAAAABAAEAPUAAACJAwAAAAA=&#10;" path="m,l208394,e" filled="f" strokecolor="#221f20" strokeweight=".5pt">
                  <v:stroke miterlimit="83231f" joinstyle="miter" endcap="round"/>
                  <v:path arrowok="t" textboxrect="0,0,208394,0"/>
                </v:shape>
                <v:shape id="Shape 207" o:spid="_x0000_s1076" style="position:absolute;left:15317;top:15816;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GMxMQA&#10;AADcAAAADwAAAGRycy9kb3ducmV2LnhtbESPT2sCMRTE70K/Q3gFb5pV8N9qFCl00WNXQY+PzXOz&#10;dPOyJKlu++mbQsHjMDO/YTa73rbiTj40jhVMxhkI4srphmsF59P7aAkiRGSNrWNS8E0BdtuXwQZz&#10;7R78Qfcy1iJBOOSowMTY5VKGypDFMHYdcfJuzluMSfpaao+PBLetnGbZXFpsOC0Y7OjNUPVZflkF&#10;s+PcX1Y/q+ZQHIt92Rb95KqNUsPXfr8GEamPz/B/+6AVTLMF/J1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xjMTEAAAA3AAAAA8AAAAAAAAAAAAAAAAAmAIAAGRycy9k&#10;b3ducmV2LnhtbFBLBQYAAAAABAAEAPUAAACJAwAAAAA=&#10;" path="m3175,v838,,1651,330,2248,927c6007,1524,6350,2337,6350,3175v,838,-343,1651,-927,2248c4826,6020,4013,6350,3175,6350v-838,,-1651,-330,-2248,-927c330,4826,,4013,,3175,,2337,330,1524,927,927,1524,330,2337,,3175,xe" fillcolor="#221f20" stroked="f" strokeweight="0">
                  <v:stroke miterlimit="83231f" joinstyle="miter"/>
                  <v:path arrowok="t" textboxrect="0,0,6350,6350"/>
                </v:shape>
                <v:shape id="Shape 208" o:spid="_x0000_s1077" style="position:absolute;left:17477;top:15816;width:63;height:64;visibility:visible;mso-wrap-style:square;v-text-anchor:top" coordsize="63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4YtsAA&#10;AADcAAAADwAAAGRycy9kb3ducmV2LnhtbERPTYvCMBC9C/6HMMLeNFVY0a5RRLDo0SrocWhmm2Iz&#10;KUnU7v56c1jY4+N9rza9bcWTfGgcK5hOMhDEldMN1wou5/14ASJEZI2tY1LwQwE26+Fghbl2Lz7R&#10;s4y1SCEcclRgYuxyKUNlyGKYuI44cd/OW4wJ+lpqj68Ubls5y7K5tNhwajDY0c5QdS8fVsHnce6v&#10;y99lcyiOxbZsi35600apj1G//QIRqY//4j/3QSuYZWlt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4YtsAAAADcAAAADwAAAAAAAAAAAAAAAACYAgAAZHJzL2Rvd25y&#10;ZXYueG1sUEsFBgAAAAAEAAQA9QAAAIUDAAAAAA==&#10;" path="m3175,v838,,1651,330,2235,927c6007,1524,6350,2337,6350,3175v,838,-343,1651,-940,2248c4826,6020,4013,6350,3175,6350v-851,,-1651,-330,-2248,-927c330,4826,,4013,,3175,,2337,330,1524,927,927,1524,330,2324,,3175,xe" fillcolor="#221f20" stroked="f" strokeweight="0">
                  <v:stroke miterlimit="83231f" joinstyle="miter"/>
                  <v:path arrowok="t" textboxrect="0,0,6350,6350"/>
                </v:shape>
                <w10:anchorlock/>
              </v:group>
            </w:pict>
          </mc:Fallback>
        </mc:AlternateContent>
      </w:r>
    </w:p>
    <w:p w:rsidR="00410485" w:rsidRDefault="00221B55" w:rsidP="00410485">
      <w:pPr>
        <w:spacing w:after="620" w:line="262" w:lineRule="auto"/>
        <w:ind w:left="24" w:right="590"/>
        <w:rPr>
          <w:sz w:val="23"/>
        </w:rPr>
      </w:pPr>
      <w:r>
        <w:rPr>
          <w:sz w:val="23"/>
        </w:rPr>
        <w:t>Please debit my card by £</w:t>
      </w:r>
      <w:r w:rsidR="00410485">
        <w:rPr>
          <w:sz w:val="23"/>
        </w:rPr>
        <w:t>420</w:t>
      </w:r>
      <w:r>
        <w:rPr>
          <w:sz w:val="23"/>
        </w:rPr>
        <w:t xml:space="preserve"> annually in advance</w:t>
      </w:r>
      <w:r w:rsidR="002F284D">
        <w:rPr>
          <w:sz w:val="23"/>
        </w:rPr>
        <w:t xml:space="preserve"> </w:t>
      </w:r>
      <w:r w:rsidR="00410485">
        <w:rPr>
          <w:sz w:val="23"/>
        </w:rPr>
        <w:t xml:space="preserve">                   Please debit my card by £600 annually in advance </w:t>
      </w:r>
    </w:p>
    <w:p w:rsidR="002F284D" w:rsidRPr="001C3134" w:rsidRDefault="002F284D" w:rsidP="002F284D">
      <w:pPr>
        <w:tabs>
          <w:tab w:val="left" w:pos="10206"/>
        </w:tabs>
        <w:spacing w:after="0" w:line="240" w:lineRule="auto"/>
        <w:ind w:left="0" w:right="730" w:firstLine="0"/>
        <w:rPr>
          <w:sz w:val="23"/>
        </w:rPr>
      </w:pPr>
      <w:r>
        <w:rPr>
          <w:sz w:val="23"/>
        </w:rPr>
        <w:t>Signed: ….………………………………………………………………………..........     Date: …………………..……………………………………</w:t>
      </w:r>
    </w:p>
    <w:p w:rsidR="0013547C" w:rsidRDefault="0013547C">
      <w:pPr>
        <w:pStyle w:val="Heading1"/>
        <w:spacing w:after="136" w:line="259" w:lineRule="auto"/>
        <w:ind w:left="0" w:firstLine="0"/>
        <w:rPr>
          <w:sz w:val="36"/>
        </w:rPr>
      </w:pPr>
    </w:p>
    <w:p w:rsidR="0013547C" w:rsidRDefault="0013547C">
      <w:pPr>
        <w:pStyle w:val="Heading1"/>
        <w:spacing w:after="136" w:line="259" w:lineRule="auto"/>
        <w:ind w:left="0" w:firstLine="0"/>
        <w:rPr>
          <w:sz w:val="36"/>
        </w:rPr>
      </w:pPr>
    </w:p>
    <w:p w:rsidR="00087526" w:rsidRDefault="00221B55">
      <w:pPr>
        <w:pStyle w:val="Heading1"/>
        <w:spacing w:after="136" w:line="259" w:lineRule="auto"/>
        <w:ind w:left="0" w:firstLine="0"/>
      </w:pPr>
      <w:r>
        <w:rPr>
          <w:sz w:val="36"/>
        </w:rPr>
        <w:t xml:space="preserve">Good Day Calls Service Agreement </w:t>
      </w:r>
    </w:p>
    <w:p w:rsidR="00087526" w:rsidRDefault="00221B55">
      <w:pPr>
        <w:spacing w:after="261" w:line="262" w:lineRule="auto"/>
        <w:ind w:left="24" w:right="590"/>
      </w:pPr>
      <w:r>
        <w:rPr>
          <w:sz w:val="23"/>
        </w:rPr>
        <w:t xml:space="preserve">This service agreement specifies the agreed terms under which Age </w:t>
      </w:r>
      <w:r w:rsidR="00786562">
        <w:rPr>
          <w:sz w:val="23"/>
        </w:rPr>
        <w:t xml:space="preserve">UK Medway </w:t>
      </w:r>
      <w:r>
        <w:rPr>
          <w:sz w:val="23"/>
        </w:rPr>
        <w:t>shall provide the Good Day Calls.</w:t>
      </w:r>
    </w:p>
    <w:p w:rsidR="00535DBB" w:rsidRDefault="00221B55" w:rsidP="00535DBB">
      <w:pPr>
        <w:pStyle w:val="ListParagraph"/>
        <w:numPr>
          <w:ilvl w:val="0"/>
          <w:numId w:val="1"/>
        </w:numPr>
        <w:ind w:left="426" w:right="333" w:hanging="284"/>
        <w:jc w:val="both"/>
      </w:pPr>
      <w:r>
        <w:t xml:space="preserve">The services will be provided by Age </w:t>
      </w:r>
      <w:r w:rsidR="00786562">
        <w:t xml:space="preserve">UK Medway (charity no. 06876354; company no. 1333023), </w:t>
      </w:r>
      <w:r w:rsidR="00E76150">
        <w:t xml:space="preserve">through its subsidiary company, </w:t>
      </w:r>
      <w:r w:rsidR="00786562">
        <w:t>the Kent &amp; Medway Trading Company (company no. 5475360</w:t>
      </w:r>
      <w:r>
        <w:t>)</w:t>
      </w:r>
      <w:r w:rsidR="00271236">
        <w:t xml:space="preserve">, with its </w:t>
      </w:r>
      <w:r>
        <w:t xml:space="preserve">registered office at </w:t>
      </w:r>
      <w:r w:rsidR="00271236">
        <w:t>The Admirals Offices, Main Gate Road, Historic Dockyard, Chatham, Kent, ME4 4TZ</w:t>
      </w:r>
      <w:r>
        <w:t>.</w:t>
      </w:r>
    </w:p>
    <w:p w:rsidR="00996B1D" w:rsidRDefault="00996B1D" w:rsidP="00996B1D">
      <w:pPr>
        <w:pStyle w:val="ListParagraph"/>
        <w:ind w:left="426" w:right="333" w:firstLine="0"/>
        <w:jc w:val="both"/>
      </w:pPr>
    </w:p>
    <w:p w:rsidR="00996B1D" w:rsidRDefault="00221B55" w:rsidP="00996B1D">
      <w:pPr>
        <w:pStyle w:val="ListParagraph"/>
        <w:numPr>
          <w:ilvl w:val="0"/>
          <w:numId w:val="1"/>
        </w:numPr>
        <w:ind w:left="426" w:right="333" w:hanging="284"/>
        <w:jc w:val="both"/>
      </w:pPr>
      <w:r>
        <w:t xml:space="preserve">Age </w:t>
      </w:r>
      <w:r w:rsidR="00271236">
        <w:t xml:space="preserve">UK Medway </w:t>
      </w:r>
      <w:r>
        <w:t>will call the client each day, or on agreed days, and at an agreed time. There may be</w:t>
      </w:r>
      <w:r w:rsidR="00535DBB">
        <w:t xml:space="preserve"> occasions when changes will be </w:t>
      </w:r>
      <w:r>
        <w:t>necessary and in such circumstances the client will be given as much notice as possible.</w:t>
      </w:r>
    </w:p>
    <w:p w:rsidR="00996B1D" w:rsidRDefault="00996B1D" w:rsidP="00996B1D">
      <w:pPr>
        <w:pStyle w:val="ListParagraph"/>
      </w:pPr>
    </w:p>
    <w:p w:rsidR="00996B1D" w:rsidRDefault="00221B55" w:rsidP="000E6C15">
      <w:pPr>
        <w:pStyle w:val="ListParagraph"/>
        <w:numPr>
          <w:ilvl w:val="0"/>
          <w:numId w:val="1"/>
        </w:numPr>
        <w:ind w:left="426" w:right="333" w:hanging="284"/>
        <w:jc w:val="both"/>
      </w:pPr>
      <w:r>
        <w:t xml:space="preserve">Age </w:t>
      </w:r>
      <w:r w:rsidR="00271236">
        <w:t>UK Medway</w:t>
      </w:r>
      <w:r>
        <w:t xml:space="preserve"> will ensure regular staff work with each client to build relationships.</w:t>
      </w:r>
    </w:p>
    <w:p w:rsidR="00996B1D" w:rsidRDefault="00996B1D" w:rsidP="00996B1D">
      <w:pPr>
        <w:pStyle w:val="ListParagraph"/>
      </w:pPr>
    </w:p>
    <w:p w:rsidR="00535DBB" w:rsidRDefault="00221B55" w:rsidP="00535DBB">
      <w:pPr>
        <w:pStyle w:val="ListParagraph"/>
        <w:numPr>
          <w:ilvl w:val="0"/>
          <w:numId w:val="1"/>
        </w:numPr>
        <w:ind w:left="426" w:right="333" w:hanging="284"/>
        <w:jc w:val="both"/>
      </w:pPr>
      <w:r>
        <w:t>Should a client not respond to the daily call and two follow up calls 15 minutes apart on the same day</w:t>
      </w:r>
      <w:r w:rsidR="00535DBB">
        <w:t xml:space="preserve">, or the reply we receive gives </w:t>
      </w:r>
      <w:r>
        <w:t xml:space="preserve">Age </w:t>
      </w:r>
      <w:r w:rsidR="00271236">
        <w:t>UK Medway</w:t>
      </w:r>
      <w:r>
        <w:t xml:space="preserve"> cause for concern, Age </w:t>
      </w:r>
      <w:r w:rsidR="00271236">
        <w:t>UK Medway</w:t>
      </w:r>
      <w:r>
        <w:t xml:space="preserve"> will contact the named contact(s)</w:t>
      </w:r>
      <w:r w:rsidR="00271236">
        <w:t>,</w:t>
      </w:r>
      <w:r>
        <w:t xml:space="preserve"> who will arrange for a check to be made at the client’s home.  If the named contacts are unreachable or are unable to make contact at the client’s home then </w:t>
      </w:r>
      <w:r w:rsidR="00996B1D">
        <w:br/>
      </w:r>
      <w:r>
        <w:t>Age</w:t>
      </w:r>
      <w:r w:rsidR="00271236">
        <w:t xml:space="preserve"> UK Medway</w:t>
      </w:r>
      <w:r>
        <w:t xml:space="preserve"> will make escalations as appropriate in accordance to Age </w:t>
      </w:r>
      <w:r w:rsidR="00271236">
        <w:t>UK Medway</w:t>
      </w:r>
      <w:r>
        <w:t xml:space="preserve">’s protocols. The ultimate escalation shall be to </w:t>
      </w:r>
      <w:r w:rsidR="00271236">
        <w:t xml:space="preserve">the local Police force, and </w:t>
      </w:r>
      <w:r>
        <w:t>Age</w:t>
      </w:r>
      <w:r w:rsidR="00271236">
        <w:t xml:space="preserve"> UK Medway</w:t>
      </w:r>
      <w:r>
        <w:t xml:space="preserve"> shall have </w:t>
      </w:r>
      <w:r w:rsidR="00271236">
        <w:t>no liability beyond that</w:t>
      </w:r>
      <w:r>
        <w:t xml:space="preserve"> no</w:t>
      </w:r>
      <w:r w:rsidR="00271236">
        <w:t>tification.</w:t>
      </w:r>
    </w:p>
    <w:p w:rsidR="00996B1D" w:rsidRDefault="00996B1D" w:rsidP="00996B1D">
      <w:pPr>
        <w:pStyle w:val="ListParagraph"/>
        <w:ind w:left="426" w:right="333" w:firstLine="0"/>
        <w:jc w:val="both"/>
      </w:pPr>
    </w:p>
    <w:p w:rsidR="00535DBB" w:rsidRDefault="00221B55" w:rsidP="00535DBB">
      <w:pPr>
        <w:pStyle w:val="ListParagraph"/>
        <w:numPr>
          <w:ilvl w:val="0"/>
          <w:numId w:val="1"/>
        </w:numPr>
        <w:ind w:left="426" w:right="333" w:hanging="284"/>
        <w:jc w:val="both"/>
      </w:pPr>
      <w:r>
        <w:t xml:space="preserve">Good Day Calls Service is not an emergency or medical service. </w:t>
      </w:r>
    </w:p>
    <w:p w:rsidR="00996B1D" w:rsidRDefault="00996B1D" w:rsidP="00996B1D">
      <w:pPr>
        <w:pStyle w:val="ListParagraph"/>
        <w:ind w:left="426" w:right="333" w:firstLine="0"/>
        <w:jc w:val="both"/>
      </w:pPr>
    </w:p>
    <w:p w:rsidR="00535DBB" w:rsidRDefault="00221B55" w:rsidP="00535DBB">
      <w:pPr>
        <w:pStyle w:val="ListParagraph"/>
        <w:numPr>
          <w:ilvl w:val="0"/>
          <w:numId w:val="1"/>
        </w:numPr>
        <w:ind w:left="426" w:right="333" w:hanging="284"/>
        <w:jc w:val="both"/>
      </w:pPr>
      <w:r>
        <w:t xml:space="preserve">This agreement can be ended by </w:t>
      </w:r>
      <w:r w:rsidR="00271236">
        <w:t>either</w:t>
      </w:r>
      <w:r>
        <w:t xml:space="preserve"> party at any time by the giving one month’s notice.</w:t>
      </w:r>
    </w:p>
    <w:p w:rsidR="00996B1D" w:rsidRDefault="00996B1D" w:rsidP="00996B1D">
      <w:pPr>
        <w:pStyle w:val="ListParagraph"/>
        <w:ind w:left="426" w:right="333" w:firstLine="0"/>
        <w:jc w:val="both"/>
      </w:pPr>
    </w:p>
    <w:p w:rsidR="009973CF" w:rsidRDefault="00221B55" w:rsidP="009973CF">
      <w:pPr>
        <w:pStyle w:val="ListParagraph"/>
        <w:numPr>
          <w:ilvl w:val="0"/>
          <w:numId w:val="1"/>
        </w:numPr>
        <w:ind w:left="426" w:right="333" w:hanging="284"/>
        <w:jc w:val="both"/>
      </w:pPr>
      <w:r>
        <w:t xml:space="preserve">Age </w:t>
      </w:r>
      <w:r w:rsidR="00271236">
        <w:t>UK Medway</w:t>
      </w:r>
      <w:r>
        <w:t xml:space="preserve"> will contact the client six monthly to review the service.  A review can also be requested if a request is made to make changes to the service received.</w:t>
      </w:r>
    </w:p>
    <w:p w:rsidR="00996B1D" w:rsidRDefault="00996B1D" w:rsidP="00996B1D">
      <w:pPr>
        <w:pStyle w:val="ListParagraph"/>
        <w:ind w:left="426" w:right="333" w:firstLine="0"/>
        <w:jc w:val="both"/>
      </w:pPr>
    </w:p>
    <w:p w:rsidR="009973CF" w:rsidRDefault="00221B55" w:rsidP="009973CF">
      <w:pPr>
        <w:pStyle w:val="ListParagraph"/>
        <w:numPr>
          <w:ilvl w:val="0"/>
          <w:numId w:val="1"/>
        </w:numPr>
        <w:ind w:left="426" w:right="333" w:hanging="284"/>
        <w:jc w:val="both"/>
      </w:pPr>
      <w:r>
        <w:t xml:space="preserve">If you have any problems or complaints about the service received from Good Day Calls, the client or funder should bring this to the attention of the Manager of the Age </w:t>
      </w:r>
      <w:r w:rsidR="00891002">
        <w:t>UK Medway</w:t>
      </w:r>
      <w:r>
        <w:t>, Good Day Calls service at any time using the contact details below.</w:t>
      </w:r>
    </w:p>
    <w:p w:rsidR="00996B1D" w:rsidRDefault="00996B1D" w:rsidP="00996B1D">
      <w:pPr>
        <w:pStyle w:val="ListParagraph"/>
        <w:spacing w:after="257"/>
        <w:ind w:left="426" w:right="333" w:firstLine="0"/>
        <w:jc w:val="both"/>
      </w:pPr>
    </w:p>
    <w:p w:rsidR="009973CF" w:rsidRDefault="009973CF" w:rsidP="007D6E26">
      <w:pPr>
        <w:pStyle w:val="ListParagraph"/>
        <w:numPr>
          <w:ilvl w:val="0"/>
          <w:numId w:val="1"/>
        </w:numPr>
        <w:spacing w:after="257"/>
        <w:ind w:left="426" w:right="333" w:hanging="284"/>
        <w:jc w:val="both"/>
      </w:pPr>
      <w:r>
        <w:t xml:space="preserve">The personal data of the client and funder is processed by Age UK Medway in compliance with data protection law and in accordance with its Privacy Policy , which can be viewed at </w:t>
      </w:r>
      <w:r w:rsidRPr="009973CF">
        <w:t>www.age</w:t>
      </w:r>
      <w:r>
        <w:t xml:space="preserve">uk.org.uk/medway/privacy-policy. The personal data is processed under the lawful bases of performance of a contract and to protect the vital interests of the client, and will not be used for any other purpose or transferred to other parties unless specified as part of this service.  </w:t>
      </w:r>
    </w:p>
    <w:p w:rsidR="00996B1D" w:rsidRDefault="00996B1D" w:rsidP="00996B1D">
      <w:pPr>
        <w:pStyle w:val="ListParagraph"/>
        <w:spacing w:after="257"/>
        <w:ind w:left="426" w:right="333" w:firstLine="0"/>
        <w:jc w:val="both"/>
      </w:pPr>
    </w:p>
    <w:p w:rsidR="00CB0088" w:rsidRDefault="009973CF" w:rsidP="00CB0088">
      <w:pPr>
        <w:pStyle w:val="ListParagraph"/>
        <w:numPr>
          <w:ilvl w:val="0"/>
          <w:numId w:val="1"/>
        </w:numPr>
        <w:spacing w:after="257"/>
        <w:ind w:left="426" w:right="333" w:hanging="284"/>
        <w:jc w:val="both"/>
      </w:pPr>
      <w:r>
        <w:t xml:space="preserve">The charge for the service is either £35.00 or £50.00, depending on the number of calls required each week, and this is payable by direct debit. A facility to pay annually in advance by credit card is also available. This may be varied from time to time at </w:t>
      </w:r>
      <w:r w:rsidR="00996B1D">
        <w:br/>
      </w:r>
      <w:r>
        <w:t>Age UK Medway’s sole discretion. Breaks in the provision of the service for less than one month will be continue to be cha</w:t>
      </w:r>
      <w:r w:rsidR="00CB0088">
        <w:t>rged at the usual monthly rate</w:t>
      </w:r>
    </w:p>
    <w:p w:rsidR="00996B1D" w:rsidRDefault="00996B1D" w:rsidP="00996B1D">
      <w:pPr>
        <w:pStyle w:val="ListParagraph"/>
        <w:spacing w:after="257"/>
        <w:ind w:left="426" w:right="333" w:firstLine="0"/>
        <w:jc w:val="both"/>
      </w:pPr>
    </w:p>
    <w:p w:rsidR="009973CF" w:rsidRDefault="009973CF" w:rsidP="00CB0088">
      <w:pPr>
        <w:pStyle w:val="ListParagraph"/>
        <w:numPr>
          <w:ilvl w:val="0"/>
          <w:numId w:val="1"/>
        </w:numPr>
        <w:spacing w:after="257"/>
        <w:ind w:left="426" w:right="333" w:hanging="284"/>
        <w:jc w:val="both"/>
      </w:pPr>
      <w:r>
        <w:t xml:space="preserve">If funding is provided by a third party, Age </w:t>
      </w:r>
      <w:r w:rsidR="00CB0088">
        <w:t>UK Medway</w:t>
      </w:r>
      <w:r>
        <w:t xml:space="preserve"> will notify the client if funding is withdrawn.</w:t>
      </w:r>
    </w:p>
    <w:p w:rsidR="00996B1D" w:rsidRDefault="00996B1D" w:rsidP="009973CF">
      <w:pPr>
        <w:ind w:right="333"/>
      </w:pPr>
    </w:p>
    <w:p w:rsidR="009973CF" w:rsidRDefault="009973CF" w:rsidP="009973CF">
      <w:pPr>
        <w:ind w:right="333"/>
      </w:pPr>
      <w:r>
        <w:t xml:space="preserve">Should you have queries in relation to this Good Day Calls Service Agreement, please contact the Manager of the Age </w:t>
      </w:r>
      <w:r w:rsidR="00CB0088">
        <w:t xml:space="preserve">UK Medway </w:t>
      </w:r>
      <w:r>
        <w:t xml:space="preserve"> Good Day Calls service on </w:t>
      </w:r>
      <w:r>
        <w:rPr>
          <w:b/>
        </w:rPr>
        <w:t>01</w:t>
      </w:r>
      <w:r w:rsidR="003A7413">
        <w:rPr>
          <w:b/>
        </w:rPr>
        <w:t>634 578</w:t>
      </w:r>
      <w:r w:rsidR="00410485">
        <w:rPr>
          <w:b/>
        </w:rPr>
        <w:t xml:space="preserve"> </w:t>
      </w:r>
      <w:r w:rsidR="003A7413">
        <w:rPr>
          <w:b/>
        </w:rPr>
        <w:t xml:space="preserve">085, </w:t>
      </w:r>
      <w:r w:rsidR="003A7413" w:rsidRPr="003A7413">
        <w:t>or by email on</w:t>
      </w:r>
      <w:r w:rsidR="003A7413">
        <w:rPr>
          <w:b/>
        </w:rPr>
        <w:t xml:space="preserve"> </w:t>
      </w:r>
      <w:r w:rsidR="003A7413" w:rsidRPr="003A7413">
        <w:rPr>
          <w:b/>
        </w:rPr>
        <w:t>gooddaycalls@ageukmedway.org.uk</w:t>
      </w:r>
      <w:r w:rsidR="003A7413" w:rsidRPr="003A7413">
        <w:t>.</w:t>
      </w:r>
    </w:p>
    <w:p w:rsidR="009973CF" w:rsidRDefault="009973CF" w:rsidP="009973CF">
      <w:pPr>
        <w:ind w:right="333"/>
      </w:pPr>
    </w:p>
    <w:p w:rsidR="009973CF" w:rsidRDefault="009973CF" w:rsidP="009973CF">
      <w:pPr>
        <w:ind w:right="333"/>
      </w:pPr>
    </w:p>
    <w:sectPr w:rsidR="009973CF">
      <w:headerReference w:type="default" r:id="rId7"/>
      <w:pgSz w:w="11900" w:h="16840"/>
      <w:pgMar w:top="407" w:right="145" w:bottom="1262" w:left="8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93" w:rsidRDefault="00312293" w:rsidP="000D16C3">
      <w:pPr>
        <w:spacing w:after="0" w:line="240" w:lineRule="auto"/>
      </w:pPr>
      <w:r>
        <w:separator/>
      </w:r>
    </w:p>
  </w:endnote>
  <w:endnote w:type="continuationSeparator" w:id="0">
    <w:p w:rsidR="00312293" w:rsidRDefault="00312293" w:rsidP="000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93" w:rsidRDefault="00312293" w:rsidP="000D16C3">
      <w:pPr>
        <w:spacing w:after="0" w:line="240" w:lineRule="auto"/>
      </w:pPr>
      <w:r>
        <w:separator/>
      </w:r>
    </w:p>
  </w:footnote>
  <w:footnote w:type="continuationSeparator" w:id="0">
    <w:p w:rsidR="00312293" w:rsidRDefault="00312293" w:rsidP="000D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03" w:rsidRDefault="00E03103">
    <w:pPr>
      <w:pStyle w:val="Header"/>
    </w:pPr>
    <w:r w:rsidRPr="000D16C3">
      <w:rPr>
        <w:noProof/>
      </w:rPr>
      <w:drawing>
        <wp:anchor distT="0" distB="0" distL="114300" distR="114300" simplePos="0" relativeHeight="251659264" behindDoc="0" locked="0" layoutInCell="1" allowOverlap="1" wp14:anchorId="449C21EE" wp14:editId="34CE826D">
          <wp:simplePos x="0" y="0"/>
          <wp:positionH relativeFrom="column">
            <wp:posOffset>4371975</wp:posOffset>
          </wp:positionH>
          <wp:positionV relativeFrom="paragraph">
            <wp:posOffset>-352425</wp:posOffset>
          </wp:positionV>
          <wp:extent cx="2527200" cy="1265915"/>
          <wp:effectExtent l="0" t="0" r="6985" b="0"/>
          <wp:wrapNone/>
          <wp:docPr id="5" name="Picture 5" descr="C:\Users\Trading Manager\AppData\Local\Microsoft\Windows\INetCache\Content.Outlook\2V392U9V\Age UK Medway Logo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ding Manager\AppData\Local\Microsoft\Windows\INetCache\Content.Outlook\2V392U9V\Age UK Medway Logo CMYK 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7200" cy="1265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103" w:rsidRDefault="00E03103">
    <w:pPr>
      <w:pStyle w:val="Header"/>
    </w:pPr>
    <w:r w:rsidRPr="000D16C3">
      <w:rPr>
        <w:noProof/>
      </w:rPr>
      <mc:AlternateContent>
        <mc:Choice Requires="wps">
          <w:drawing>
            <wp:anchor distT="45720" distB="45720" distL="114300" distR="114300" simplePos="0" relativeHeight="251660288" behindDoc="0" locked="0" layoutInCell="1" allowOverlap="1" wp14:anchorId="14D220E4" wp14:editId="5C447B15">
              <wp:simplePos x="0" y="0"/>
              <wp:positionH relativeFrom="column">
                <wp:posOffset>4773295</wp:posOffset>
              </wp:positionH>
              <wp:positionV relativeFrom="paragraph">
                <wp:posOffset>582930</wp:posOffset>
              </wp:positionV>
              <wp:extent cx="2152650" cy="140462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solidFill>
                        <a:srgbClr val="FFFFFF"/>
                      </a:solidFill>
                      <a:ln w="9525">
                        <a:noFill/>
                        <a:miter lim="800000"/>
                        <a:headEnd/>
                        <a:tailEnd/>
                      </a:ln>
                    </wps:spPr>
                    <wps:txbx>
                      <w:txbxContent>
                        <w:p w:rsidR="00E03103" w:rsidRPr="00FD4A9F" w:rsidRDefault="00E03103" w:rsidP="000D16C3">
                          <w:pPr>
                            <w:jc w:val="center"/>
                            <w:rPr>
                              <w:b/>
                              <w:color w:val="9E005D"/>
                              <w:sz w:val="36"/>
                              <w:szCs w:val="36"/>
                            </w:rPr>
                          </w:pPr>
                          <w:r w:rsidRPr="00FD4A9F">
                            <w:rPr>
                              <w:b/>
                              <w:color w:val="9E005D"/>
                              <w:sz w:val="36"/>
                              <w:szCs w:val="36"/>
                            </w:rPr>
                            <w:t>Good Day Calls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220E4" id="_x0000_t202" coordsize="21600,21600" o:spt="202" path="m,l,21600r21600,l21600,xe">
              <v:stroke joinstyle="miter"/>
              <v:path gradientshapeok="t" o:connecttype="rect"/>
            </v:shapetype>
            <v:shape id="Text Box 2" o:spid="_x0000_s1078" type="#_x0000_t202" style="position:absolute;left:0;text-align:left;margin-left:375.85pt;margin-top:45.9pt;width:16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" stroked="f">
              <v:textbox style="mso-fit-shape-to-text:t">
                <w:txbxContent>
                  <w:p w:rsidR="00E03103" w:rsidRPr="00FD4A9F" w:rsidRDefault="00E03103" w:rsidP="000D16C3">
                    <w:pPr>
                      <w:jc w:val="center"/>
                      <w:rPr>
                        <w:b/>
                        <w:color w:val="9E005D"/>
                        <w:sz w:val="36"/>
                        <w:szCs w:val="36"/>
                      </w:rPr>
                    </w:pPr>
                    <w:r w:rsidRPr="00FD4A9F">
                      <w:rPr>
                        <w:b/>
                        <w:color w:val="9E005D"/>
                        <w:sz w:val="36"/>
                        <w:szCs w:val="36"/>
                      </w:rPr>
                      <w:t>Good Day Calls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5F81"/>
    <w:multiLevelType w:val="hybridMultilevel"/>
    <w:tmpl w:val="8AC4EF62"/>
    <w:lvl w:ilvl="0" w:tplc="75B41756">
      <w:start w:val="1"/>
      <w:numFmt w:val="bullet"/>
      <w:lvlText w:val=""/>
      <w:lvlJc w:val="left"/>
      <w:pPr>
        <w:ind w:left="720" w:hanging="360"/>
      </w:pPr>
      <w:rPr>
        <w:rFonts w:ascii="Symbol" w:hAnsi="Symbol" w:hint="default"/>
        <w:color w:val="9E00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26"/>
    <w:rsid w:val="000368C3"/>
    <w:rsid w:val="00087526"/>
    <w:rsid w:val="000A0BC3"/>
    <w:rsid w:val="000B16C9"/>
    <w:rsid w:val="000D16C3"/>
    <w:rsid w:val="0013547C"/>
    <w:rsid w:val="001C3134"/>
    <w:rsid w:val="00200A9B"/>
    <w:rsid w:val="00221B55"/>
    <w:rsid w:val="0025567D"/>
    <w:rsid w:val="00271236"/>
    <w:rsid w:val="002831D6"/>
    <w:rsid w:val="00297D72"/>
    <w:rsid w:val="002D0520"/>
    <w:rsid w:val="002D66D2"/>
    <w:rsid w:val="002F284D"/>
    <w:rsid w:val="002F4F60"/>
    <w:rsid w:val="00312293"/>
    <w:rsid w:val="003A7413"/>
    <w:rsid w:val="00410485"/>
    <w:rsid w:val="004325C2"/>
    <w:rsid w:val="004660D7"/>
    <w:rsid w:val="004C7322"/>
    <w:rsid w:val="00535DBB"/>
    <w:rsid w:val="005970FA"/>
    <w:rsid w:val="00720110"/>
    <w:rsid w:val="007401AE"/>
    <w:rsid w:val="00762A4C"/>
    <w:rsid w:val="00786562"/>
    <w:rsid w:val="00812BFB"/>
    <w:rsid w:val="00874C4F"/>
    <w:rsid w:val="00884E22"/>
    <w:rsid w:val="00891002"/>
    <w:rsid w:val="009509A7"/>
    <w:rsid w:val="00996B1D"/>
    <w:rsid w:val="009973CF"/>
    <w:rsid w:val="00A073D3"/>
    <w:rsid w:val="00A172A1"/>
    <w:rsid w:val="00A22DD4"/>
    <w:rsid w:val="00A37F17"/>
    <w:rsid w:val="00A74CE5"/>
    <w:rsid w:val="00AA1B7E"/>
    <w:rsid w:val="00AA55F9"/>
    <w:rsid w:val="00AB2CBD"/>
    <w:rsid w:val="00AE2CC7"/>
    <w:rsid w:val="00B90D17"/>
    <w:rsid w:val="00BA667B"/>
    <w:rsid w:val="00BF391E"/>
    <w:rsid w:val="00CB0088"/>
    <w:rsid w:val="00D87893"/>
    <w:rsid w:val="00E03103"/>
    <w:rsid w:val="00E76150"/>
    <w:rsid w:val="00F91956"/>
    <w:rsid w:val="00FA67B6"/>
    <w:rsid w:val="00FD1700"/>
    <w:rsid w:val="00FD4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9C5F62-2A9A-400F-A310-862854CA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9" w:line="257" w:lineRule="auto"/>
      <w:ind w:left="10" w:right="239" w:hanging="10"/>
    </w:pPr>
    <w:rPr>
      <w:rFonts w:ascii="FS Me" w:eastAsia="FS Me" w:hAnsi="FS Me" w:cs="FS Me"/>
      <w:color w:val="221F20"/>
    </w:rPr>
  </w:style>
  <w:style w:type="paragraph" w:styleId="Heading1">
    <w:name w:val="heading 1"/>
    <w:next w:val="Normal"/>
    <w:link w:val="Heading1Char"/>
    <w:uiPriority w:val="9"/>
    <w:qFormat/>
    <w:pPr>
      <w:keepNext/>
      <w:keepLines/>
      <w:spacing w:after="52" w:line="265" w:lineRule="auto"/>
      <w:ind w:left="24" w:hanging="10"/>
      <w:outlineLvl w:val="0"/>
    </w:pPr>
    <w:rPr>
      <w:rFonts w:ascii="FS Me" w:eastAsia="FS Me" w:hAnsi="FS Me" w:cs="FS Me"/>
      <w:b/>
      <w:color w:val="9E005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S Me" w:eastAsia="FS Me" w:hAnsi="FS Me" w:cs="FS Me"/>
      <w:b/>
      <w:color w:val="9E005D"/>
      <w:sz w:val="28"/>
    </w:rPr>
  </w:style>
  <w:style w:type="paragraph" w:styleId="Header">
    <w:name w:val="header"/>
    <w:basedOn w:val="Normal"/>
    <w:link w:val="HeaderChar"/>
    <w:uiPriority w:val="99"/>
    <w:unhideWhenUsed/>
    <w:rsid w:val="000D1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C3"/>
    <w:rPr>
      <w:rFonts w:ascii="FS Me" w:eastAsia="FS Me" w:hAnsi="FS Me" w:cs="FS Me"/>
      <w:color w:val="221F20"/>
    </w:rPr>
  </w:style>
  <w:style w:type="paragraph" w:styleId="Footer">
    <w:name w:val="footer"/>
    <w:basedOn w:val="Normal"/>
    <w:link w:val="FooterChar"/>
    <w:uiPriority w:val="99"/>
    <w:unhideWhenUsed/>
    <w:rsid w:val="000D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C3"/>
    <w:rPr>
      <w:rFonts w:ascii="FS Me" w:eastAsia="FS Me" w:hAnsi="FS Me" w:cs="FS Me"/>
      <w:color w:val="221F20"/>
    </w:rPr>
  </w:style>
  <w:style w:type="character" w:styleId="Hyperlink">
    <w:name w:val="Hyperlink"/>
    <w:basedOn w:val="DefaultParagraphFont"/>
    <w:uiPriority w:val="99"/>
    <w:unhideWhenUsed/>
    <w:rsid w:val="00891002"/>
    <w:rPr>
      <w:color w:val="0000FF"/>
      <w:u w:val="single"/>
    </w:rPr>
  </w:style>
  <w:style w:type="paragraph" w:styleId="ListParagraph">
    <w:name w:val="List Paragraph"/>
    <w:basedOn w:val="Normal"/>
    <w:uiPriority w:val="34"/>
    <w:qFormat/>
    <w:rsid w:val="00535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1084</Words>
  <Characters>6182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GDC Service Description</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 Service Description</dc:title>
  <dc:subject/>
  <dc:creator>draffel</dc:creator>
  <cp:keywords/>
  <cp:lastModifiedBy>Anna Stansell</cp:lastModifiedBy>
  <cp:revision>2</cp:revision>
  <dcterms:created xsi:type="dcterms:W3CDTF">2019-09-30T14:47:00Z</dcterms:created>
  <dcterms:modified xsi:type="dcterms:W3CDTF">2019-09-30T14:47:00Z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-1693534868</vt:i4>
  </property>
</Properties>
</file>